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472" w:type="dxa"/>
        <w:tblLook w:val="01E0" w:firstRow="1" w:lastRow="1" w:firstColumn="1" w:lastColumn="1" w:noHBand="0" w:noVBand="0"/>
      </w:tblPr>
      <w:tblGrid>
        <w:gridCol w:w="10368"/>
        <w:gridCol w:w="5552"/>
        <w:gridCol w:w="5552"/>
      </w:tblGrid>
      <w:tr w:rsidR="007C07C9" w:rsidRPr="00121559" w:rsidTr="00E35D23">
        <w:tc>
          <w:tcPr>
            <w:tcW w:w="10368" w:type="dxa"/>
          </w:tcPr>
          <w:p w:rsidR="007C07C9" w:rsidRPr="00121559" w:rsidRDefault="007C07C9" w:rsidP="007C07C9">
            <w:pPr>
              <w:rPr>
                <w:b/>
              </w:rPr>
            </w:pPr>
          </w:p>
        </w:tc>
        <w:tc>
          <w:tcPr>
            <w:tcW w:w="5552" w:type="dxa"/>
          </w:tcPr>
          <w:p w:rsidR="007C07C9" w:rsidRPr="00121559" w:rsidRDefault="007C07C9" w:rsidP="007C07C9">
            <w:pPr>
              <w:rPr>
                <w:b/>
              </w:rPr>
            </w:pPr>
            <w:r w:rsidRPr="00121559">
              <w:rPr>
                <w:b/>
              </w:rPr>
              <w:t>УТВЕРЖДАЮ:</w:t>
            </w:r>
          </w:p>
          <w:p w:rsidR="007C07C9" w:rsidRPr="00121559" w:rsidRDefault="007C07C9" w:rsidP="007C07C9">
            <w:r>
              <w:t>Директор МБУК «Большеулуйская ЦБС»</w:t>
            </w:r>
          </w:p>
          <w:p w:rsidR="007C07C9" w:rsidRPr="00121559" w:rsidRDefault="007C07C9" w:rsidP="007C07C9"/>
          <w:p w:rsidR="007C07C9" w:rsidRPr="00121559" w:rsidRDefault="007C07C9" w:rsidP="007C07C9">
            <w:pPr>
              <w:rPr>
                <w:u w:val="single"/>
              </w:rPr>
            </w:pPr>
            <w:r w:rsidRPr="00121559">
              <w:rPr>
                <w:u w:val="single"/>
              </w:rPr>
              <w:t>_________________</w:t>
            </w:r>
            <w:r>
              <w:t>С.Н. Старцева</w:t>
            </w:r>
            <w:r w:rsidRPr="00121559">
              <w:rPr>
                <w:u w:val="single"/>
              </w:rPr>
              <w:t xml:space="preserve">    </w:t>
            </w:r>
          </w:p>
          <w:p w:rsidR="007C07C9" w:rsidRPr="00121559" w:rsidRDefault="007C07C9" w:rsidP="007C07C9">
            <w:r>
              <w:rPr>
                <w:u w:val="single"/>
              </w:rPr>
              <w:t>«____»__________________ 2025</w:t>
            </w:r>
            <w:r w:rsidRPr="00121559">
              <w:rPr>
                <w:u w:val="single"/>
              </w:rPr>
              <w:t xml:space="preserve"> г.</w:t>
            </w:r>
          </w:p>
          <w:p w:rsidR="007C07C9" w:rsidRPr="00121559" w:rsidRDefault="007C07C9" w:rsidP="007C07C9">
            <w:pPr>
              <w:rPr>
                <w:b/>
              </w:rPr>
            </w:pPr>
          </w:p>
        </w:tc>
        <w:tc>
          <w:tcPr>
            <w:tcW w:w="5552" w:type="dxa"/>
          </w:tcPr>
          <w:p w:rsidR="007C07C9" w:rsidRPr="00121559" w:rsidRDefault="007C07C9" w:rsidP="007C07C9">
            <w:pPr>
              <w:rPr>
                <w:b/>
              </w:rPr>
            </w:pPr>
          </w:p>
        </w:tc>
      </w:tr>
    </w:tbl>
    <w:p w:rsidR="007C07C9" w:rsidRDefault="007C07C9" w:rsidP="00E35D23">
      <w:pPr>
        <w:jc w:val="center"/>
        <w:rPr>
          <w:b/>
        </w:rPr>
      </w:pPr>
      <w:proofErr w:type="gramStart"/>
      <w:r w:rsidRPr="00121559">
        <w:rPr>
          <w:b/>
        </w:rPr>
        <w:t>П</w:t>
      </w:r>
      <w:proofErr w:type="gramEnd"/>
      <w:r w:rsidRPr="00121559">
        <w:rPr>
          <w:b/>
        </w:rPr>
        <w:t xml:space="preserve"> Л А Н   Р А Б О Т Ы</w:t>
      </w:r>
    </w:p>
    <w:p w:rsidR="007C07C9" w:rsidRPr="00121559" w:rsidRDefault="007C07C9" w:rsidP="00E35D23">
      <w:pPr>
        <w:jc w:val="center"/>
        <w:rPr>
          <w:b/>
        </w:rPr>
      </w:pPr>
      <w:r>
        <w:rPr>
          <w:b/>
        </w:rPr>
        <w:t>МБУК «Большеулуйская ЦБС»</w:t>
      </w:r>
    </w:p>
    <w:p w:rsidR="007C07C9" w:rsidRDefault="007C07C9" w:rsidP="007C07C9">
      <w:pPr>
        <w:jc w:val="center"/>
        <w:rPr>
          <w:b/>
        </w:rPr>
      </w:pPr>
      <w:r w:rsidRPr="00121559">
        <w:rPr>
          <w:b/>
        </w:rPr>
        <w:t>на</w:t>
      </w:r>
      <w:r>
        <w:rPr>
          <w:b/>
        </w:rPr>
        <w:t xml:space="preserve"> май </w:t>
      </w:r>
      <w:r w:rsidRPr="00121559">
        <w:rPr>
          <w:b/>
        </w:rPr>
        <w:t>20</w:t>
      </w:r>
      <w:r>
        <w:rPr>
          <w:b/>
        </w:rPr>
        <w:t>25</w:t>
      </w:r>
      <w:r w:rsidRPr="00121559">
        <w:rPr>
          <w:b/>
        </w:rPr>
        <w:t xml:space="preserve"> года</w:t>
      </w: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9"/>
        <w:gridCol w:w="1550"/>
        <w:gridCol w:w="4253"/>
        <w:gridCol w:w="2551"/>
        <w:gridCol w:w="2268"/>
        <w:gridCol w:w="2977"/>
        <w:gridCol w:w="1276"/>
      </w:tblGrid>
      <w:tr w:rsidR="00B731F4" w:rsidRPr="00121559" w:rsidTr="00DD63A5">
        <w:tc>
          <w:tcPr>
            <w:tcW w:w="680" w:type="dxa"/>
            <w:gridSpan w:val="2"/>
          </w:tcPr>
          <w:p w:rsidR="00B731F4" w:rsidRPr="00121559" w:rsidRDefault="00B731F4" w:rsidP="00990BC5">
            <w:pPr>
              <w:jc w:val="center"/>
            </w:pPr>
            <w:r w:rsidRPr="00121559">
              <w:t xml:space="preserve">№ </w:t>
            </w:r>
            <w:proofErr w:type="gramStart"/>
            <w:r w:rsidRPr="00121559">
              <w:t>п</w:t>
            </w:r>
            <w:proofErr w:type="gramEnd"/>
            <w:r w:rsidRPr="00121559">
              <w:t>/п</w:t>
            </w:r>
          </w:p>
        </w:tc>
        <w:tc>
          <w:tcPr>
            <w:tcW w:w="1550" w:type="dxa"/>
          </w:tcPr>
          <w:p w:rsidR="00B731F4" w:rsidRPr="00121559" w:rsidRDefault="00B731F4" w:rsidP="00990BC5">
            <w:pPr>
              <w:jc w:val="center"/>
            </w:pPr>
            <w:r>
              <w:t xml:space="preserve">Дата, время </w:t>
            </w:r>
            <w:r w:rsidRPr="00121559">
              <w:t>проведения</w:t>
            </w:r>
            <w:r w:rsidR="00367748">
              <w:t xml:space="preserve"> мероприятия</w:t>
            </w:r>
          </w:p>
        </w:tc>
        <w:tc>
          <w:tcPr>
            <w:tcW w:w="4253" w:type="dxa"/>
          </w:tcPr>
          <w:p w:rsidR="00B731F4" w:rsidRPr="00121559" w:rsidRDefault="00864DCE" w:rsidP="00990BC5">
            <w:pPr>
              <w:jc w:val="center"/>
            </w:pPr>
            <w:r>
              <w:t>Форма проведения, н</w:t>
            </w:r>
            <w:r w:rsidR="00B731F4" w:rsidRPr="00121559">
              <w:t>аименование</w:t>
            </w:r>
            <w:r w:rsidR="00363E59">
              <w:t xml:space="preserve"> </w:t>
            </w:r>
          </w:p>
          <w:p w:rsidR="00B731F4" w:rsidRPr="00121559" w:rsidRDefault="00B731F4" w:rsidP="00990BC5">
            <w:pPr>
              <w:jc w:val="center"/>
            </w:pPr>
            <w:r w:rsidRPr="00121559">
              <w:t>мероприятия</w:t>
            </w:r>
          </w:p>
        </w:tc>
        <w:tc>
          <w:tcPr>
            <w:tcW w:w="2551" w:type="dxa"/>
          </w:tcPr>
          <w:p w:rsidR="00B731F4" w:rsidRPr="00121559" w:rsidRDefault="00B731F4" w:rsidP="00990BC5">
            <w:pPr>
              <w:jc w:val="center"/>
            </w:pPr>
            <w:r w:rsidRPr="00121559">
              <w:t>Место</w:t>
            </w:r>
          </w:p>
          <w:p w:rsidR="00B731F4" w:rsidRPr="00121559" w:rsidRDefault="00B731F4" w:rsidP="00990BC5">
            <w:pPr>
              <w:jc w:val="center"/>
            </w:pPr>
            <w:r w:rsidRPr="00121559">
              <w:t>проведения</w:t>
            </w:r>
            <w:r w:rsidR="00363E59">
              <w:t xml:space="preserve"> мероприятия</w:t>
            </w:r>
          </w:p>
        </w:tc>
        <w:tc>
          <w:tcPr>
            <w:tcW w:w="2268" w:type="dxa"/>
          </w:tcPr>
          <w:p w:rsidR="00B731F4" w:rsidRPr="00121559" w:rsidRDefault="00B731F4" w:rsidP="00990BC5">
            <w:pPr>
              <w:jc w:val="center"/>
            </w:pPr>
            <w:proofErr w:type="gramStart"/>
            <w:r w:rsidRPr="00121559">
              <w:t>Ответственный</w:t>
            </w:r>
            <w:proofErr w:type="gramEnd"/>
            <w:r w:rsidR="00363E59">
              <w:t xml:space="preserve"> за проведение мероприяти</w:t>
            </w:r>
            <w:r w:rsidR="00E85659">
              <w:t>я</w:t>
            </w:r>
          </w:p>
        </w:tc>
        <w:tc>
          <w:tcPr>
            <w:tcW w:w="2977" w:type="dxa"/>
          </w:tcPr>
          <w:p w:rsidR="00B731F4" w:rsidRPr="00121559" w:rsidRDefault="00363E59" w:rsidP="00990BC5">
            <w:pPr>
              <w:jc w:val="center"/>
            </w:pPr>
            <w:r>
              <w:t>Краткое описание мероприятия</w:t>
            </w:r>
          </w:p>
        </w:tc>
        <w:tc>
          <w:tcPr>
            <w:tcW w:w="1276" w:type="dxa"/>
          </w:tcPr>
          <w:p w:rsidR="00B731F4" w:rsidRPr="00121559" w:rsidRDefault="00B731F4" w:rsidP="00990BC5">
            <w:pPr>
              <w:jc w:val="center"/>
            </w:pPr>
            <w:r>
              <w:t>Предполагаемое количество участников мероприятия</w:t>
            </w:r>
          </w:p>
        </w:tc>
      </w:tr>
      <w:tr w:rsidR="00B731F4" w:rsidRPr="00121559" w:rsidTr="00DD63A5">
        <w:tc>
          <w:tcPr>
            <w:tcW w:w="680" w:type="dxa"/>
            <w:gridSpan w:val="2"/>
          </w:tcPr>
          <w:p w:rsidR="00B731F4" w:rsidRPr="00121559" w:rsidRDefault="00B731F4" w:rsidP="006E1037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B731F4" w:rsidRPr="00121559" w:rsidRDefault="00B731F4" w:rsidP="006E1037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B731F4" w:rsidRPr="00121559" w:rsidRDefault="00B731F4" w:rsidP="006E1037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B731F4" w:rsidRPr="00121559" w:rsidRDefault="00B731F4" w:rsidP="006E1037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731F4" w:rsidRPr="00121559" w:rsidRDefault="00B731F4" w:rsidP="006E1037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B731F4" w:rsidRDefault="00993066" w:rsidP="006E103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731F4" w:rsidRPr="00121559" w:rsidRDefault="00993066" w:rsidP="006E1037">
            <w:pPr>
              <w:jc w:val="center"/>
            </w:pPr>
            <w:r>
              <w:t>7</w:t>
            </w:r>
          </w:p>
        </w:tc>
      </w:tr>
      <w:tr w:rsidR="00B731F4" w:rsidRPr="00121559" w:rsidTr="004040BF">
        <w:tc>
          <w:tcPr>
            <w:tcW w:w="15555" w:type="dxa"/>
            <w:gridSpan w:val="8"/>
          </w:tcPr>
          <w:p w:rsidR="00B731F4" w:rsidRPr="0080043D" w:rsidRDefault="00B731F4" w:rsidP="00151408">
            <w:pPr>
              <w:jc w:val="center"/>
              <w:rPr>
                <w:b/>
              </w:rPr>
            </w:pPr>
            <w:r w:rsidRPr="0080043D">
              <w:rPr>
                <w:b/>
              </w:rPr>
              <w:t>Организационно-методическая работа</w:t>
            </w: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1</w:t>
            </w:r>
          </w:p>
        </w:tc>
        <w:tc>
          <w:tcPr>
            <w:tcW w:w="1550" w:type="dxa"/>
          </w:tcPr>
          <w:p w:rsidR="007C07C9" w:rsidRDefault="007C07C9" w:rsidP="00E35D23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7C07C9" w:rsidRDefault="007C07C9" w:rsidP="007C07C9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медиаплана к юбилею Победы на июнь 2025</w:t>
            </w:r>
          </w:p>
        </w:tc>
        <w:tc>
          <w:tcPr>
            <w:tcW w:w="2551" w:type="dxa"/>
          </w:tcPr>
          <w:p w:rsidR="007C07C9" w:rsidRDefault="007C07C9" w:rsidP="00E35D23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7C07C9" w:rsidRPr="005B64C9" w:rsidRDefault="007C07C9" w:rsidP="00E35D23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  <w:r>
              <w:t>Сводный медиаплан</w:t>
            </w: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  <w:r>
              <w:t>1</w:t>
            </w: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2</w:t>
            </w:r>
          </w:p>
        </w:tc>
        <w:tc>
          <w:tcPr>
            <w:tcW w:w="1550" w:type="dxa"/>
          </w:tcPr>
          <w:p w:rsidR="007C07C9" w:rsidRDefault="007C07C9" w:rsidP="00E35D23">
            <w:pPr>
              <w:jc w:val="center"/>
            </w:pPr>
            <w:r>
              <w:t>12 - 16</w:t>
            </w:r>
          </w:p>
        </w:tc>
        <w:tc>
          <w:tcPr>
            <w:tcW w:w="4253" w:type="dxa"/>
          </w:tcPr>
          <w:p w:rsidR="007C07C9" w:rsidRPr="00DE2E41" w:rsidRDefault="007C07C9" w:rsidP="00E35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в библиотеки-филиалы с оказанием методической помощи</w:t>
            </w:r>
          </w:p>
        </w:tc>
        <w:tc>
          <w:tcPr>
            <w:tcW w:w="2551" w:type="dxa"/>
          </w:tcPr>
          <w:p w:rsidR="007C07C9" w:rsidRPr="00E010EC" w:rsidRDefault="007C07C9" w:rsidP="00E35D23">
            <w:pPr>
              <w:snapToGrid w:val="0"/>
            </w:pPr>
            <w:r>
              <w:t>Сельские библиотеки</w:t>
            </w:r>
          </w:p>
        </w:tc>
        <w:tc>
          <w:tcPr>
            <w:tcW w:w="2268" w:type="dxa"/>
          </w:tcPr>
          <w:p w:rsidR="007C07C9" w:rsidRDefault="007C07C9" w:rsidP="00E35D23">
            <w:pPr>
              <w:snapToGrid w:val="0"/>
            </w:pPr>
            <w:r>
              <w:t>Бумаго Т.Г.</w:t>
            </w:r>
          </w:p>
          <w:p w:rsidR="007C07C9" w:rsidRDefault="007C07C9" w:rsidP="00E35D23">
            <w:pPr>
              <w:snapToGrid w:val="0"/>
            </w:pPr>
            <w:r>
              <w:t>Тихонова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  <w:r>
              <w:t>3-4</w:t>
            </w: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7C07C9" w:rsidRDefault="007C07C9" w:rsidP="00E35D23">
            <w:pPr>
              <w:snapToGrid w:val="0"/>
              <w:jc w:val="center"/>
            </w:pPr>
            <w:r>
              <w:t>15, 22, 29</w:t>
            </w:r>
          </w:p>
        </w:tc>
        <w:tc>
          <w:tcPr>
            <w:tcW w:w="4253" w:type="dxa"/>
          </w:tcPr>
          <w:p w:rsidR="007C07C9" w:rsidRDefault="007C07C9" w:rsidP="00E35D23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пунктов выдачи</w:t>
            </w:r>
          </w:p>
        </w:tc>
        <w:tc>
          <w:tcPr>
            <w:tcW w:w="2551" w:type="dxa"/>
          </w:tcPr>
          <w:p w:rsidR="007C07C9" w:rsidRDefault="007C07C9" w:rsidP="00E35D23">
            <w:pPr>
              <w:snapToGrid w:val="0"/>
            </w:pPr>
            <w:proofErr w:type="gramStart"/>
            <w:r>
              <w:t>Дет</w:t>
            </w:r>
            <w:proofErr w:type="gramEnd"/>
            <w:r>
              <w:t>/ сады Турецк, Баженовка</w:t>
            </w:r>
          </w:p>
        </w:tc>
        <w:tc>
          <w:tcPr>
            <w:tcW w:w="2268" w:type="dxa"/>
          </w:tcPr>
          <w:p w:rsidR="007C07C9" w:rsidRDefault="007C07C9" w:rsidP="00E35D23">
            <w:pPr>
              <w:snapToGrid w:val="0"/>
            </w:pPr>
            <w:r>
              <w:t>Бартулева Н.Н.</w:t>
            </w:r>
          </w:p>
          <w:p w:rsidR="007C07C9" w:rsidRDefault="007C07C9" w:rsidP="00E35D23">
            <w:pPr>
              <w:snapToGrid w:val="0"/>
            </w:pPr>
            <w:r>
              <w:t>Буракова С.М.</w:t>
            </w:r>
          </w:p>
          <w:p w:rsidR="007C07C9" w:rsidRDefault="007C07C9" w:rsidP="00E35D23">
            <w:pPr>
              <w:snapToGrid w:val="0"/>
            </w:pPr>
            <w:r>
              <w:t>Мисник Л.И.</w:t>
            </w:r>
          </w:p>
          <w:p w:rsidR="00411B1D" w:rsidRPr="00852A14" w:rsidRDefault="00411B1D" w:rsidP="00411B1D">
            <w:pPr>
              <w:snapToGrid w:val="0"/>
            </w:pPr>
            <w:r w:rsidRPr="00852A14">
              <w:t>Бормова Т.И.</w:t>
            </w:r>
          </w:p>
          <w:p w:rsidR="00411B1D" w:rsidRPr="00852A14" w:rsidRDefault="00411B1D" w:rsidP="00411B1D">
            <w:pPr>
              <w:snapToGrid w:val="0"/>
            </w:pPr>
            <w:r w:rsidRPr="00852A14">
              <w:t>Семенова М.И.</w:t>
            </w:r>
          </w:p>
          <w:p w:rsidR="00411B1D" w:rsidRDefault="00411B1D" w:rsidP="00411B1D">
            <w:pPr>
              <w:snapToGrid w:val="0"/>
            </w:pPr>
            <w:r w:rsidRPr="00852A14">
              <w:t>Иорга Д.В.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4</w:t>
            </w:r>
          </w:p>
        </w:tc>
        <w:tc>
          <w:tcPr>
            <w:tcW w:w="1550" w:type="dxa"/>
          </w:tcPr>
          <w:p w:rsidR="007C07C9" w:rsidRPr="00B422BB" w:rsidRDefault="007C07C9" w:rsidP="00E35D23">
            <w:pPr>
              <w:jc w:val="center"/>
            </w:pPr>
            <w:r>
              <w:t>До 19</w:t>
            </w:r>
          </w:p>
        </w:tc>
        <w:tc>
          <w:tcPr>
            <w:tcW w:w="4253" w:type="dxa"/>
          </w:tcPr>
          <w:p w:rsidR="007C07C9" w:rsidRPr="007A08D6" w:rsidRDefault="007C07C9" w:rsidP="00E35D23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программы летних чтений</w:t>
            </w:r>
          </w:p>
        </w:tc>
        <w:tc>
          <w:tcPr>
            <w:tcW w:w="2551" w:type="dxa"/>
          </w:tcPr>
          <w:p w:rsidR="007C07C9" w:rsidRPr="00E010EC" w:rsidRDefault="007C07C9" w:rsidP="00E35D23">
            <w:pPr>
              <w:snapToGrid w:val="0"/>
            </w:pPr>
          </w:p>
        </w:tc>
        <w:tc>
          <w:tcPr>
            <w:tcW w:w="2268" w:type="dxa"/>
          </w:tcPr>
          <w:p w:rsidR="007C07C9" w:rsidRDefault="007C07C9" w:rsidP="00E35D23">
            <w:pPr>
              <w:snapToGrid w:val="0"/>
            </w:pPr>
            <w:r>
              <w:t>Бумаго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7C07C9" w:rsidRDefault="007C07C9" w:rsidP="00E35D23">
            <w:pPr>
              <w:jc w:val="center"/>
            </w:pPr>
            <w:r>
              <w:t xml:space="preserve">19 – 23 </w:t>
            </w:r>
          </w:p>
        </w:tc>
        <w:tc>
          <w:tcPr>
            <w:tcW w:w="4253" w:type="dxa"/>
          </w:tcPr>
          <w:p w:rsidR="007C07C9" w:rsidRDefault="007C07C9" w:rsidP="00E35D23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программ летних чтений сельских библиотек</w:t>
            </w:r>
          </w:p>
        </w:tc>
        <w:tc>
          <w:tcPr>
            <w:tcW w:w="2551" w:type="dxa"/>
          </w:tcPr>
          <w:p w:rsidR="007C07C9" w:rsidRPr="00E010EC" w:rsidRDefault="007C07C9" w:rsidP="00E35D23">
            <w:pPr>
              <w:snapToGrid w:val="0"/>
            </w:pPr>
          </w:p>
        </w:tc>
        <w:tc>
          <w:tcPr>
            <w:tcW w:w="2268" w:type="dxa"/>
          </w:tcPr>
          <w:p w:rsidR="007C07C9" w:rsidRDefault="007C07C9" w:rsidP="00E35D23">
            <w:pPr>
              <w:snapToGrid w:val="0"/>
            </w:pPr>
            <w:r>
              <w:t>Бумаго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7C07C9" w:rsidRDefault="007C07C9" w:rsidP="00E35D23">
            <w:pPr>
              <w:snapToGrid w:val="0"/>
              <w:jc w:val="center"/>
            </w:pPr>
            <w:r>
              <w:t>21 - 25</w:t>
            </w:r>
          </w:p>
        </w:tc>
        <w:tc>
          <w:tcPr>
            <w:tcW w:w="4253" w:type="dxa"/>
          </w:tcPr>
          <w:p w:rsidR="007C07C9" w:rsidRDefault="007C07C9" w:rsidP="007C07C9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плана работы библиотек на июнь 2025</w:t>
            </w:r>
          </w:p>
        </w:tc>
        <w:tc>
          <w:tcPr>
            <w:tcW w:w="2551" w:type="dxa"/>
          </w:tcPr>
          <w:p w:rsidR="007C07C9" w:rsidRDefault="007C07C9" w:rsidP="00E35D23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7C07C9" w:rsidRPr="005B64C9" w:rsidRDefault="007C07C9" w:rsidP="00E35D23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  <w:r>
              <w:t>Сводный план</w:t>
            </w: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  <w:r>
              <w:t>1</w:t>
            </w:r>
          </w:p>
        </w:tc>
      </w:tr>
      <w:tr w:rsidR="007C07C9" w:rsidRPr="004A3AA1" w:rsidTr="00DD63A5">
        <w:tc>
          <w:tcPr>
            <w:tcW w:w="680" w:type="dxa"/>
            <w:gridSpan w:val="2"/>
          </w:tcPr>
          <w:p w:rsidR="007C07C9" w:rsidRDefault="00411B1D" w:rsidP="009E13D5">
            <w:pPr>
              <w:jc w:val="center"/>
            </w:pPr>
            <w:r>
              <w:lastRenderedPageBreak/>
              <w:t>7</w:t>
            </w:r>
          </w:p>
        </w:tc>
        <w:tc>
          <w:tcPr>
            <w:tcW w:w="1550" w:type="dxa"/>
          </w:tcPr>
          <w:p w:rsidR="007C07C9" w:rsidRPr="005B64C9" w:rsidRDefault="007C07C9" w:rsidP="00E35D23">
            <w:pPr>
              <w:snapToGrid w:val="0"/>
              <w:jc w:val="center"/>
            </w:pPr>
            <w:r>
              <w:t>24</w:t>
            </w:r>
          </w:p>
          <w:p w:rsidR="007C07C9" w:rsidRPr="005B64C9" w:rsidRDefault="007C07C9" w:rsidP="00E35D23">
            <w:pPr>
              <w:snapToGrid w:val="0"/>
              <w:jc w:val="center"/>
            </w:pPr>
            <w:r w:rsidRPr="005B64C9">
              <w:t>10</w:t>
            </w:r>
            <w:r w:rsidRPr="005B64C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7C07C9" w:rsidRPr="005B64C9" w:rsidRDefault="007C07C9" w:rsidP="007C07C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C9">
              <w:rPr>
                <w:rFonts w:ascii="Times New Roman" w:hAnsi="Times New Roman"/>
                <w:sz w:val="24"/>
                <w:szCs w:val="24"/>
              </w:rPr>
              <w:t xml:space="preserve">Занесение статистических данных </w:t>
            </w:r>
            <w:proofErr w:type="gramStart"/>
            <w:r w:rsidRPr="005B64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B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64C9">
              <w:rPr>
                <w:rFonts w:ascii="Times New Roman" w:hAnsi="Times New Roman"/>
                <w:sz w:val="24"/>
                <w:szCs w:val="24"/>
              </w:rPr>
              <w:t>БАРС</w:t>
            </w:r>
            <w:proofErr w:type="gramEnd"/>
            <w:r w:rsidRPr="005B64C9">
              <w:rPr>
                <w:rFonts w:ascii="Times New Roman" w:hAnsi="Times New Roman"/>
                <w:sz w:val="24"/>
                <w:szCs w:val="24"/>
              </w:rPr>
              <w:t xml:space="preserve"> и АИС Статистика за </w:t>
            </w: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  <w:r w:rsidRPr="005B6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C07C9" w:rsidRDefault="007C07C9" w:rsidP="00E35D23">
            <w:pPr>
              <w:snapToGrid w:val="0"/>
            </w:pPr>
            <w:r>
              <w:t>Методический отдел</w:t>
            </w:r>
          </w:p>
        </w:tc>
        <w:tc>
          <w:tcPr>
            <w:tcW w:w="2268" w:type="dxa"/>
          </w:tcPr>
          <w:p w:rsidR="007C07C9" w:rsidRPr="005B64C9" w:rsidRDefault="007C07C9" w:rsidP="00E35D23">
            <w:pPr>
              <w:snapToGrid w:val="0"/>
              <w:jc w:val="both"/>
            </w:pPr>
            <w:r w:rsidRPr="005B64C9">
              <w:t>Тихонова Т.Г.</w:t>
            </w:r>
          </w:p>
        </w:tc>
        <w:tc>
          <w:tcPr>
            <w:tcW w:w="2977" w:type="dxa"/>
          </w:tcPr>
          <w:p w:rsidR="007C07C9" w:rsidRDefault="007C07C9" w:rsidP="00E35D23">
            <w:pPr>
              <w:snapToGrid w:val="0"/>
            </w:pPr>
          </w:p>
        </w:tc>
        <w:tc>
          <w:tcPr>
            <w:tcW w:w="1276" w:type="dxa"/>
          </w:tcPr>
          <w:p w:rsidR="007C07C9" w:rsidRDefault="007C07C9" w:rsidP="00E35D23">
            <w:pPr>
              <w:snapToGrid w:val="0"/>
              <w:jc w:val="center"/>
            </w:pPr>
          </w:p>
        </w:tc>
      </w:tr>
      <w:tr w:rsidR="007C07C9" w:rsidRPr="004A3AA1" w:rsidTr="004040BF">
        <w:tc>
          <w:tcPr>
            <w:tcW w:w="15555" w:type="dxa"/>
            <w:gridSpan w:val="8"/>
          </w:tcPr>
          <w:p w:rsidR="007C07C9" w:rsidRPr="004A3AA1" w:rsidRDefault="007C07C9" w:rsidP="00151408">
            <w:pPr>
              <w:jc w:val="center"/>
              <w:rPr>
                <w:b/>
              </w:rPr>
            </w:pPr>
            <w:r>
              <w:rPr>
                <w:b/>
              </w:rPr>
              <w:t>Культурно – массовые мероприятия</w:t>
            </w:r>
          </w:p>
        </w:tc>
      </w:tr>
      <w:tr w:rsidR="00F05830" w:rsidRPr="004A3AA1" w:rsidTr="00DD63A5">
        <w:trPr>
          <w:trHeight w:val="267"/>
        </w:trPr>
        <w:tc>
          <w:tcPr>
            <w:tcW w:w="671" w:type="dxa"/>
          </w:tcPr>
          <w:p w:rsidR="00F05830" w:rsidRDefault="00411B1D" w:rsidP="009E13D5">
            <w:pPr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</w:tcPr>
          <w:p w:rsidR="00F05830" w:rsidRDefault="00F05830" w:rsidP="00E35D23">
            <w:pPr>
              <w:snapToGrid w:val="0"/>
              <w:jc w:val="center"/>
            </w:pPr>
            <w:r>
              <w:t>02</w:t>
            </w:r>
          </w:p>
          <w:p w:rsidR="00F05830" w:rsidRPr="00D424A8" w:rsidRDefault="00F05830" w:rsidP="00E35D23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F05830" w:rsidRPr="00A83909" w:rsidRDefault="00F05830" w:rsidP="00E35D23">
            <w:r>
              <w:t>Беседа «Завершение разгрома берлинской группировки вермахта»</w:t>
            </w:r>
          </w:p>
        </w:tc>
        <w:tc>
          <w:tcPr>
            <w:tcW w:w="2551" w:type="dxa"/>
          </w:tcPr>
          <w:p w:rsidR="00F05830" w:rsidRPr="00BA7B02" w:rsidRDefault="00F05830" w:rsidP="00E35D23">
            <w:pPr>
              <w:suppressAutoHyphens/>
            </w:pPr>
            <w:r w:rsidRPr="00123262">
              <w:t>Б</w:t>
            </w:r>
            <w:r>
              <w:t>обровская</w:t>
            </w:r>
            <w:r w:rsidRPr="00123262">
              <w:t xml:space="preserve"> сельская библиотека</w:t>
            </w:r>
          </w:p>
        </w:tc>
        <w:tc>
          <w:tcPr>
            <w:tcW w:w="2268" w:type="dxa"/>
          </w:tcPr>
          <w:p w:rsidR="00F05830" w:rsidRDefault="00F05830" w:rsidP="00E35D23">
            <w:r>
              <w:t>Евлоева А.Ф.</w:t>
            </w:r>
          </w:p>
        </w:tc>
        <w:tc>
          <w:tcPr>
            <w:tcW w:w="2977" w:type="dxa"/>
          </w:tcPr>
          <w:p w:rsidR="00F05830" w:rsidRPr="00A83909" w:rsidRDefault="00F05830" w:rsidP="00E35D23">
            <w:r>
              <w:t>Ребята узнают о событии Великой Отечественной войны</w:t>
            </w:r>
          </w:p>
        </w:tc>
        <w:tc>
          <w:tcPr>
            <w:tcW w:w="1276" w:type="dxa"/>
          </w:tcPr>
          <w:p w:rsidR="00F05830" w:rsidRDefault="00F05830" w:rsidP="00E35D23">
            <w:pPr>
              <w:jc w:val="center"/>
            </w:pPr>
            <w:r>
              <w:t>10</w:t>
            </w:r>
          </w:p>
        </w:tc>
      </w:tr>
      <w:tr w:rsidR="00F05830" w:rsidRPr="004A3AA1" w:rsidTr="00DD63A5">
        <w:trPr>
          <w:trHeight w:val="267"/>
        </w:trPr>
        <w:tc>
          <w:tcPr>
            <w:tcW w:w="671" w:type="dxa"/>
          </w:tcPr>
          <w:p w:rsidR="00F05830" w:rsidRDefault="00411B1D" w:rsidP="00CC00E9">
            <w:pPr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</w:tcPr>
          <w:p w:rsidR="00F05830" w:rsidRDefault="00F05830" w:rsidP="00CC00E9">
            <w:pPr>
              <w:snapToGrid w:val="0"/>
              <w:jc w:val="center"/>
            </w:pPr>
            <w:r>
              <w:t>03</w:t>
            </w:r>
          </w:p>
          <w:p w:rsidR="00F05830" w:rsidRPr="00F715E7" w:rsidRDefault="00F05830" w:rsidP="00CC00E9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F05830" w:rsidRPr="00E010EC" w:rsidRDefault="00F05830" w:rsidP="00CC00E9">
            <w:r>
              <w:t>Патриотический час «Юные герои ВОВ»</w:t>
            </w:r>
          </w:p>
        </w:tc>
        <w:tc>
          <w:tcPr>
            <w:tcW w:w="2551" w:type="dxa"/>
          </w:tcPr>
          <w:p w:rsidR="00F05830" w:rsidRPr="00E010EC" w:rsidRDefault="00F05830" w:rsidP="00CC00E9">
            <w:pPr>
              <w:suppressAutoHyphens/>
            </w:pPr>
            <w:r>
              <w:t xml:space="preserve"> Александровская  сельская библиотека</w:t>
            </w:r>
          </w:p>
        </w:tc>
        <w:tc>
          <w:tcPr>
            <w:tcW w:w="2268" w:type="dxa"/>
          </w:tcPr>
          <w:p w:rsidR="00F05830" w:rsidRPr="00E010EC" w:rsidRDefault="00F05830" w:rsidP="00CC00E9">
            <w:r>
              <w:t>Вохмянина Т.М.</w:t>
            </w:r>
          </w:p>
        </w:tc>
        <w:tc>
          <w:tcPr>
            <w:tcW w:w="2977" w:type="dxa"/>
          </w:tcPr>
          <w:p w:rsidR="00F05830" w:rsidRPr="00E010EC" w:rsidRDefault="00F05830" w:rsidP="00CC00E9">
            <w:r>
              <w:t>Познакомить детей с подвигами сверстников в ВОВ</w:t>
            </w:r>
          </w:p>
        </w:tc>
        <w:tc>
          <w:tcPr>
            <w:tcW w:w="1276" w:type="dxa"/>
          </w:tcPr>
          <w:p w:rsidR="00F05830" w:rsidRPr="00E010EC" w:rsidRDefault="00F05830" w:rsidP="00CC00E9">
            <w:pPr>
              <w:jc w:val="center"/>
            </w:pPr>
            <w:r>
              <w:t>5</w:t>
            </w:r>
          </w:p>
        </w:tc>
      </w:tr>
      <w:tr w:rsidR="00F05830" w:rsidRPr="004A3AA1" w:rsidTr="00DD63A5">
        <w:trPr>
          <w:trHeight w:val="267"/>
        </w:trPr>
        <w:tc>
          <w:tcPr>
            <w:tcW w:w="671" w:type="dxa"/>
          </w:tcPr>
          <w:p w:rsidR="00F05830" w:rsidRDefault="00411B1D" w:rsidP="00CC00E9">
            <w:pPr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</w:tcPr>
          <w:p w:rsidR="00F05830" w:rsidRDefault="00F05830" w:rsidP="00CC00E9">
            <w:pPr>
              <w:snapToGrid w:val="0"/>
              <w:jc w:val="center"/>
            </w:pPr>
            <w:r>
              <w:t>03, 10, 18, 24, 31</w:t>
            </w:r>
          </w:p>
        </w:tc>
        <w:tc>
          <w:tcPr>
            <w:tcW w:w="4253" w:type="dxa"/>
          </w:tcPr>
          <w:p w:rsidR="00F05830" w:rsidRDefault="00F05830" w:rsidP="00CC00E9">
            <w:r>
              <w:t xml:space="preserve">Онлайн-обзор «Нам о войне расскажет книга» </w:t>
            </w:r>
          </w:p>
        </w:tc>
        <w:tc>
          <w:tcPr>
            <w:tcW w:w="2551" w:type="dxa"/>
          </w:tcPr>
          <w:p w:rsidR="00F05830" w:rsidRDefault="00F05830" w:rsidP="00CC00E9">
            <w:pPr>
              <w:suppressAutoHyphens/>
            </w:pPr>
            <w:r>
              <w:t xml:space="preserve">Сообщество ЦДБ «ВКонтакте»  </w:t>
            </w:r>
          </w:p>
        </w:tc>
        <w:tc>
          <w:tcPr>
            <w:tcW w:w="2268" w:type="dxa"/>
          </w:tcPr>
          <w:p w:rsidR="00F05830" w:rsidRDefault="00F05830" w:rsidP="00CC00E9">
            <w:r>
              <w:t>Бумаго Т.Г.</w:t>
            </w:r>
          </w:p>
          <w:p w:rsidR="00F05830" w:rsidRDefault="00F05830" w:rsidP="00CC00E9">
            <w:r>
              <w:t>Буракова С.М.</w:t>
            </w:r>
          </w:p>
          <w:p w:rsidR="00F05830" w:rsidRDefault="00F05830" w:rsidP="00CC00E9">
            <w:r>
              <w:t>Мисник Л.И.</w:t>
            </w:r>
          </w:p>
          <w:p w:rsidR="00F05830" w:rsidRDefault="00F05830" w:rsidP="00CC00E9">
            <w:r>
              <w:t>Бартулева Н.Н.</w:t>
            </w:r>
          </w:p>
          <w:p w:rsidR="00F05830" w:rsidRDefault="00F05830" w:rsidP="00CC00E9">
            <w:r>
              <w:t>Бумаго Т.Г.</w:t>
            </w:r>
          </w:p>
        </w:tc>
        <w:tc>
          <w:tcPr>
            <w:tcW w:w="2977" w:type="dxa"/>
          </w:tcPr>
          <w:p w:rsidR="00F05830" w:rsidRPr="00B14945" w:rsidRDefault="00F05830" w:rsidP="00CC00E9">
            <w:r>
              <w:t xml:space="preserve">«ВКонтакте»  сообщества детской библиотеки обзор  книг военной тематики для детей и подростков под хэштегом </w:t>
            </w:r>
            <w:r w:rsidRPr="00B14945">
              <w:t>#</w:t>
            </w:r>
            <w:r>
              <w:t>Намовойнерасскажеткнига</w:t>
            </w:r>
          </w:p>
        </w:tc>
        <w:tc>
          <w:tcPr>
            <w:tcW w:w="1276" w:type="dxa"/>
          </w:tcPr>
          <w:p w:rsidR="00F05830" w:rsidRPr="00E010EC" w:rsidRDefault="00F05830" w:rsidP="00CC00E9">
            <w:pPr>
              <w:jc w:val="center"/>
            </w:pPr>
            <w:r>
              <w:t>20</w:t>
            </w:r>
          </w:p>
        </w:tc>
      </w:tr>
      <w:tr w:rsidR="00F05830" w:rsidRPr="004A3AA1" w:rsidTr="00DD63A5">
        <w:trPr>
          <w:trHeight w:val="267"/>
        </w:trPr>
        <w:tc>
          <w:tcPr>
            <w:tcW w:w="671" w:type="dxa"/>
          </w:tcPr>
          <w:p w:rsidR="00F05830" w:rsidRDefault="00411B1D" w:rsidP="00CC00E9">
            <w:pPr>
              <w:jc w:val="center"/>
            </w:pPr>
            <w:r>
              <w:t>11</w:t>
            </w:r>
          </w:p>
        </w:tc>
        <w:tc>
          <w:tcPr>
            <w:tcW w:w="1559" w:type="dxa"/>
            <w:gridSpan w:val="2"/>
          </w:tcPr>
          <w:p w:rsidR="00F05830" w:rsidRDefault="00F05830" w:rsidP="00CC00E9">
            <w:pPr>
              <w:snapToGrid w:val="0"/>
              <w:jc w:val="center"/>
            </w:pPr>
            <w:r>
              <w:t>05</w:t>
            </w:r>
          </w:p>
          <w:p w:rsidR="00F05830" w:rsidRPr="00485FF6" w:rsidRDefault="00F05830" w:rsidP="00CC00E9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F05830" w:rsidRPr="003E7FEB" w:rsidRDefault="00F05830" w:rsidP="00CC00E9">
            <w:r>
              <w:t>Исторический час «Прикоснись сердцем к подвигу»</w:t>
            </w:r>
          </w:p>
        </w:tc>
        <w:tc>
          <w:tcPr>
            <w:tcW w:w="2551" w:type="dxa"/>
          </w:tcPr>
          <w:p w:rsidR="00F05830" w:rsidRPr="00E010EC" w:rsidRDefault="00F05830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F05830" w:rsidRPr="00E010EC" w:rsidRDefault="00F05830" w:rsidP="00CC00E9">
            <w:r>
              <w:t>Мисник Л.И.</w:t>
            </w:r>
          </w:p>
        </w:tc>
        <w:tc>
          <w:tcPr>
            <w:tcW w:w="2977" w:type="dxa"/>
          </w:tcPr>
          <w:p w:rsidR="00F05830" w:rsidRPr="00E010EC" w:rsidRDefault="00F05830" w:rsidP="00CC00E9">
            <w:r>
              <w:t>Беседа и обзор книг о Великой Отечественной войне, о памятных реликвиях, которые хранятся в каждой семье</w:t>
            </w:r>
          </w:p>
        </w:tc>
        <w:tc>
          <w:tcPr>
            <w:tcW w:w="1276" w:type="dxa"/>
          </w:tcPr>
          <w:p w:rsidR="00F05830" w:rsidRPr="00E010EC" w:rsidRDefault="00F05830" w:rsidP="00CC00E9">
            <w:pPr>
              <w:jc w:val="center"/>
            </w:pPr>
            <w:r>
              <w:t>19</w:t>
            </w:r>
          </w:p>
        </w:tc>
      </w:tr>
      <w:tr w:rsidR="00AB7323" w:rsidRPr="004A3AA1" w:rsidTr="00DD63A5">
        <w:trPr>
          <w:trHeight w:val="267"/>
        </w:trPr>
        <w:tc>
          <w:tcPr>
            <w:tcW w:w="671" w:type="dxa"/>
          </w:tcPr>
          <w:p w:rsidR="00AB7323" w:rsidRDefault="00411B1D" w:rsidP="00CC00E9">
            <w:pPr>
              <w:jc w:val="center"/>
            </w:pPr>
            <w:r>
              <w:t>12</w:t>
            </w:r>
          </w:p>
        </w:tc>
        <w:tc>
          <w:tcPr>
            <w:tcW w:w="1559" w:type="dxa"/>
            <w:gridSpan w:val="2"/>
          </w:tcPr>
          <w:p w:rsidR="00AB7323" w:rsidRPr="00E8293B" w:rsidRDefault="00AB7323" w:rsidP="00411B1D">
            <w:pPr>
              <w:snapToGrid w:val="0"/>
              <w:jc w:val="center"/>
            </w:pPr>
            <w:r>
              <w:t>06</w:t>
            </w:r>
          </w:p>
          <w:p w:rsidR="00AB7323" w:rsidRPr="00485FF6" w:rsidRDefault="00AB7323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B7323" w:rsidRPr="001D49F5" w:rsidRDefault="00AB7323" w:rsidP="00411B1D">
            <w:r>
              <w:t>Исторический экскурс «Минувших лет живая память»</w:t>
            </w:r>
          </w:p>
        </w:tc>
        <w:tc>
          <w:tcPr>
            <w:tcW w:w="2551" w:type="dxa"/>
          </w:tcPr>
          <w:p w:rsidR="00AB7323" w:rsidRPr="00E010EC" w:rsidRDefault="00AB7323" w:rsidP="00411B1D">
            <w:pPr>
              <w:suppressAutoHyphens/>
            </w:pPr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AB7323" w:rsidRPr="00E010EC" w:rsidRDefault="00AB7323" w:rsidP="00411B1D">
            <w:r>
              <w:t>Папст О.М.</w:t>
            </w:r>
          </w:p>
        </w:tc>
        <w:tc>
          <w:tcPr>
            <w:tcW w:w="2977" w:type="dxa"/>
          </w:tcPr>
          <w:p w:rsidR="00AB7323" w:rsidRPr="00E010EC" w:rsidRDefault="00AB7323" w:rsidP="00411B1D">
            <w:r>
              <w:t>Знакомство с биографиями участников ВОВ</w:t>
            </w:r>
            <w:proofErr w:type="gramStart"/>
            <w:r>
              <w:t xml:space="preserve"> ,</w:t>
            </w:r>
            <w:proofErr w:type="gramEnd"/>
            <w:r>
              <w:t xml:space="preserve"> проживавших в Сосновом бору</w:t>
            </w:r>
          </w:p>
        </w:tc>
        <w:tc>
          <w:tcPr>
            <w:tcW w:w="1276" w:type="dxa"/>
          </w:tcPr>
          <w:p w:rsidR="00AB7323" w:rsidRPr="00E010EC" w:rsidRDefault="00AB7323" w:rsidP="00411B1D">
            <w:pPr>
              <w:jc w:val="center"/>
            </w:pPr>
            <w:r>
              <w:t>9</w:t>
            </w:r>
          </w:p>
        </w:tc>
      </w:tr>
      <w:tr w:rsidR="00AB7323" w:rsidRPr="004A3AA1" w:rsidTr="00DD63A5">
        <w:trPr>
          <w:trHeight w:val="267"/>
        </w:trPr>
        <w:tc>
          <w:tcPr>
            <w:tcW w:w="671" w:type="dxa"/>
          </w:tcPr>
          <w:p w:rsidR="00AB7323" w:rsidRDefault="00411B1D" w:rsidP="00CC00E9">
            <w:pPr>
              <w:jc w:val="center"/>
            </w:pPr>
            <w:r>
              <w:t>13</w:t>
            </w:r>
          </w:p>
        </w:tc>
        <w:tc>
          <w:tcPr>
            <w:tcW w:w="1559" w:type="dxa"/>
            <w:gridSpan w:val="2"/>
          </w:tcPr>
          <w:p w:rsidR="00AB7323" w:rsidRDefault="00AB7323" w:rsidP="00411B1D">
            <w:pPr>
              <w:snapToGrid w:val="0"/>
              <w:jc w:val="center"/>
            </w:pPr>
            <w:r>
              <w:t xml:space="preserve">07 </w:t>
            </w:r>
          </w:p>
          <w:p w:rsidR="00AB7323" w:rsidRPr="005909BA" w:rsidRDefault="00AB7323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B7323" w:rsidRDefault="00AB7323" w:rsidP="00411B1D">
            <w:r>
              <w:t>Тематический вечер «Великий май великой Победы"</w:t>
            </w:r>
          </w:p>
        </w:tc>
        <w:tc>
          <w:tcPr>
            <w:tcW w:w="2551" w:type="dxa"/>
          </w:tcPr>
          <w:p w:rsidR="00AB7323" w:rsidRDefault="00AB7323" w:rsidP="00411B1D">
            <w:pPr>
              <w:suppressAutoHyphens/>
            </w:pPr>
            <w:r>
              <w:t>Сосновоборская сельская библиотека</w:t>
            </w:r>
          </w:p>
          <w:p w:rsidR="00AB7323" w:rsidRDefault="00AB7323" w:rsidP="00411B1D">
            <w:pPr>
              <w:suppressAutoHyphens/>
            </w:pPr>
            <w:r>
              <w:t>совместно с СДК</w:t>
            </w:r>
          </w:p>
        </w:tc>
        <w:tc>
          <w:tcPr>
            <w:tcW w:w="2268" w:type="dxa"/>
          </w:tcPr>
          <w:p w:rsidR="00AB7323" w:rsidRDefault="00AB7323" w:rsidP="00411B1D">
            <w:r>
              <w:t>Папст О. М. Байгудина Г. Ш.</w:t>
            </w:r>
          </w:p>
        </w:tc>
        <w:tc>
          <w:tcPr>
            <w:tcW w:w="2977" w:type="dxa"/>
          </w:tcPr>
          <w:p w:rsidR="00AB7323" w:rsidRDefault="00AB7323" w:rsidP="00411B1D">
            <w:r>
              <w:t>Поздравительный вечер</w:t>
            </w:r>
          </w:p>
        </w:tc>
        <w:tc>
          <w:tcPr>
            <w:tcW w:w="1276" w:type="dxa"/>
          </w:tcPr>
          <w:p w:rsidR="00AB7323" w:rsidRDefault="00AB7323" w:rsidP="00411B1D">
            <w:pPr>
              <w:jc w:val="center"/>
            </w:pPr>
            <w:r>
              <w:t>30</w:t>
            </w:r>
          </w:p>
        </w:tc>
      </w:tr>
      <w:tr w:rsidR="00AB7323" w:rsidRPr="004A3AA1" w:rsidTr="00DD63A5">
        <w:trPr>
          <w:trHeight w:val="267"/>
        </w:trPr>
        <w:tc>
          <w:tcPr>
            <w:tcW w:w="671" w:type="dxa"/>
          </w:tcPr>
          <w:p w:rsidR="00AB7323" w:rsidRDefault="00411B1D" w:rsidP="00CC00E9">
            <w:pPr>
              <w:jc w:val="center"/>
            </w:pPr>
            <w:r>
              <w:t>14</w:t>
            </w:r>
          </w:p>
        </w:tc>
        <w:tc>
          <w:tcPr>
            <w:tcW w:w="1559" w:type="dxa"/>
            <w:gridSpan w:val="2"/>
          </w:tcPr>
          <w:p w:rsidR="00AB7323" w:rsidRDefault="00AB7323" w:rsidP="00CC00E9">
            <w:pPr>
              <w:snapToGrid w:val="0"/>
              <w:jc w:val="center"/>
            </w:pPr>
            <w:r>
              <w:t>07</w:t>
            </w:r>
          </w:p>
          <w:p w:rsidR="00AB7323" w:rsidRDefault="00AB7323" w:rsidP="00CC00E9">
            <w:pPr>
              <w:snapToGrid w:val="0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B7323" w:rsidRPr="00185F0C" w:rsidRDefault="00AB7323" w:rsidP="00CC00E9">
            <w:pPr>
              <w:shd w:val="clear" w:color="auto" w:fill="FFFFFF"/>
              <w:outlineLvl w:val="1"/>
              <w:rPr>
                <w:bCs/>
                <w:color w:val="000000" w:themeColor="text1"/>
              </w:rPr>
            </w:pPr>
            <w:r w:rsidRPr="00185F0C">
              <w:rPr>
                <w:bCs/>
                <w:color w:val="000000" w:themeColor="text1"/>
              </w:rPr>
              <w:t xml:space="preserve">Интерактивная площадка </w:t>
            </w:r>
            <w:r>
              <w:rPr>
                <w:bCs/>
                <w:color w:val="000000" w:themeColor="text1"/>
              </w:rPr>
              <w:t xml:space="preserve">на районном </w:t>
            </w:r>
            <w:r w:rsidRPr="00185F0C">
              <w:rPr>
                <w:bCs/>
                <w:color w:val="000000" w:themeColor="text1"/>
              </w:rPr>
              <w:t>фестивале «Нам жить и помнить!»</w:t>
            </w:r>
          </w:p>
          <w:p w:rsidR="00AB7323" w:rsidRDefault="00AB7323" w:rsidP="00CC00E9"/>
        </w:tc>
        <w:tc>
          <w:tcPr>
            <w:tcW w:w="2551" w:type="dxa"/>
          </w:tcPr>
          <w:p w:rsidR="00AB7323" w:rsidRDefault="00AB7323" w:rsidP="00CC00E9">
            <w:pPr>
              <w:suppressAutoHyphens/>
            </w:pPr>
            <w:r>
              <w:t>Большеулуйская школа</w:t>
            </w:r>
          </w:p>
        </w:tc>
        <w:tc>
          <w:tcPr>
            <w:tcW w:w="2268" w:type="dxa"/>
          </w:tcPr>
          <w:p w:rsidR="00AB7323" w:rsidRDefault="00AB7323" w:rsidP="00CC00E9">
            <w:r>
              <w:t>Бумаго Т.Г.</w:t>
            </w:r>
          </w:p>
          <w:p w:rsidR="00AB7323" w:rsidRDefault="00AB7323" w:rsidP="00CC00E9">
            <w:r>
              <w:t>Буракова С.М.</w:t>
            </w:r>
          </w:p>
          <w:p w:rsidR="00AB7323" w:rsidRDefault="00AB7323" w:rsidP="00CC00E9">
            <w:r>
              <w:t>Мисник Л.И.</w:t>
            </w:r>
          </w:p>
          <w:p w:rsidR="00AB7323" w:rsidRDefault="00AB7323" w:rsidP="00CC00E9">
            <w:r>
              <w:t>Бартулева Н.Н.</w:t>
            </w:r>
          </w:p>
        </w:tc>
        <w:tc>
          <w:tcPr>
            <w:tcW w:w="2977" w:type="dxa"/>
          </w:tcPr>
          <w:p w:rsidR="00AB7323" w:rsidRDefault="00AB7323" w:rsidP="00CC00E9">
            <w:r>
              <w:t>Событие в рамках празднования 80-летия Победы в Великой Отечественной войне</w:t>
            </w:r>
          </w:p>
        </w:tc>
        <w:tc>
          <w:tcPr>
            <w:tcW w:w="1276" w:type="dxa"/>
          </w:tcPr>
          <w:p w:rsidR="00AB7323" w:rsidRDefault="00AB7323" w:rsidP="00CC00E9">
            <w:pPr>
              <w:jc w:val="center"/>
            </w:pPr>
            <w:r>
              <w:t>50</w:t>
            </w:r>
          </w:p>
        </w:tc>
      </w:tr>
      <w:tr w:rsidR="00AB7323" w:rsidRPr="004A3AA1" w:rsidTr="00DD63A5">
        <w:trPr>
          <w:trHeight w:val="267"/>
        </w:trPr>
        <w:tc>
          <w:tcPr>
            <w:tcW w:w="671" w:type="dxa"/>
          </w:tcPr>
          <w:p w:rsidR="00AB7323" w:rsidRDefault="00411B1D" w:rsidP="00CC00E9">
            <w:pPr>
              <w:jc w:val="center"/>
            </w:pPr>
            <w:r>
              <w:t>15</w:t>
            </w:r>
          </w:p>
        </w:tc>
        <w:tc>
          <w:tcPr>
            <w:tcW w:w="1559" w:type="dxa"/>
            <w:gridSpan w:val="2"/>
          </w:tcPr>
          <w:p w:rsidR="00AB7323" w:rsidRDefault="00AB7323" w:rsidP="00E35D23">
            <w:pPr>
              <w:snapToGrid w:val="0"/>
              <w:jc w:val="center"/>
            </w:pPr>
            <w:r>
              <w:t>07</w:t>
            </w:r>
          </w:p>
          <w:p w:rsidR="00AB7323" w:rsidRPr="00DB2B55" w:rsidRDefault="00AB7323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  <w:p w:rsidR="00AB7323" w:rsidRPr="00DB2B55" w:rsidRDefault="00AB7323" w:rsidP="00E35D23">
            <w:pPr>
              <w:snapToGrid w:val="0"/>
              <w:jc w:val="center"/>
            </w:pPr>
          </w:p>
        </w:tc>
        <w:tc>
          <w:tcPr>
            <w:tcW w:w="4253" w:type="dxa"/>
          </w:tcPr>
          <w:p w:rsidR="00AB7323" w:rsidRDefault="00AB7323" w:rsidP="00E35D23">
            <w:pPr>
              <w:jc w:val="both"/>
            </w:pPr>
            <w:r w:rsidRPr="003716D5">
              <w:t>Громкие чтения  «Читаем детям о Великой Отечественной войне»</w:t>
            </w:r>
          </w:p>
        </w:tc>
        <w:tc>
          <w:tcPr>
            <w:tcW w:w="2551" w:type="dxa"/>
          </w:tcPr>
          <w:p w:rsidR="00AB7323" w:rsidRPr="00123262" w:rsidRDefault="00AB7323" w:rsidP="00E35D23">
            <w:pPr>
              <w:suppressAutoHyphens/>
            </w:pPr>
            <w:r w:rsidRPr="0086632B">
              <w:t>Березовская сельская библиотека</w:t>
            </w:r>
          </w:p>
        </w:tc>
        <w:tc>
          <w:tcPr>
            <w:tcW w:w="2268" w:type="dxa"/>
          </w:tcPr>
          <w:p w:rsidR="00AB7323" w:rsidRPr="0001328A" w:rsidRDefault="00AB7323" w:rsidP="00E35D23">
            <w:r w:rsidRPr="0086632B">
              <w:t>Трошкина Л.И.</w:t>
            </w:r>
          </w:p>
        </w:tc>
        <w:tc>
          <w:tcPr>
            <w:tcW w:w="2977" w:type="dxa"/>
          </w:tcPr>
          <w:p w:rsidR="00AB7323" w:rsidRDefault="00AB7323" w:rsidP="00E35D23">
            <w:r w:rsidRPr="003716D5">
              <w:t xml:space="preserve">Чтения художественных произведений для детей о Великой Отечественной </w:t>
            </w:r>
            <w:r w:rsidRPr="003716D5">
              <w:lastRenderedPageBreak/>
              <w:t>войне</w:t>
            </w:r>
          </w:p>
        </w:tc>
        <w:tc>
          <w:tcPr>
            <w:tcW w:w="1276" w:type="dxa"/>
          </w:tcPr>
          <w:p w:rsidR="00AB7323" w:rsidRDefault="00AB7323" w:rsidP="00E35D23">
            <w:pPr>
              <w:jc w:val="center"/>
            </w:pPr>
            <w:r>
              <w:lastRenderedPageBreak/>
              <w:t>10</w:t>
            </w:r>
          </w:p>
        </w:tc>
      </w:tr>
      <w:tr w:rsidR="00AB7323" w:rsidRPr="004A3AA1" w:rsidTr="00DD63A5">
        <w:trPr>
          <w:trHeight w:val="267"/>
        </w:trPr>
        <w:tc>
          <w:tcPr>
            <w:tcW w:w="671" w:type="dxa"/>
          </w:tcPr>
          <w:p w:rsidR="00AB7323" w:rsidRDefault="00411B1D" w:rsidP="00CC00E9">
            <w:pPr>
              <w:jc w:val="center"/>
            </w:pPr>
            <w:r>
              <w:lastRenderedPageBreak/>
              <w:t>16</w:t>
            </w:r>
          </w:p>
        </w:tc>
        <w:tc>
          <w:tcPr>
            <w:tcW w:w="1559" w:type="dxa"/>
            <w:gridSpan w:val="2"/>
          </w:tcPr>
          <w:p w:rsidR="00AB7323" w:rsidRDefault="00AB7323" w:rsidP="00411B1D">
            <w:pPr>
              <w:jc w:val="center"/>
            </w:pPr>
            <w:r>
              <w:t>07</w:t>
            </w:r>
          </w:p>
          <w:p w:rsidR="00AB7323" w:rsidRPr="00684CE4" w:rsidRDefault="00AB7323" w:rsidP="00411B1D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B7323" w:rsidRDefault="00AB7323" w:rsidP="00411B1D">
            <w:r>
              <w:t>Творческая мастерская «80 лет великому подвигу»</w:t>
            </w:r>
          </w:p>
        </w:tc>
        <w:tc>
          <w:tcPr>
            <w:tcW w:w="2551" w:type="dxa"/>
          </w:tcPr>
          <w:p w:rsidR="00AB7323" w:rsidRDefault="00AB7323" w:rsidP="00411B1D">
            <w:r>
              <w:t xml:space="preserve"> Новоеловская сельская  библиотека</w:t>
            </w:r>
          </w:p>
        </w:tc>
        <w:tc>
          <w:tcPr>
            <w:tcW w:w="2268" w:type="dxa"/>
          </w:tcPr>
          <w:p w:rsidR="00AB7323" w:rsidRDefault="00AB7323" w:rsidP="00411B1D">
            <w:r>
              <w:t xml:space="preserve">Ласточкина В. А. </w:t>
            </w:r>
          </w:p>
        </w:tc>
        <w:tc>
          <w:tcPr>
            <w:tcW w:w="2977" w:type="dxa"/>
          </w:tcPr>
          <w:p w:rsidR="00AB7323" w:rsidRDefault="00AB7323" w:rsidP="00411B1D">
            <w:r>
              <w:t>Изготовление открытки к 80-й годовщине победы в ВОВ</w:t>
            </w:r>
          </w:p>
        </w:tc>
        <w:tc>
          <w:tcPr>
            <w:tcW w:w="1276" w:type="dxa"/>
          </w:tcPr>
          <w:p w:rsidR="00AB7323" w:rsidRDefault="00AB7323" w:rsidP="00411B1D">
            <w:pPr>
              <w:jc w:val="center"/>
            </w:pPr>
            <w:r>
              <w:t>10</w:t>
            </w:r>
          </w:p>
        </w:tc>
      </w:tr>
      <w:tr w:rsidR="00411B1D" w:rsidRPr="004A3AA1" w:rsidTr="00DD63A5">
        <w:trPr>
          <w:trHeight w:val="267"/>
        </w:trPr>
        <w:tc>
          <w:tcPr>
            <w:tcW w:w="671" w:type="dxa"/>
          </w:tcPr>
          <w:p w:rsidR="00411B1D" w:rsidRDefault="00411B1D" w:rsidP="00411B1D">
            <w:pPr>
              <w:jc w:val="center"/>
            </w:pPr>
            <w:r>
              <w:t>17</w:t>
            </w:r>
          </w:p>
        </w:tc>
        <w:tc>
          <w:tcPr>
            <w:tcW w:w="1559" w:type="dxa"/>
            <w:gridSpan w:val="2"/>
          </w:tcPr>
          <w:p w:rsidR="00411B1D" w:rsidRPr="00235DE2" w:rsidRDefault="00411B1D" w:rsidP="00411B1D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07</w:t>
            </w:r>
          </w:p>
          <w:p w:rsidR="00411B1D" w:rsidRPr="00BC7929" w:rsidRDefault="00411B1D" w:rsidP="00411B1D">
            <w:pPr>
              <w:snapToGrid w:val="0"/>
              <w:jc w:val="center"/>
            </w:pPr>
            <w:r>
              <w:rPr>
                <w:rFonts w:eastAsia="Calibri"/>
                <w:iCs/>
                <w:lang w:eastAsia="en-US"/>
              </w:rP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411B1D" w:rsidRPr="00BB615C" w:rsidRDefault="00411B1D" w:rsidP="00411B1D">
            <w:pPr>
              <w:snapToGrid w:val="0"/>
            </w:pPr>
            <w:r w:rsidRPr="004C4CBA">
              <w:t>Фестиваль</w:t>
            </w:r>
            <w:r>
              <w:t>,</w:t>
            </w:r>
            <w:r w:rsidRPr="004C4CBA">
              <w:t xml:space="preserve"> </w:t>
            </w:r>
            <w:r>
              <w:t xml:space="preserve">посвященный 80-летию Победы </w:t>
            </w:r>
          </w:p>
        </w:tc>
        <w:tc>
          <w:tcPr>
            <w:tcW w:w="2551" w:type="dxa"/>
          </w:tcPr>
          <w:p w:rsidR="00411B1D" w:rsidRPr="00235DE2" w:rsidRDefault="00411B1D" w:rsidP="00411B1D">
            <w:pPr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411B1D" w:rsidRPr="00235DE2" w:rsidRDefault="00411B1D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 w:rsidRPr="00A1792E">
              <w:t>Иорга Д.В.</w:t>
            </w:r>
          </w:p>
        </w:tc>
        <w:tc>
          <w:tcPr>
            <w:tcW w:w="2977" w:type="dxa"/>
          </w:tcPr>
          <w:p w:rsidR="00411B1D" w:rsidRPr="00BC7929" w:rsidRDefault="00411B1D" w:rsidP="00411B1D">
            <w:r>
              <w:t>Мастер – класс (Пушкинская карта) по росписи футболок с помощью разработанных эскизов учащихся школ</w:t>
            </w:r>
          </w:p>
        </w:tc>
        <w:tc>
          <w:tcPr>
            <w:tcW w:w="1276" w:type="dxa"/>
          </w:tcPr>
          <w:p w:rsidR="00411B1D" w:rsidRPr="00BC7929" w:rsidRDefault="00411B1D" w:rsidP="00411B1D">
            <w:pPr>
              <w:snapToGrid w:val="0"/>
              <w:jc w:val="center"/>
            </w:pPr>
            <w:r>
              <w:t>50</w:t>
            </w:r>
          </w:p>
        </w:tc>
      </w:tr>
      <w:tr w:rsidR="00411B1D" w:rsidRPr="004A3AA1" w:rsidTr="00DD63A5">
        <w:trPr>
          <w:trHeight w:val="267"/>
        </w:trPr>
        <w:tc>
          <w:tcPr>
            <w:tcW w:w="671" w:type="dxa"/>
          </w:tcPr>
          <w:p w:rsidR="00411B1D" w:rsidRDefault="00411B1D" w:rsidP="00411B1D">
            <w:pPr>
              <w:jc w:val="center"/>
            </w:pPr>
            <w:r>
              <w:t>18</w:t>
            </w:r>
          </w:p>
        </w:tc>
        <w:tc>
          <w:tcPr>
            <w:tcW w:w="1559" w:type="dxa"/>
            <w:gridSpan w:val="2"/>
          </w:tcPr>
          <w:p w:rsidR="00411B1D" w:rsidRDefault="00411B1D" w:rsidP="00CC00E9">
            <w:pPr>
              <w:snapToGrid w:val="0"/>
              <w:jc w:val="center"/>
            </w:pPr>
            <w:r>
              <w:t>08</w:t>
            </w:r>
          </w:p>
          <w:p w:rsidR="00411B1D" w:rsidRPr="002E2A34" w:rsidRDefault="00411B1D" w:rsidP="00CC00E9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:rsidR="00411B1D" w:rsidRPr="00F869AE" w:rsidRDefault="00411B1D" w:rsidP="00CC00E9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411B1D" w:rsidRDefault="00411B1D" w:rsidP="00CC00E9">
            <w:r>
              <w:t>Мастер – класс «Гвоздика памяти»</w:t>
            </w:r>
          </w:p>
        </w:tc>
        <w:tc>
          <w:tcPr>
            <w:tcW w:w="2551" w:type="dxa"/>
          </w:tcPr>
          <w:p w:rsidR="00411B1D" w:rsidRDefault="00411B1D" w:rsidP="00CC00E9">
            <w:pPr>
              <w:suppressAutoHyphens/>
            </w:pPr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411B1D" w:rsidRPr="00E010EC" w:rsidRDefault="00411B1D" w:rsidP="00CC00E9">
            <w:r>
              <w:t>Вохмянина Т.М.</w:t>
            </w:r>
          </w:p>
        </w:tc>
        <w:tc>
          <w:tcPr>
            <w:tcW w:w="2977" w:type="dxa"/>
          </w:tcPr>
          <w:p w:rsidR="00411B1D" w:rsidRDefault="00411B1D" w:rsidP="00CC00E9">
            <w:r>
              <w:t>С посетителями мастерить цветы для украшения венков для возложения на памятник</w:t>
            </w:r>
          </w:p>
        </w:tc>
        <w:tc>
          <w:tcPr>
            <w:tcW w:w="1276" w:type="dxa"/>
          </w:tcPr>
          <w:p w:rsidR="00411B1D" w:rsidRDefault="00411B1D" w:rsidP="00CC00E9">
            <w:pPr>
              <w:jc w:val="center"/>
            </w:pPr>
            <w:r>
              <w:t>15</w:t>
            </w:r>
          </w:p>
        </w:tc>
      </w:tr>
      <w:tr w:rsidR="00411B1D" w:rsidRPr="004A3AA1" w:rsidTr="00DD63A5">
        <w:trPr>
          <w:trHeight w:val="267"/>
        </w:trPr>
        <w:tc>
          <w:tcPr>
            <w:tcW w:w="671" w:type="dxa"/>
          </w:tcPr>
          <w:p w:rsidR="00411B1D" w:rsidRDefault="00411B1D" w:rsidP="00411B1D">
            <w:pPr>
              <w:jc w:val="center"/>
            </w:pPr>
            <w:r>
              <w:t>19</w:t>
            </w:r>
          </w:p>
        </w:tc>
        <w:tc>
          <w:tcPr>
            <w:tcW w:w="1559" w:type="dxa"/>
            <w:gridSpan w:val="2"/>
          </w:tcPr>
          <w:p w:rsidR="00411B1D" w:rsidRDefault="00411B1D" w:rsidP="00E35D23">
            <w:pPr>
              <w:snapToGrid w:val="0"/>
              <w:jc w:val="center"/>
            </w:pPr>
            <w:r>
              <w:t>08</w:t>
            </w:r>
          </w:p>
          <w:p w:rsidR="00411B1D" w:rsidRDefault="00411B1D" w:rsidP="00E35D23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411B1D" w:rsidRPr="000E1966" w:rsidRDefault="00411B1D" w:rsidP="00E35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страницам Великой Победы»</w:t>
            </w:r>
          </w:p>
        </w:tc>
        <w:tc>
          <w:tcPr>
            <w:tcW w:w="2551" w:type="dxa"/>
          </w:tcPr>
          <w:p w:rsidR="00411B1D" w:rsidRDefault="00411B1D" w:rsidP="00E35D23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411B1D" w:rsidRDefault="00411B1D" w:rsidP="00E35D23">
            <w:r>
              <w:t>Широн Е.В.</w:t>
            </w:r>
          </w:p>
        </w:tc>
        <w:tc>
          <w:tcPr>
            <w:tcW w:w="2977" w:type="dxa"/>
          </w:tcPr>
          <w:p w:rsidR="00411B1D" w:rsidRDefault="00411B1D" w:rsidP="00E35D23">
            <w:pPr>
              <w:snapToGrid w:val="0"/>
            </w:pPr>
            <w:r w:rsidRPr="00AF7320">
              <w:t>Состязание в знании исторических фактов, дат, событий, посвященных 80-летию Победы в Великой Отечественной войне</w:t>
            </w:r>
          </w:p>
        </w:tc>
        <w:tc>
          <w:tcPr>
            <w:tcW w:w="1276" w:type="dxa"/>
          </w:tcPr>
          <w:p w:rsidR="00411B1D" w:rsidRDefault="00411B1D" w:rsidP="00E35D23">
            <w:pPr>
              <w:snapToGrid w:val="0"/>
              <w:jc w:val="center"/>
            </w:pPr>
            <w:r>
              <w:t>7</w:t>
            </w:r>
          </w:p>
        </w:tc>
      </w:tr>
      <w:tr w:rsidR="00411B1D" w:rsidRPr="004A3AA1" w:rsidTr="00DD63A5">
        <w:trPr>
          <w:trHeight w:val="267"/>
        </w:trPr>
        <w:tc>
          <w:tcPr>
            <w:tcW w:w="671" w:type="dxa"/>
          </w:tcPr>
          <w:p w:rsidR="00411B1D" w:rsidRDefault="00411B1D" w:rsidP="00411B1D">
            <w:pPr>
              <w:jc w:val="center"/>
            </w:pPr>
            <w:r>
              <w:t>20</w:t>
            </w:r>
          </w:p>
        </w:tc>
        <w:tc>
          <w:tcPr>
            <w:tcW w:w="1559" w:type="dxa"/>
            <w:gridSpan w:val="2"/>
          </w:tcPr>
          <w:p w:rsidR="00411B1D" w:rsidRPr="00E4706D" w:rsidRDefault="00411B1D" w:rsidP="00E35D2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E4706D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8</w:t>
            </w:r>
          </w:p>
          <w:p w:rsidR="00411B1D" w:rsidRPr="00E4706D" w:rsidRDefault="00411B1D" w:rsidP="00E35D2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E4706D">
              <w:t>16</w:t>
            </w:r>
            <w:r w:rsidRPr="00E4706D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411B1D" w:rsidRPr="0082622F" w:rsidRDefault="00411B1D" w:rsidP="00E35D23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82622F">
              <w:rPr>
                <w:bCs/>
                <w:shd w:val="clear" w:color="auto" w:fill="FFFFFF"/>
              </w:rPr>
              <w:t>Чтени</w:t>
            </w:r>
            <w:r>
              <w:rPr>
                <w:bCs/>
                <w:shd w:val="clear" w:color="auto" w:fill="FFFFFF"/>
              </w:rPr>
              <w:t>е</w:t>
            </w:r>
            <w:r w:rsidRPr="0082622F">
              <w:rPr>
                <w:bCs/>
                <w:shd w:val="clear" w:color="auto" w:fill="FFFFFF"/>
              </w:rPr>
              <w:t xml:space="preserve"> с остановками «А эта книга о войне»</w:t>
            </w:r>
          </w:p>
        </w:tc>
        <w:tc>
          <w:tcPr>
            <w:tcW w:w="2551" w:type="dxa"/>
          </w:tcPr>
          <w:p w:rsidR="00411B1D" w:rsidRPr="00E4706D" w:rsidRDefault="00411B1D" w:rsidP="00E35D23">
            <w:pPr>
              <w:suppressAutoHyphens/>
            </w:pPr>
            <w:r>
              <w:t>Территория п. Кытат</w:t>
            </w:r>
          </w:p>
        </w:tc>
        <w:tc>
          <w:tcPr>
            <w:tcW w:w="2268" w:type="dxa"/>
          </w:tcPr>
          <w:p w:rsidR="00411B1D" w:rsidRPr="00E4706D" w:rsidRDefault="00411B1D" w:rsidP="00E35D23">
            <w:r w:rsidRPr="00E4706D">
              <w:t>Иванова Р.А.</w:t>
            </w:r>
          </w:p>
        </w:tc>
        <w:tc>
          <w:tcPr>
            <w:tcW w:w="2977" w:type="dxa"/>
          </w:tcPr>
          <w:p w:rsidR="00411B1D" w:rsidRPr="00E4706D" w:rsidRDefault="00411B1D" w:rsidP="00E35D23">
            <w:r>
              <w:t>Чтение и обсуждение книг о Великой Отечественной войне</w:t>
            </w:r>
          </w:p>
        </w:tc>
        <w:tc>
          <w:tcPr>
            <w:tcW w:w="1276" w:type="dxa"/>
          </w:tcPr>
          <w:p w:rsidR="00411B1D" w:rsidRPr="00453280" w:rsidRDefault="00411B1D" w:rsidP="00E35D23">
            <w:pPr>
              <w:jc w:val="center"/>
            </w:pPr>
            <w:r>
              <w:t>1</w:t>
            </w:r>
            <w:r w:rsidRPr="00453280">
              <w:t>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411B1D">
            <w:pPr>
              <w:jc w:val="center"/>
            </w:pPr>
            <w:r>
              <w:t>21</w:t>
            </w:r>
          </w:p>
        </w:tc>
        <w:tc>
          <w:tcPr>
            <w:tcW w:w="1559" w:type="dxa"/>
            <w:gridSpan w:val="2"/>
          </w:tcPr>
          <w:p w:rsidR="00240D93" w:rsidRPr="00DE6348" w:rsidRDefault="00240D93" w:rsidP="00895C35">
            <w:pPr>
              <w:snapToGrid w:val="0"/>
              <w:jc w:val="center"/>
            </w:pPr>
            <w:r>
              <w:t>08</w:t>
            </w:r>
          </w:p>
          <w:p w:rsidR="00240D93" w:rsidRPr="00DE6348" w:rsidRDefault="00240D93" w:rsidP="00895C3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</w:t>
            </w:r>
            <w:r w:rsidRPr="00DE6348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240D93" w:rsidRPr="004744F1" w:rsidRDefault="00240D93" w:rsidP="00895C35">
            <w:r>
              <w:t>Уборка территории около памятника «Память жива»</w:t>
            </w:r>
          </w:p>
        </w:tc>
        <w:tc>
          <w:tcPr>
            <w:tcW w:w="2551" w:type="dxa"/>
          </w:tcPr>
          <w:p w:rsidR="00240D93" w:rsidRPr="00DE6348" w:rsidRDefault="00240D93" w:rsidP="00895C35">
            <w:pPr>
              <w:suppressAutoHyphens/>
            </w:pPr>
            <w:r>
              <w:t>Территория памятника</w:t>
            </w:r>
          </w:p>
        </w:tc>
        <w:tc>
          <w:tcPr>
            <w:tcW w:w="2268" w:type="dxa"/>
          </w:tcPr>
          <w:p w:rsidR="00240D93" w:rsidRDefault="00240D93" w:rsidP="00895C35">
            <w:r w:rsidRPr="00DE6348">
              <w:t>Валингер М.А.</w:t>
            </w:r>
            <w:r>
              <w:t xml:space="preserve"> Сучкова Е.Н.</w:t>
            </w:r>
          </w:p>
          <w:p w:rsidR="00240D93" w:rsidRPr="00DE6348" w:rsidRDefault="00240D93" w:rsidP="00895C35">
            <w:r>
              <w:t>Ткачёва Ю.И.</w:t>
            </w:r>
          </w:p>
          <w:p w:rsidR="00240D93" w:rsidRPr="00DE6348" w:rsidRDefault="00240D93" w:rsidP="00895C35"/>
        </w:tc>
        <w:tc>
          <w:tcPr>
            <w:tcW w:w="2977" w:type="dxa"/>
          </w:tcPr>
          <w:p w:rsidR="00240D93" w:rsidRPr="00DE6348" w:rsidRDefault="00240D93" w:rsidP="00895C35">
            <w:r>
              <w:t xml:space="preserve"> Уборка на территории памятника воинам ВОВ</w:t>
            </w:r>
          </w:p>
        </w:tc>
        <w:tc>
          <w:tcPr>
            <w:tcW w:w="1276" w:type="dxa"/>
          </w:tcPr>
          <w:p w:rsidR="00240D93" w:rsidRPr="00DE6348" w:rsidRDefault="00240D93" w:rsidP="00895C35">
            <w:pPr>
              <w:jc w:val="center"/>
            </w:pPr>
            <w:r>
              <w:t>8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411B1D">
            <w:pPr>
              <w:jc w:val="center"/>
            </w:pPr>
            <w:r>
              <w:t>22</w:t>
            </w:r>
          </w:p>
        </w:tc>
        <w:tc>
          <w:tcPr>
            <w:tcW w:w="1559" w:type="dxa"/>
            <w:gridSpan w:val="2"/>
          </w:tcPr>
          <w:p w:rsidR="00240D93" w:rsidRDefault="00240D93" w:rsidP="00895C35">
            <w:pPr>
              <w:snapToGrid w:val="0"/>
              <w:jc w:val="center"/>
            </w:pPr>
            <w:r>
              <w:t>08, 09, 10</w:t>
            </w:r>
          </w:p>
        </w:tc>
        <w:tc>
          <w:tcPr>
            <w:tcW w:w="4253" w:type="dxa"/>
          </w:tcPr>
          <w:p w:rsidR="00240D93" w:rsidRDefault="00240D93" w:rsidP="00895C35">
            <w:r>
              <w:t>Литературно-поэтический марафон «Храним в сердцах Великую Победу» (онлайн)</w:t>
            </w:r>
          </w:p>
        </w:tc>
        <w:tc>
          <w:tcPr>
            <w:tcW w:w="2551" w:type="dxa"/>
          </w:tcPr>
          <w:p w:rsidR="00240D93" w:rsidRDefault="00240D93" w:rsidP="00895C35">
            <w:pPr>
              <w:suppressAutoHyphens/>
            </w:pPr>
            <w:r>
              <w:t>Сообщество «ВКонтакте»  ЦДБ</w:t>
            </w:r>
          </w:p>
        </w:tc>
        <w:tc>
          <w:tcPr>
            <w:tcW w:w="2268" w:type="dxa"/>
          </w:tcPr>
          <w:p w:rsidR="00240D93" w:rsidRDefault="00240D93" w:rsidP="00895C35">
            <w:r>
              <w:t>Бумаго Т.Г.</w:t>
            </w:r>
          </w:p>
        </w:tc>
        <w:tc>
          <w:tcPr>
            <w:tcW w:w="2977" w:type="dxa"/>
          </w:tcPr>
          <w:p w:rsidR="00240D93" w:rsidRDefault="00240D93" w:rsidP="00895C35">
            <w:r>
              <w:t xml:space="preserve">В сообществе центральной детской библиотеки в эти дни через определенный промежуток времени будут выходить видеоролики с прочтением детьми стихотворений о Великой </w:t>
            </w:r>
            <w:r>
              <w:lastRenderedPageBreak/>
              <w:t>Отечественной войне</w:t>
            </w:r>
          </w:p>
        </w:tc>
        <w:tc>
          <w:tcPr>
            <w:tcW w:w="1276" w:type="dxa"/>
          </w:tcPr>
          <w:p w:rsidR="00240D93" w:rsidRDefault="00240D93" w:rsidP="00895C35">
            <w:pPr>
              <w:jc w:val="center"/>
            </w:pPr>
            <w:r>
              <w:lastRenderedPageBreak/>
              <w:t>30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411B1D">
            <w:pPr>
              <w:jc w:val="center"/>
            </w:pPr>
            <w:r>
              <w:lastRenderedPageBreak/>
              <w:t>23</w:t>
            </w:r>
          </w:p>
        </w:tc>
        <w:tc>
          <w:tcPr>
            <w:tcW w:w="1559" w:type="dxa"/>
            <w:gridSpan w:val="2"/>
          </w:tcPr>
          <w:p w:rsidR="00240D93" w:rsidRPr="00DE6348" w:rsidRDefault="00240D93" w:rsidP="00895C35">
            <w:pPr>
              <w:snapToGrid w:val="0"/>
              <w:jc w:val="center"/>
            </w:pPr>
            <w:r>
              <w:t>09</w:t>
            </w:r>
          </w:p>
          <w:p w:rsidR="00240D93" w:rsidRPr="00DE6348" w:rsidRDefault="00240D93" w:rsidP="00895C35">
            <w:pPr>
              <w:snapToGrid w:val="0"/>
              <w:jc w:val="center"/>
              <w:rPr>
                <w:vertAlign w:val="superscript"/>
              </w:rPr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vertAlign w:val="superscript"/>
              </w:rPr>
              <w:t>0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240D93" w:rsidRPr="00DE6348" w:rsidRDefault="00240D93" w:rsidP="00895C35">
            <w:r>
              <w:rPr>
                <w:color w:val="1C1C1C"/>
              </w:rPr>
              <w:t xml:space="preserve"> </w:t>
            </w:r>
            <w:r>
              <w:t>Митинг «</w:t>
            </w:r>
            <w:proofErr w:type="gramStart"/>
            <w:r>
              <w:t>Обязаны</w:t>
            </w:r>
            <w:proofErr w:type="gramEnd"/>
            <w:r>
              <w:t xml:space="preserve"> помнить</w:t>
            </w:r>
            <w:r w:rsidRPr="00AC595A">
              <w:t>»</w:t>
            </w:r>
          </w:p>
        </w:tc>
        <w:tc>
          <w:tcPr>
            <w:tcW w:w="2551" w:type="dxa"/>
          </w:tcPr>
          <w:p w:rsidR="00240D93" w:rsidRPr="00DE6348" w:rsidRDefault="00240D93" w:rsidP="00895C35">
            <w:pPr>
              <w:suppressAutoHyphens/>
            </w:pPr>
            <w:r>
              <w:t>Территория памятника</w:t>
            </w:r>
          </w:p>
        </w:tc>
        <w:tc>
          <w:tcPr>
            <w:tcW w:w="2268" w:type="dxa"/>
          </w:tcPr>
          <w:p w:rsidR="00240D93" w:rsidRDefault="00240D93" w:rsidP="00895C35">
            <w:r w:rsidRPr="00DE6348">
              <w:t xml:space="preserve">Валингер М.А. </w:t>
            </w:r>
          </w:p>
          <w:p w:rsidR="00240D93" w:rsidRDefault="00240D93" w:rsidP="00895C35">
            <w:r>
              <w:t>Морозова Н.А.</w:t>
            </w:r>
          </w:p>
          <w:p w:rsidR="00240D93" w:rsidRPr="00DE6348" w:rsidRDefault="00240D93" w:rsidP="00895C35"/>
          <w:p w:rsidR="00240D93" w:rsidRPr="00DE6348" w:rsidRDefault="00240D93" w:rsidP="00895C35"/>
        </w:tc>
        <w:tc>
          <w:tcPr>
            <w:tcW w:w="2977" w:type="dxa"/>
          </w:tcPr>
          <w:p w:rsidR="00240D93" w:rsidRPr="00DE6348" w:rsidRDefault="00240D93" w:rsidP="00895C35">
            <w:r>
              <w:t>Почтить память погибших солдат во  время Великой Отечественной войны</w:t>
            </w:r>
          </w:p>
        </w:tc>
        <w:tc>
          <w:tcPr>
            <w:tcW w:w="1276" w:type="dxa"/>
          </w:tcPr>
          <w:p w:rsidR="00240D93" w:rsidRPr="00DE6348" w:rsidRDefault="00240D93" w:rsidP="00895C35">
            <w:pPr>
              <w:jc w:val="center"/>
            </w:pPr>
            <w:r>
              <w:t>50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411B1D">
            <w:pPr>
              <w:jc w:val="center"/>
            </w:pPr>
            <w:r>
              <w:t>24</w:t>
            </w:r>
          </w:p>
        </w:tc>
        <w:tc>
          <w:tcPr>
            <w:tcW w:w="1559" w:type="dxa"/>
            <w:gridSpan w:val="2"/>
          </w:tcPr>
          <w:p w:rsidR="00240D93" w:rsidRDefault="00240D93" w:rsidP="00895C35">
            <w:pPr>
              <w:snapToGrid w:val="0"/>
              <w:jc w:val="center"/>
            </w:pPr>
            <w:r>
              <w:t>09</w:t>
            </w:r>
          </w:p>
          <w:p w:rsidR="00240D93" w:rsidRDefault="00240D93" w:rsidP="00895C35">
            <w:pPr>
              <w:snapToGrid w:val="0"/>
              <w:jc w:val="center"/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vertAlign w:val="superscript"/>
              </w:rPr>
              <w:t>3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240D93" w:rsidRDefault="00240D93" w:rsidP="00895C35">
            <w:pPr>
              <w:rPr>
                <w:color w:val="1C1C1C"/>
              </w:rPr>
            </w:pPr>
            <w:r>
              <w:t>Литературно-музыкальный вечер «Спасибо за Победу</w:t>
            </w:r>
            <w:r w:rsidRPr="00C145A0">
              <w:t>»</w:t>
            </w:r>
          </w:p>
        </w:tc>
        <w:tc>
          <w:tcPr>
            <w:tcW w:w="2551" w:type="dxa"/>
          </w:tcPr>
          <w:p w:rsidR="00240D93" w:rsidRPr="00DE6348" w:rsidRDefault="00240D93" w:rsidP="00895C35">
            <w:pPr>
              <w:suppressAutoHyphens/>
            </w:pPr>
            <w:r>
              <w:t>Дом Культуры</w:t>
            </w:r>
          </w:p>
        </w:tc>
        <w:tc>
          <w:tcPr>
            <w:tcW w:w="2268" w:type="dxa"/>
          </w:tcPr>
          <w:p w:rsidR="00240D93" w:rsidRDefault="00240D93" w:rsidP="00895C35">
            <w:r>
              <w:t>Валингер М.А.</w:t>
            </w:r>
          </w:p>
          <w:p w:rsidR="00240D93" w:rsidRDefault="00240D93" w:rsidP="00895C35">
            <w:r>
              <w:t>Сучкова Е.Н.</w:t>
            </w:r>
          </w:p>
          <w:p w:rsidR="00240D93" w:rsidRDefault="00240D93" w:rsidP="00895C35">
            <w:r>
              <w:t>Ткачёва Ю.И.</w:t>
            </w:r>
          </w:p>
          <w:p w:rsidR="00240D93" w:rsidRDefault="00240D93" w:rsidP="00895C35">
            <w:r>
              <w:t>Детский дом</w:t>
            </w:r>
          </w:p>
          <w:p w:rsidR="00240D93" w:rsidRPr="00DE6348" w:rsidRDefault="00240D93" w:rsidP="00895C35">
            <w:r>
              <w:t>Школа</w:t>
            </w:r>
          </w:p>
        </w:tc>
        <w:tc>
          <w:tcPr>
            <w:tcW w:w="2977" w:type="dxa"/>
          </w:tcPr>
          <w:p w:rsidR="00240D93" w:rsidRDefault="00240D93" w:rsidP="00895C35">
            <w:r>
              <w:t>Для участников вечера ребята прочитают стихи, исполнят музыкальные композиции, танцевальные номера. Гостям будет предложена порция солдатской каши и чай</w:t>
            </w:r>
          </w:p>
        </w:tc>
        <w:tc>
          <w:tcPr>
            <w:tcW w:w="1276" w:type="dxa"/>
          </w:tcPr>
          <w:p w:rsidR="00240D93" w:rsidRDefault="00240D93" w:rsidP="00895C35">
            <w:pPr>
              <w:jc w:val="center"/>
            </w:pPr>
            <w:r>
              <w:t>50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411B1D">
            <w:pPr>
              <w:jc w:val="center"/>
            </w:pPr>
            <w:r>
              <w:t>25</w:t>
            </w:r>
          </w:p>
        </w:tc>
        <w:tc>
          <w:tcPr>
            <w:tcW w:w="1559" w:type="dxa"/>
            <w:gridSpan w:val="2"/>
          </w:tcPr>
          <w:p w:rsidR="00240D93" w:rsidRDefault="00240D93" w:rsidP="00E35D23">
            <w:pPr>
              <w:snapToGrid w:val="0"/>
              <w:jc w:val="center"/>
            </w:pPr>
            <w:r>
              <w:t>09</w:t>
            </w:r>
          </w:p>
          <w:p w:rsidR="00240D93" w:rsidRPr="003A06C2" w:rsidRDefault="00240D93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240D93" w:rsidRDefault="00240D93" w:rsidP="00E35D23">
            <w:pPr>
              <w:jc w:val="both"/>
            </w:pPr>
            <w:r>
              <w:t>Митинг  у обелиска павшим воинам «Мы не забудем вас, герои»</w:t>
            </w:r>
          </w:p>
        </w:tc>
        <w:tc>
          <w:tcPr>
            <w:tcW w:w="2551" w:type="dxa"/>
          </w:tcPr>
          <w:p w:rsidR="00240D93" w:rsidRPr="00123262" w:rsidRDefault="00240D93" w:rsidP="00E35D23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240D93" w:rsidRDefault="00240D93" w:rsidP="00E35D23">
            <w:r>
              <w:t>Евлоева А.Ф.</w:t>
            </w:r>
          </w:p>
        </w:tc>
        <w:tc>
          <w:tcPr>
            <w:tcW w:w="2977" w:type="dxa"/>
          </w:tcPr>
          <w:p w:rsidR="00240D93" w:rsidRDefault="00240D93" w:rsidP="00E35D23">
            <w:r>
              <w:t>Ребята почтут память своих односельчан</w:t>
            </w:r>
          </w:p>
        </w:tc>
        <w:tc>
          <w:tcPr>
            <w:tcW w:w="1276" w:type="dxa"/>
          </w:tcPr>
          <w:p w:rsidR="00240D93" w:rsidRDefault="00240D93" w:rsidP="00E35D23">
            <w:pPr>
              <w:jc w:val="center"/>
            </w:pPr>
            <w:r>
              <w:t>20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A014E6" w:rsidP="00CC00E9">
            <w:pPr>
              <w:jc w:val="center"/>
            </w:pPr>
            <w:r>
              <w:t>26</w:t>
            </w:r>
          </w:p>
        </w:tc>
        <w:tc>
          <w:tcPr>
            <w:tcW w:w="1559" w:type="dxa"/>
            <w:gridSpan w:val="2"/>
          </w:tcPr>
          <w:p w:rsidR="00240D93" w:rsidRPr="00684CE4" w:rsidRDefault="00240D93" w:rsidP="00411B1D">
            <w:pPr>
              <w:jc w:val="center"/>
            </w:pPr>
            <w:r>
              <w:t>09</w:t>
            </w:r>
          </w:p>
          <w:p w:rsidR="00240D93" w:rsidRPr="00D37BDF" w:rsidRDefault="00240D93" w:rsidP="00411B1D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240D93" w:rsidRDefault="00240D93" w:rsidP="00411B1D">
            <w:r>
              <w:t>Праздничный концерт «День Победы»</w:t>
            </w:r>
          </w:p>
        </w:tc>
        <w:tc>
          <w:tcPr>
            <w:tcW w:w="2551" w:type="dxa"/>
          </w:tcPr>
          <w:p w:rsidR="00240D93" w:rsidRDefault="00240D93" w:rsidP="00411B1D">
            <w:r>
              <w:t>Новоеловский СДК</w:t>
            </w:r>
          </w:p>
        </w:tc>
        <w:tc>
          <w:tcPr>
            <w:tcW w:w="2268" w:type="dxa"/>
          </w:tcPr>
          <w:p w:rsidR="00240D93" w:rsidRDefault="00240D93" w:rsidP="00411B1D">
            <w:r>
              <w:t xml:space="preserve">Ласточкина В. А. </w:t>
            </w:r>
          </w:p>
        </w:tc>
        <w:tc>
          <w:tcPr>
            <w:tcW w:w="2977" w:type="dxa"/>
          </w:tcPr>
          <w:p w:rsidR="00240D93" w:rsidRDefault="00240D93" w:rsidP="00411B1D">
            <w:r>
              <w:t>Концерт, посвящённый 80-летию  победы в ВОВ</w:t>
            </w:r>
          </w:p>
        </w:tc>
        <w:tc>
          <w:tcPr>
            <w:tcW w:w="1276" w:type="dxa"/>
          </w:tcPr>
          <w:p w:rsidR="00240D93" w:rsidRDefault="00240D93" w:rsidP="00411B1D">
            <w:pPr>
              <w:jc w:val="center"/>
            </w:pPr>
            <w:r>
              <w:t>100</w:t>
            </w:r>
          </w:p>
        </w:tc>
      </w:tr>
      <w:tr w:rsidR="00240D93" w:rsidRPr="004A3AA1" w:rsidTr="00DD63A5">
        <w:trPr>
          <w:trHeight w:val="267"/>
        </w:trPr>
        <w:tc>
          <w:tcPr>
            <w:tcW w:w="671" w:type="dxa"/>
          </w:tcPr>
          <w:p w:rsidR="00240D93" w:rsidRDefault="00240D93" w:rsidP="00CC00E9">
            <w:pPr>
              <w:jc w:val="center"/>
            </w:pPr>
            <w:r>
              <w:t>2</w:t>
            </w:r>
            <w:r w:rsidR="00A014E6">
              <w:t>7</w:t>
            </w:r>
          </w:p>
        </w:tc>
        <w:tc>
          <w:tcPr>
            <w:tcW w:w="1559" w:type="dxa"/>
            <w:gridSpan w:val="2"/>
          </w:tcPr>
          <w:p w:rsidR="00240D93" w:rsidRDefault="00240D93" w:rsidP="00411B1D">
            <w:pPr>
              <w:snapToGrid w:val="0"/>
              <w:jc w:val="center"/>
            </w:pPr>
            <w:r>
              <w:t>09</w:t>
            </w:r>
          </w:p>
          <w:p w:rsidR="00240D93" w:rsidRPr="00485FF6" w:rsidRDefault="00240D93" w:rsidP="00411B1D">
            <w:pPr>
              <w:snapToGrid w:val="0"/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240D93" w:rsidRPr="00E010EC" w:rsidRDefault="00240D93" w:rsidP="00411B1D">
            <w:r>
              <w:t>Митинг «Ушедшим в вечность»</w:t>
            </w:r>
          </w:p>
        </w:tc>
        <w:tc>
          <w:tcPr>
            <w:tcW w:w="2551" w:type="dxa"/>
          </w:tcPr>
          <w:p w:rsidR="00240D93" w:rsidRPr="00E010EC" w:rsidRDefault="00240D93" w:rsidP="00411B1D">
            <w:pPr>
              <w:suppressAutoHyphens/>
            </w:pPr>
            <w:r>
              <w:t>Территория СК</w:t>
            </w:r>
          </w:p>
        </w:tc>
        <w:tc>
          <w:tcPr>
            <w:tcW w:w="2268" w:type="dxa"/>
          </w:tcPr>
          <w:p w:rsidR="00240D93" w:rsidRPr="00E010EC" w:rsidRDefault="00240D93" w:rsidP="00411B1D">
            <w:r>
              <w:t>Скардина С.П.</w:t>
            </w:r>
          </w:p>
        </w:tc>
        <w:tc>
          <w:tcPr>
            <w:tcW w:w="2977" w:type="dxa"/>
          </w:tcPr>
          <w:p w:rsidR="00240D93" w:rsidRPr="00E010EC" w:rsidRDefault="00240D93" w:rsidP="00411B1D">
            <w:r>
              <w:t>Выступление и возложение цветов к монументу</w:t>
            </w:r>
          </w:p>
        </w:tc>
        <w:tc>
          <w:tcPr>
            <w:tcW w:w="1276" w:type="dxa"/>
          </w:tcPr>
          <w:p w:rsidR="00240D93" w:rsidRPr="00E010EC" w:rsidRDefault="00240D93" w:rsidP="00411B1D">
            <w:pPr>
              <w:jc w:val="center"/>
            </w:pPr>
            <w:r>
              <w:t>20 - 30</w:t>
            </w:r>
          </w:p>
        </w:tc>
      </w:tr>
      <w:tr w:rsidR="00357BDA" w:rsidRPr="004A3AA1" w:rsidTr="00DD63A5">
        <w:trPr>
          <w:trHeight w:val="267"/>
        </w:trPr>
        <w:tc>
          <w:tcPr>
            <w:tcW w:w="671" w:type="dxa"/>
          </w:tcPr>
          <w:p w:rsidR="00357BDA" w:rsidRDefault="00A014E6" w:rsidP="00CC00E9">
            <w:pPr>
              <w:jc w:val="center"/>
            </w:pPr>
            <w:r>
              <w:t>28</w:t>
            </w:r>
          </w:p>
        </w:tc>
        <w:tc>
          <w:tcPr>
            <w:tcW w:w="1559" w:type="dxa"/>
            <w:gridSpan w:val="2"/>
          </w:tcPr>
          <w:p w:rsidR="00357BDA" w:rsidRDefault="00357BDA" w:rsidP="00895C35">
            <w:pPr>
              <w:snapToGrid w:val="0"/>
              <w:jc w:val="center"/>
            </w:pPr>
            <w:r>
              <w:t>09</w:t>
            </w:r>
          </w:p>
          <w:p w:rsidR="00357BDA" w:rsidRPr="00C209D5" w:rsidRDefault="00357BDA" w:rsidP="00895C3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357BDA" w:rsidRPr="00356544" w:rsidRDefault="00357BDA" w:rsidP="00895C35">
            <w:pPr>
              <w:jc w:val="both"/>
            </w:pPr>
            <w:r>
              <w:t>Поэтический микрофон «Я мечтаю вернуться с войны»</w:t>
            </w:r>
          </w:p>
        </w:tc>
        <w:tc>
          <w:tcPr>
            <w:tcW w:w="2551" w:type="dxa"/>
          </w:tcPr>
          <w:p w:rsidR="00357BDA" w:rsidRPr="0001328A" w:rsidRDefault="00357BDA" w:rsidP="00895C35">
            <w:pPr>
              <w:suppressAutoHyphens/>
            </w:pPr>
            <w:r>
              <w:t xml:space="preserve">Троицкая </w:t>
            </w:r>
            <w:r w:rsidRPr="008939DD">
              <w:t xml:space="preserve"> сельская библиотека</w:t>
            </w:r>
          </w:p>
        </w:tc>
        <w:tc>
          <w:tcPr>
            <w:tcW w:w="2268" w:type="dxa"/>
          </w:tcPr>
          <w:p w:rsidR="00357BDA" w:rsidRPr="0001328A" w:rsidRDefault="00357BDA" w:rsidP="00895C35">
            <w:r>
              <w:t xml:space="preserve">Герасимова </w:t>
            </w:r>
            <w:r w:rsidRPr="008939DD">
              <w:t>Л.И.</w:t>
            </w:r>
          </w:p>
        </w:tc>
        <w:tc>
          <w:tcPr>
            <w:tcW w:w="2977" w:type="dxa"/>
          </w:tcPr>
          <w:p w:rsidR="00357BDA" w:rsidRDefault="00357BDA" w:rsidP="00895C35">
            <w:r>
              <w:t xml:space="preserve">Чтение стихов о Великой Отечественной войне 1941-1945гг. </w:t>
            </w:r>
          </w:p>
        </w:tc>
        <w:tc>
          <w:tcPr>
            <w:tcW w:w="1276" w:type="dxa"/>
          </w:tcPr>
          <w:p w:rsidR="00357BDA" w:rsidRDefault="00357BDA" w:rsidP="00895C35">
            <w:pPr>
              <w:jc w:val="center"/>
            </w:pPr>
            <w:r>
              <w:t>5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29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Литературно-музыкальная композиция «Поклонимся  великим тем годам»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Метёлкина О.М.</w:t>
            </w:r>
          </w:p>
        </w:tc>
        <w:tc>
          <w:tcPr>
            <w:tcW w:w="2977" w:type="dxa"/>
          </w:tcPr>
          <w:p w:rsidR="00A014E6" w:rsidRPr="0080497D" w:rsidRDefault="00A014E6" w:rsidP="00895C35">
            <w:pPr>
              <w:spacing w:before="100" w:beforeAutospacing="1" w:after="100" w:afterAutospacing="1"/>
              <w:rPr>
                <w:color w:val="010101"/>
                <w:shd w:val="clear" w:color="auto" w:fill="F9FAFA"/>
              </w:rPr>
            </w:pPr>
            <w:r>
              <w:rPr>
                <w:color w:val="010101"/>
                <w:shd w:val="clear" w:color="auto" w:fill="F9FAFA"/>
              </w:rPr>
              <w:t>Праздничная программа, посвящённая 80-летию Победы в Великой Отечественной войне</w:t>
            </w:r>
          </w:p>
        </w:tc>
        <w:tc>
          <w:tcPr>
            <w:tcW w:w="1276" w:type="dxa"/>
          </w:tcPr>
          <w:p w:rsidR="00A014E6" w:rsidRDefault="00A014E6" w:rsidP="00895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30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jc w:val="center"/>
            </w:pPr>
            <w:r>
              <w:t>10</w:t>
            </w:r>
          </w:p>
          <w:p w:rsidR="00A014E6" w:rsidRPr="00C209D5" w:rsidRDefault="00A014E6" w:rsidP="00895C3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  <w:p w:rsidR="00A014E6" w:rsidRPr="00DB2B55" w:rsidRDefault="00A014E6" w:rsidP="00895C35">
            <w:pPr>
              <w:snapToGrid w:val="0"/>
              <w:jc w:val="center"/>
            </w:pPr>
          </w:p>
        </w:tc>
        <w:tc>
          <w:tcPr>
            <w:tcW w:w="4253" w:type="dxa"/>
          </w:tcPr>
          <w:p w:rsidR="00A014E6" w:rsidRDefault="00A014E6" w:rsidP="00895C35">
            <w:pPr>
              <w:jc w:val="both"/>
            </w:pPr>
            <w:r>
              <w:t>Душевная беседа «Книжное чаепитие»</w:t>
            </w:r>
          </w:p>
        </w:tc>
        <w:tc>
          <w:tcPr>
            <w:tcW w:w="2551" w:type="dxa"/>
          </w:tcPr>
          <w:p w:rsidR="00A014E6" w:rsidRPr="00123262" w:rsidRDefault="00A014E6" w:rsidP="00895C35">
            <w:pPr>
              <w:suppressAutoHyphens/>
            </w:pPr>
            <w:r>
              <w:t>Троицкая</w:t>
            </w:r>
            <w:r w:rsidRPr="0086632B">
              <w:t xml:space="preserve"> сельская библиотека</w:t>
            </w:r>
          </w:p>
        </w:tc>
        <w:tc>
          <w:tcPr>
            <w:tcW w:w="2268" w:type="dxa"/>
          </w:tcPr>
          <w:p w:rsidR="00A014E6" w:rsidRPr="0001328A" w:rsidRDefault="00A014E6" w:rsidP="00895C35">
            <w:r>
              <w:t>Герасимова</w:t>
            </w:r>
            <w:r w:rsidRPr="0086632B">
              <w:t xml:space="preserve"> Л.И.</w:t>
            </w:r>
          </w:p>
        </w:tc>
        <w:tc>
          <w:tcPr>
            <w:tcW w:w="2977" w:type="dxa"/>
          </w:tcPr>
          <w:p w:rsidR="00A014E6" w:rsidRDefault="00A014E6" w:rsidP="00895C35">
            <w:r>
              <w:t>Общение людей 60+</w:t>
            </w:r>
          </w:p>
        </w:tc>
        <w:tc>
          <w:tcPr>
            <w:tcW w:w="1276" w:type="dxa"/>
          </w:tcPr>
          <w:p w:rsidR="00A014E6" w:rsidRDefault="00A014E6" w:rsidP="00895C35">
            <w:pPr>
              <w:jc w:val="center"/>
            </w:pPr>
            <w:r>
              <w:t>12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31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11</w:t>
            </w:r>
          </w:p>
          <w:p w:rsidR="00A014E6" w:rsidRPr="00B80E40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E35D23">
            <w:pPr>
              <w:jc w:val="both"/>
            </w:pPr>
            <w:r>
              <w:t>Час памяти «Жизнь Марата Казея, партизана, разведчика»</w:t>
            </w:r>
          </w:p>
        </w:tc>
        <w:tc>
          <w:tcPr>
            <w:tcW w:w="2551" w:type="dxa"/>
          </w:tcPr>
          <w:p w:rsidR="00A014E6" w:rsidRDefault="00A014E6" w:rsidP="00E35D23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t>Евлоева А.Ф.</w:t>
            </w:r>
          </w:p>
        </w:tc>
        <w:tc>
          <w:tcPr>
            <w:tcW w:w="2977" w:type="dxa"/>
          </w:tcPr>
          <w:p w:rsidR="00A014E6" w:rsidRDefault="00A014E6" w:rsidP="00E35D23">
            <w:r>
              <w:t>Ребята познакомятся с жизнью Марата Казея, узнают о его подвигах во время ВОВ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32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14</w:t>
            </w:r>
          </w:p>
          <w:p w:rsidR="00A014E6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lastRenderedPageBreak/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0E1966" w:rsidRDefault="00A014E6" w:rsidP="00E35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6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час к 185-летию П.И. </w:t>
            </w:r>
            <w:r w:rsidRPr="00246CC2">
              <w:rPr>
                <w:rFonts w:ascii="Times New Roman" w:hAnsi="Times New Roman"/>
                <w:sz w:val="24"/>
                <w:szCs w:val="24"/>
              </w:rPr>
              <w:lastRenderedPageBreak/>
              <w:t>Чайковского «Жизнь в музыке»</w:t>
            </w:r>
          </w:p>
        </w:tc>
        <w:tc>
          <w:tcPr>
            <w:tcW w:w="2551" w:type="dxa"/>
          </w:tcPr>
          <w:p w:rsidR="00A014E6" w:rsidRDefault="00A014E6" w:rsidP="00E35D23">
            <w:r>
              <w:lastRenderedPageBreak/>
              <w:t xml:space="preserve">Бычковская сельская </w:t>
            </w:r>
            <w:r>
              <w:lastRenderedPageBreak/>
              <w:t>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lastRenderedPageBreak/>
              <w:t>Широн Е.В.</w:t>
            </w:r>
          </w:p>
        </w:tc>
        <w:tc>
          <w:tcPr>
            <w:tcW w:w="2977" w:type="dxa"/>
          </w:tcPr>
          <w:p w:rsidR="00A014E6" w:rsidRDefault="00A014E6" w:rsidP="00E35D23">
            <w:pPr>
              <w:snapToGrid w:val="0"/>
            </w:pPr>
            <w:r>
              <w:t xml:space="preserve">Знакомство с биографией </w:t>
            </w:r>
            <w:r>
              <w:lastRenderedPageBreak/>
              <w:t xml:space="preserve">и творчеством </w:t>
            </w:r>
          </w:p>
          <w:p w:rsidR="00A014E6" w:rsidRDefault="00A014E6" w:rsidP="00E35D23">
            <w:pPr>
              <w:snapToGrid w:val="0"/>
            </w:pPr>
            <w:r>
              <w:t>П.И. Чайковского</w:t>
            </w:r>
          </w:p>
        </w:tc>
        <w:tc>
          <w:tcPr>
            <w:tcW w:w="1276" w:type="dxa"/>
          </w:tcPr>
          <w:p w:rsidR="00A014E6" w:rsidRDefault="00A014E6" w:rsidP="00E35D23">
            <w:pPr>
              <w:snapToGrid w:val="0"/>
              <w:jc w:val="center"/>
            </w:pPr>
            <w:r>
              <w:lastRenderedPageBreak/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lastRenderedPageBreak/>
              <w:t>33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jc w:val="center"/>
            </w:pPr>
            <w:r>
              <w:t>14</w:t>
            </w:r>
          </w:p>
          <w:p w:rsidR="00A014E6" w:rsidRPr="006E6CE8" w:rsidRDefault="00A014E6" w:rsidP="00411B1D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Час мужества  «Уходил сибиряк на войну»</w:t>
            </w:r>
          </w:p>
        </w:tc>
        <w:tc>
          <w:tcPr>
            <w:tcW w:w="2551" w:type="dxa"/>
          </w:tcPr>
          <w:p w:rsidR="00A014E6" w:rsidRDefault="00A014E6" w:rsidP="00411B1D">
            <w:r>
              <w:t xml:space="preserve"> Новоеловская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 xml:space="preserve">Ласточкина В. А. </w:t>
            </w:r>
          </w:p>
        </w:tc>
        <w:tc>
          <w:tcPr>
            <w:tcW w:w="2977" w:type="dxa"/>
          </w:tcPr>
          <w:p w:rsidR="00A014E6" w:rsidRDefault="00A014E6" w:rsidP="00411B1D">
            <w:r>
              <w:t>Беседа о сибиряках, земляках, которые участвовали в ВОВ. Разговор об их жизни и подвигах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10</w:t>
            </w:r>
          </w:p>
          <w:p w:rsidR="00A014E6" w:rsidRDefault="00A014E6" w:rsidP="00411B1D">
            <w:pPr>
              <w:jc w:val="center"/>
            </w:pPr>
          </w:p>
          <w:p w:rsidR="00A014E6" w:rsidRDefault="00A014E6" w:rsidP="00411B1D">
            <w:pPr>
              <w:jc w:val="center"/>
            </w:pPr>
          </w:p>
          <w:p w:rsidR="00A014E6" w:rsidRDefault="00A014E6" w:rsidP="00411B1D">
            <w:pPr>
              <w:jc w:val="center"/>
            </w:pPr>
          </w:p>
          <w:p w:rsidR="00A014E6" w:rsidRDefault="00A014E6" w:rsidP="00411B1D">
            <w:pPr>
              <w:jc w:val="center"/>
            </w:pPr>
          </w:p>
          <w:p w:rsidR="00A014E6" w:rsidRDefault="00A014E6" w:rsidP="00411B1D">
            <w:pPr>
              <w:jc w:val="center"/>
            </w:pP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34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Литературная гостиная «Судьба и поэзия О. Берггольц»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A014E6" w:rsidRPr="009F1CAC" w:rsidRDefault="00A014E6" w:rsidP="00895C35">
            <w:pPr>
              <w:spacing w:before="100" w:beforeAutospacing="1" w:after="100" w:afterAutospacing="1"/>
              <w:rPr>
                <w:lang w:eastAsia="en-US"/>
              </w:rPr>
            </w:pPr>
            <w:r w:rsidRPr="009F1CAC">
              <w:rPr>
                <w:color w:val="222222"/>
                <w:shd w:val="clear" w:color="auto" w:fill="FFFFFF"/>
              </w:rPr>
              <w:t xml:space="preserve">Участники познакомятся с биографией и творчеством </w:t>
            </w:r>
            <w:r>
              <w:rPr>
                <w:color w:val="222222"/>
                <w:shd w:val="clear" w:color="auto" w:fill="FFFFFF"/>
              </w:rPr>
              <w:t>О. Берггольц</w:t>
            </w:r>
          </w:p>
        </w:tc>
        <w:tc>
          <w:tcPr>
            <w:tcW w:w="1276" w:type="dxa"/>
          </w:tcPr>
          <w:p w:rsidR="00A014E6" w:rsidRDefault="00A014E6" w:rsidP="00895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35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hd w:val="clear" w:color="auto" w:fill="FFFFFF"/>
              <w:jc w:val="center"/>
            </w:pPr>
            <w:r w:rsidRPr="00E4706D">
              <w:t>1</w:t>
            </w:r>
            <w:r>
              <w:t>5</w:t>
            </w:r>
          </w:p>
          <w:p w:rsidR="00A014E6" w:rsidRPr="00E4706D" w:rsidRDefault="00A014E6" w:rsidP="00E35D23">
            <w:pPr>
              <w:shd w:val="clear" w:color="auto" w:fill="FFFFFF"/>
              <w:jc w:val="center"/>
            </w:pPr>
            <w:r w:rsidRPr="00E4706D">
              <w:t>16</w:t>
            </w:r>
            <w:r w:rsidRPr="00E4706D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82622F" w:rsidRDefault="00A014E6" w:rsidP="00E35D23">
            <w:pPr>
              <w:pStyle w:val="Default"/>
              <w:jc w:val="both"/>
              <w:rPr>
                <w:color w:val="auto"/>
              </w:rPr>
            </w:pPr>
            <w:r w:rsidRPr="0082622F">
              <w:rPr>
                <w:color w:val="auto"/>
                <w:shd w:val="clear" w:color="auto" w:fill="FFFFFF"/>
              </w:rPr>
              <w:t>Информацион</w:t>
            </w:r>
            <w:r>
              <w:rPr>
                <w:color w:val="auto"/>
                <w:shd w:val="clear" w:color="auto" w:fill="FFFFFF"/>
              </w:rPr>
              <w:t>ная беседа «Счастье моё</w:t>
            </w:r>
            <w:r w:rsidRPr="0082622F">
              <w:rPr>
                <w:color w:val="auto"/>
                <w:shd w:val="clear" w:color="auto" w:fill="FFFFFF"/>
              </w:rPr>
              <w:t xml:space="preserve"> – </w:t>
            </w:r>
            <w:r w:rsidRPr="0082622F">
              <w:rPr>
                <w:bCs/>
                <w:color w:val="auto"/>
                <w:shd w:val="clear" w:color="auto" w:fill="FFFFFF"/>
              </w:rPr>
              <w:t>семья</w:t>
            </w:r>
            <w:r w:rsidRPr="0082622F">
              <w:rPr>
                <w:color w:val="auto"/>
                <w:shd w:val="clear" w:color="auto" w:fill="FFFFFF"/>
              </w:rPr>
              <w:t>» </w:t>
            </w:r>
          </w:p>
        </w:tc>
        <w:tc>
          <w:tcPr>
            <w:tcW w:w="2551" w:type="dxa"/>
          </w:tcPr>
          <w:p w:rsidR="00A014E6" w:rsidRPr="00E4706D" w:rsidRDefault="00A014E6" w:rsidP="00E35D23">
            <w:r w:rsidRPr="00E4706D">
              <w:t>Кытатская сельская библиотека</w:t>
            </w:r>
          </w:p>
        </w:tc>
        <w:tc>
          <w:tcPr>
            <w:tcW w:w="2268" w:type="dxa"/>
          </w:tcPr>
          <w:p w:rsidR="00A014E6" w:rsidRPr="00E4706D" w:rsidRDefault="00A014E6" w:rsidP="00E35D23">
            <w:r w:rsidRPr="00E4706D">
              <w:t>Иванова Р.А.</w:t>
            </w:r>
          </w:p>
        </w:tc>
        <w:tc>
          <w:tcPr>
            <w:tcW w:w="2977" w:type="dxa"/>
          </w:tcPr>
          <w:p w:rsidR="00A014E6" w:rsidRPr="0082622F" w:rsidRDefault="00A014E6" w:rsidP="00E35D23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2622F">
              <w:rPr>
                <w:color w:val="333333"/>
                <w:shd w:val="clear" w:color="auto" w:fill="FFFFFF"/>
              </w:rPr>
              <w:t>Беседа о роли семьи в современном обществе, об истории развития семейных отношений с древних времен и до наших дней</w:t>
            </w:r>
          </w:p>
        </w:tc>
        <w:tc>
          <w:tcPr>
            <w:tcW w:w="1276" w:type="dxa"/>
          </w:tcPr>
          <w:p w:rsidR="00A014E6" w:rsidRPr="00E4706D" w:rsidRDefault="00A014E6" w:rsidP="00E35D23">
            <w:pPr>
              <w:jc w:val="center"/>
            </w:pPr>
            <w:r w:rsidRPr="00E4706D"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36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15</w:t>
            </w:r>
          </w:p>
          <w:p w:rsidR="00A014E6" w:rsidRPr="005909BA" w:rsidRDefault="00A014E6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463977" w:rsidRDefault="00A014E6" w:rsidP="00411B1D">
            <w:r>
              <w:t>Вечер-воспоминание «Май - святой воин православия»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Сосновоборская сельская библиотека совместно  с СДК</w:t>
            </w:r>
          </w:p>
        </w:tc>
        <w:tc>
          <w:tcPr>
            <w:tcW w:w="2268" w:type="dxa"/>
          </w:tcPr>
          <w:p w:rsidR="00A014E6" w:rsidRDefault="00A014E6" w:rsidP="00411B1D">
            <w:r>
              <w:t>Папст О. М. Байгудина Г. Ш.</w:t>
            </w:r>
          </w:p>
        </w:tc>
        <w:tc>
          <w:tcPr>
            <w:tcW w:w="2977" w:type="dxa"/>
          </w:tcPr>
          <w:p w:rsidR="00A014E6" w:rsidRDefault="00A014E6" w:rsidP="00411B1D">
            <w:r>
              <w:t>Посещение с детьми вдовы участника ВОВ, проживающей в  Сосновом бору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10</w:t>
            </w:r>
          </w:p>
        </w:tc>
      </w:tr>
      <w:tr w:rsidR="00A014E6" w:rsidRPr="004A3AA1" w:rsidTr="00411B1D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37</w:t>
            </w:r>
          </w:p>
        </w:tc>
        <w:tc>
          <w:tcPr>
            <w:tcW w:w="1559" w:type="dxa"/>
            <w:gridSpan w:val="2"/>
          </w:tcPr>
          <w:p w:rsidR="00A014E6" w:rsidRPr="00235DE2" w:rsidRDefault="00A014E6" w:rsidP="00411B1D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15</w:t>
            </w:r>
          </w:p>
          <w:p w:rsidR="00A014E6" w:rsidRPr="00BC7929" w:rsidRDefault="00A014E6" w:rsidP="00411B1D">
            <w:pPr>
              <w:snapToGrid w:val="0"/>
              <w:jc w:val="center"/>
            </w:pPr>
            <w:r>
              <w:rPr>
                <w:rFonts w:eastAsia="Calibri"/>
                <w:iCs/>
                <w:lang w:eastAsia="en-US"/>
              </w:rPr>
              <w:t>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A014E6" w:rsidRPr="00BC7929" w:rsidRDefault="00A014E6" w:rsidP="00411B1D">
            <w:pPr>
              <w:snapToGrid w:val="0"/>
            </w:pPr>
            <w:r w:rsidRPr="00BB615C">
              <w:t>Ф</w:t>
            </w:r>
            <w:r>
              <w:t>оторепортаж «Заповедник «Столбы»</w:t>
            </w:r>
          </w:p>
        </w:tc>
        <w:tc>
          <w:tcPr>
            <w:tcW w:w="2551" w:type="dxa"/>
            <w:vAlign w:val="center"/>
          </w:tcPr>
          <w:p w:rsidR="00A014E6" w:rsidRPr="00BC7929" w:rsidRDefault="00A014E6" w:rsidP="00411B1D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A014E6" w:rsidRPr="00BC7929" w:rsidRDefault="00A014E6" w:rsidP="00411B1D">
            <w:r w:rsidRPr="00852A14">
              <w:t>Бормова Т.И.</w:t>
            </w:r>
          </w:p>
        </w:tc>
        <w:tc>
          <w:tcPr>
            <w:tcW w:w="2977" w:type="dxa"/>
          </w:tcPr>
          <w:p w:rsidR="00A014E6" w:rsidRPr="00BC7929" w:rsidRDefault="00A014E6" w:rsidP="00411B1D">
            <w:r>
              <w:t>Рассказ с показом слайдов о заповеднике «Столбы»</w:t>
            </w:r>
          </w:p>
        </w:tc>
        <w:tc>
          <w:tcPr>
            <w:tcW w:w="1276" w:type="dxa"/>
          </w:tcPr>
          <w:p w:rsidR="00A014E6" w:rsidRPr="00BC7929" w:rsidRDefault="00A014E6" w:rsidP="00411B1D">
            <w:pPr>
              <w:snapToGrid w:val="0"/>
              <w:jc w:val="center"/>
            </w:pPr>
            <w:r>
              <w:t>15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38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jc w:val="center"/>
            </w:pPr>
            <w:r>
              <w:t>16</w:t>
            </w:r>
          </w:p>
          <w:p w:rsidR="00A014E6" w:rsidRPr="00B51550" w:rsidRDefault="00A014E6" w:rsidP="00411B1D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Литературный вернисаж  «Рифмы мужества»</w:t>
            </w:r>
          </w:p>
        </w:tc>
        <w:tc>
          <w:tcPr>
            <w:tcW w:w="2551" w:type="dxa"/>
          </w:tcPr>
          <w:p w:rsidR="00A014E6" w:rsidRDefault="00A014E6" w:rsidP="00411B1D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Ласточкина В.А.</w:t>
            </w:r>
          </w:p>
        </w:tc>
        <w:tc>
          <w:tcPr>
            <w:tcW w:w="2977" w:type="dxa"/>
          </w:tcPr>
          <w:p w:rsidR="00A014E6" w:rsidRDefault="00A014E6" w:rsidP="00411B1D">
            <w:r>
              <w:t xml:space="preserve">110 лет со дня рождения О.Ф. Берггольц. Знакомство с жизнью и творчеством поэтессы 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39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16</w:t>
            </w:r>
          </w:p>
          <w:p w:rsidR="00A014E6" w:rsidRPr="00485FF6" w:rsidRDefault="00A014E6" w:rsidP="00411B1D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E010EC" w:rsidRDefault="00A014E6" w:rsidP="00411B1D">
            <w:r>
              <w:t>Мастер-класс «Герб моей семьи»</w:t>
            </w:r>
          </w:p>
        </w:tc>
        <w:tc>
          <w:tcPr>
            <w:tcW w:w="2551" w:type="dxa"/>
          </w:tcPr>
          <w:p w:rsidR="00A014E6" w:rsidRPr="00E010EC" w:rsidRDefault="00A014E6" w:rsidP="00411B1D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Гайкова Н.И.</w:t>
            </w:r>
          </w:p>
          <w:p w:rsidR="00A014E6" w:rsidRPr="00E010EC" w:rsidRDefault="00A014E6" w:rsidP="00411B1D"/>
        </w:tc>
        <w:tc>
          <w:tcPr>
            <w:tcW w:w="2977" w:type="dxa"/>
          </w:tcPr>
          <w:p w:rsidR="00A014E6" w:rsidRPr="00E010EC" w:rsidRDefault="00A014E6" w:rsidP="00411B1D">
            <w:r>
              <w:t>Знакомство с правилами составления семейных гербов. Создание семейных гербов</w:t>
            </w:r>
          </w:p>
        </w:tc>
        <w:tc>
          <w:tcPr>
            <w:tcW w:w="1276" w:type="dxa"/>
          </w:tcPr>
          <w:p w:rsidR="00A014E6" w:rsidRPr="00E010EC" w:rsidRDefault="00A014E6" w:rsidP="00411B1D">
            <w:pPr>
              <w:jc w:val="center"/>
            </w:pPr>
            <w:r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40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jc w:val="center"/>
            </w:pPr>
            <w:r>
              <w:t>16</w:t>
            </w:r>
          </w:p>
          <w:p w:rsidR="00A014E6" w:rsidRDefault="00A014E6" w:rsidP="00895C35">
            <w:pPr>
              <w:snapToGrid w:val="0"/>
              <w:jc w:val="center"/>
            </w:pPr>
            <w:r>
              <w:rPr>
                <w:color w:val="000000" w:themeColor="text1"/>
              </w:rPr>
              <w:t>14</w:t>
            </w:r>
            <w:r>
              <w:rPr>
                <w:color w:val="000000" w:themeColor="text1"/>
                <w:vertAlign w:val="superscript"/>
              </w:rPr>
              <w:t>3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Default="00A014E6" w:rsidP="00895C35">
            <w:r>
              <w:t>Слайд-беседа «Судьба человека»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r>
              <w:t>Валингер М.А.</w:t>
            </w:r>
          </w:p>
        </w:tc>
        <w:tc>
          <w:tcPr>
            <w:tcW w:w="2977" w:type="dxa"/>
          </w:tcPr>
          <w:p w:rsidR="00A014E6" w:rsidRDefault="00A014E6" w:rsidP="00895C35">
            <w:r>
              <w:t xml:space="preserve">К Юбилею </w:t>
            </w:r>
          </w:p>
          <w:p w:rsidR="00A014E6" w:rsidRDefault="00A014E6" w:rsidP="00895C35">
            <w:r>
              <w:t>М. Шолохова</w:t>
            </w:r>
          </w:p>
        </w:tc>
        <w:tc>
          <w:tcPr>
            <w:tcW w:w="1276" w:type="dxa"/>
          </w:tcPr>
          <w:p w:rsidR="00A014E6" w:rsidRDefault="00A014E6" w:rsidP="00895C35">
            <w:pPr>
              <w:jc w:val="center"/>
            </w:pPr>
            <w:r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41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17</w:t>
            </w:r>
          </w:p>
          <w:p w:rsidR="00A014E6" w:rsidRDefault="00A014E6" w:rsidP="00411B1D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Обзор информационного стенда «Профессия «Библиотекарь»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411B1D">
            <w:r>
              <w:t>Скардина С.П.</w:t>
            </w:r>
          </w:p>
        </w:tc>
        <w:tc>
          <w:tcPr>
            <w:tcW w:w="2977" w:type="dxa"/>
          </w:tcPr>
          <w:p w:rsidR="00A014E6" w:rsidRDefault="00A014E6" w:rsidP="00411B1D">
            <w:r>
              <w:t xml:space="preserve">Рассказ о преимуществах и интересных моментах </w:t>
            </w:r>
            <w:r>
              <w:lastRenderedPageBreak/>
              <w:t xml:space="preserve">профессии 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lastRenderedPageBreak/>
              <w:t>7 - 12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lastRenderedPageBreak/>
              <w:t>42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jc w:val="center"/>
            </w:pPr>
            <w:r>
              <w:t>19</w:t>
            </w:r>
          </w:p>
          <w:p w:rsidR="00A014E6" w:rsidRDefault="00A014E6" w:rsidP="00895C35">
            <w:pPr>
              <w:snapToGrid w:val="0"/>
              <w:jc w:val="center"/>
            </w:pPr>
            <w:r>
              <w:rPr>
                <w:color w:val="000000" w:themeColor="text1"/>
              </w:rPr>
              <w:t>12</w:t>
            </w:r>
            <w:r>
              <w:rPr>
                <w:color w:val="000000" w:themeColor="text1"/>
                <w:vertAlign w:val="superscript"/>
              </w:rPr>
              <w:t>0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Default="00A014E6" w:rsidP="00895C35">
            <w:r>
              <w:t>День чтения «Стихи Бунина и Блока»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r>
              <w:t>Валингер М.А.</w:t>
            </w:r>
          </w:p>
        </w:tc>
        <w:tc>
          <w:tcPr>
            <w:tcW w:w="2977" w:type="dxa"/>
          </w:tcPr>
          <w:p w:rsidR="00A014E6" w:rsidRDefault="00A014E6" w:rsidP="00895C35">
            <w:r>
              <w:t>К Юбилею И. Бунина и А. Блока</w:t>
            </w:r>
          </w:p>
        </w:tc>
        <w:tc>
          <w:tcPr>
            <w:tcW w:w="1276" w:type="dxa"/>
          </w:tcPr>
          <w:p w:rsidR="00A014E6" w:rsidRDefault="00A014E6" w:rsidP="00895C35">
            <w:pPr>
              <w:jc w:val="center"/>
            </w:pPr>
            <w:r>
              <w:t>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43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>20</w:t>
            </w:r>
          </w:p>
          <w:p w:rsidR="00A014E6" w:rsidRDefault="00A014E6" w:rsidP="00CC00E9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CC00E9">
            <w:r>
              <w:t>Литературный вернисаж «Читаем, рисуем, лепим»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CC00E9">
            <w:r>
              <w:t>Бартулева Н.Н.</w:t>
            </w:r>
          </w:p>
        </w:tc>
        <w:tc>
          <w:tcPr>
            <w:tcW w:w="2977" w:type="dxa"/>
          </w:tcPr>
          <w:p w:rsidR="00A014E6" w:rsidRDefault="00A014E6" w:rsidP="00CC00E9">
            <w:r>
              <w:t>Чтение книг и выполнение творческих заданий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44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Урок-предупреждение «Цени свою жизнь»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A014E6" w:rsidRPr="001C1B27" w:rsidRDefault="00A014E6" w:rsidP="00895C35">
            <w:pPr>
              <w:spacing w:before="100" w:beforeAutospacing="1" w:after="100" w:afterAutospacing="1"/>
              <w:rPr>
                <w:lang w:eastAsia="en-US"/>
              </w:rPr>
            </w:pPr>
            <w:r w:rsidRPr="001C1B27">
              <w:rPr>
                <w:bCs/>
              </w:rPr>
              <w:t>Ц</w:t>
            </w:r>
            <w:r w:rsidRPr="001C1B27">
              <w:rPr>
                <w:color w:val="000000"/>
              </w:rPr>
              <w:t>елью урока  является воспитание у молодого поколения ценностн</w:t>
            </w:r>
            <w:r>
              <w:rPr>
                <w:color w:val="000000"/>
              </w:rPr>
              <w:t>ого отношения к своему здоровью</w:t>
            </w:r>
          </w:p>
        </w:tc>
        <w:tc>
          <w:tcPr>
            <w:tcW w:w="1276" w:type="dxa"/>
          </w:tcPr>
          <w:p w:rsidR="00A014E6" w:rsidRPr="001C1B27" w:rsidRDefault="00A014E6" w:rsidP="00895C35">
            <w:pPr>
              <w:spacing w:line="276" w:lineRule="auto"/>
              <w:jc w:val="center"/>
              <w:rPr>
                <w:lang w:eastAsia="en-US"/>
              </w:rPr>
            </w:pPr>
            <w:r w:rsidRPr="001C1B27">
              <w:rPr>
                <w:lang w:eastAsia="en-US"/>
              </w:rP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45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21</w:t>
            </w:r>
          </w:p>
          <w:p w:rsidR="00A014E6" w:rsidRPr="00FD6CCC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835682" w:rsidRDefault="00A014E6" w:rsidP="00E35D23">
            <w:r w:rsidRPr="009B10DC">
              <w:t>Всероссийский конкурс «Читаем Альберта Лиханова: книги о совести и доброте»</w:t>
            </w:r>
          </w:p>
        </w:tc>
        <w:tc>
          <w:tcPr>
            <w:tcW w:w="2551" w:type="dxa"/>
          </w:tcPr>
          <w:p w:rsidR="00A014E6" w:rsidRPr="0086632B" w:rsidRDefault="00A014E6" w:rsidP="00E35D23">
            <w:pPr>
              <w:suppressAutoHyphens/>
            </w:pPr>
            <w:r w:rsidRPr="00F33174">
              <w:t>Березовская сельская библиотека</w:t>
            </w:r>
          </w:p>
        </w:tc>
        <w:tc>
          <w:tcPr>
            <w:tcW w:w="2268" w:type="dxa"/>
          </w:tcPr>
          <w:p w:rsidR="00A014E6" w:rsidRPr="0086632B" w:rsidRDefault="00A014E6" w:rsidP="00E35D23">
            <w:r w:rsidRPr="00F33174">
              <w:t>Трошкина Л.И.</w:t>
            </w:r>
          </w:p>
        </w:tc>
        <w:tc>
          <w:tcPr>
            <w:tcW w:w="2977" w:type="dxa"/>
          </w:tcPr>
          <w:p w:rsidR="00A014E6" w:rsidRPr="000B3B79" w:rsidRDefault="00A014E6" w:rsidP="00E35D23">
            <w:r>
              <w:t>Создание творческой работы по произведению писателя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2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46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21</w:t>
            </w:r>
          </w:p>
          <w:p w:rsidR="00A014E6" w:rsidRPr="00C04647" w:rsidRDefault="00A014E6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Литературно-игровой калейдоскоп «Семья - крепость главная твоя»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411B1D">
            <w:r>
              <w:t>Папст О.М.</w:t>
            </w:r>
          </w:p>
        </w:tc>
        <w:tc>
          <w:tcPr>
            <w:tcW w:w="2977" w:type="dxa"/>
          </w:tcPr>
          <w:p w:rsidR="00A014E6" w:rsidRDefault="00A014E6" w:rsidP="00411B1D">
            <w:r>
              <w:t>Приглашены две многодетные семьи для участия в литературном турнире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9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47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>22</w:t>
            </w:r>
          </w:p>
          <w:p w:rsidR="00A014E6" w:rsidRDefault="00A014E6" w:rsidP="00CC00E9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CC00E9">
            <w:r>
              <w:t>Путешествие в историю «Великие просветители Кирилл и Мефодий»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CC00E9">
            <w:r>
              <w:t>Буракова С.М.</w:t>
            </w:r>
          </w:p>
        </w:tc>
        <w:tc>
          <w:tcPr>
            <w:tcW w:w="2977" w:type="dxa"/>
          </w:tcPr>
          <w:p w:rsidR="00A014E6" w:rsidRDefault="00A014E6" w:rsidP="00CC00E9">
            <w:r>
              <w:t>Мероприятие ко Дню славянской письменности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48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jc w:val="center"/>
            </w:pPr>
            <w:r>
              <w:t>22</w:t>
            </w:r>
          </w:p>
          <w:p w:rsidR="00A014E6" w:rsidRDefault="00A014E6" w:rsidP="00895C35">
            <w:pPr>
              <w:snapToGrid w:val="0"/>
              <w:jc w:val="center"/>
            </w:pPr>
            <w:r>
              <w:rPr>
                <w:color w:val="000000" w:themeColor="text1"/>
              </w:rPr>
              <w:t>12</w:t>
            </w:r>
            <w:r>
              <w:rPr>
                <w:color w:val="000000" w:themeColor="text1"/>
                <w:vertAlign w:val="superscript"/>
              </w:rPr>
              <w:t>1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Default="00A014E6" w:rsidP="00895C35">
            <w:r>
              <w:t>Экскурс в историю «Великие просветители Кирилл и Мефодий»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r>
              <w:t>Валингер М.А.</w:t>
            </w:r>
          </w:p>
        </w:tc>
        <w:tc>
          <w:tcPr>
            <w:tcW w:w="2977" w:type="dxa"/>
          </w:tcPr>
          <w:p w:rsidR="00A014E6" w:rsidRDefault="00A014E6" w:rsidP="00895C35">
            <w:r>
              <w:t>Ко дню славянской письменности и культуры</w:t>
            </w:r>
          </w:p>
        </w:tc>
        <w:tc>
          <w:tcPr>
            <w:tcW w:w="1276" w:type="dxa"/>
          </w:tcPr>
          <w:p w:rsidR="00A014E6" w:rsidRDefault="00A014E6" w:rsidP="00895C35">
            <w:pPr>
              <w:jc w:val="center"/>
            </w:pPr>
            <w:r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49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>23</w:t>
            </w:r>
          </w:p>
          <w:p w:rsidR="00A014E6" w:rsidRDefault="00A014E6" w:rsidP="00CC00E9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CC00E9">
            <w:r>
              <w:t>Исторический экскурс «История русской письменности»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CC00E9">
            <w:r>
              <w:t>Мисник Л.И.</w:t>
            </w:r>
          </w:p>
        </w:tc>
        <w:tc>
          <w:tcPr>
            <w:tcW w:w="2977" w:type="dxa"/>
          </w:tcPr>
          <w:p w:rsidR="00A014E6" w:rsidRDefault="00A014E6" w:rsidP="00CC00E9">
            <w:r>
              <w:t>Мероприятие с подростками ко Дню славянской письменности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50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23</w:t>
            </w:r>
          </w:p>
          <w:p w:rsidR="00A014E6" w:rsidRPr="00246CC2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246CC2" w:rsidRDefault="00A014E6" w:rsidP="00E35D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6CC2">
              <w:rPr>
                <w:rFonts w:ascii="Times New Roman" w:hAnsi="Times New Roman"/>
                <w:sz w:val="24"/>
                <w:szCs w:val="24"/>
              </w:rPr>
              <w:t>Лестница-словесница «Что означает слово…»</w:t>
            </w:r>
          </w:p>
        </w:tc>
        <w:tc>
          <w:tcPr>
            <w:tcW w:w="2551" w:type="dxa"/>
          </w:tcPr>
          <w:p w:rsidR="00A014E6" w:rsidRDefault="00A014E6" w:rsidP="00E35D23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t>Широн Е.В.</w:t>
            </w:r>
          </w:p>
        </w:tc>
        <w:tc>
          <w:tcPr>
            <w:tcW w:w="2977" w:type="dxa"/>
          </w:tcPr>
          <w:p w:rsidR="00A014E6" w:rsidRDefault="00A014E6" w:rsidP="00E35D23">
            <w:pPr>
              <w:snapToGrid w:val="0"/>
            </w:pPr>
            <w:r>
              <w:t>Отгадывание загадок и ребусов о письменности</w:t>
            </w:r>
          </w:p>
        </w:tc>
        <w:tc>
          <w:tcPr>
            <w:tcW w:w="1276" w:type="dxa"/>
          </w:tcPr>
          <w:p w:rsidR="00A014E6" w:rsidRDefault="00A014E6" w:rsidP="00E35D23">
            <w:pPr>
              <w:snapToGrid w:val="0"/>
              <w:jc w:val="center"/>
            </w:pPr>
            <w:r>
              <w:t>7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51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23</w:t>
            </w:r>
          </w:p>
          <w:p w:rsidR="00A014E6" w:rsidRDefault="00A014E6" w:rsidP="00411B1D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Литературно-творческая мастерская «Путешествие в страну славянской азбуки»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Гайкова Н.И.</w:t>
            </w:r>
          </w:p>
        </w:tc>
        <w:tc>
          <w:tcPr>
            <w:tcW w:w="2977" w:type="dxa"/>
          </w:tcPr>
          <w:p w:rsidR="00A014E6" w:rsidRDefault="00A014E6" w:rsidP="00411B1D">
            <w:r>
              <w:t>История праздника, интеллектуальные задания, изготовление аппликации «Буквица»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52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jc w:val="center"/>
            </w:pPr>
            <w:r>
              <w:t>24</w:t>
            </w:r>
          </w:p>
          <w:p w:rsidR="00A014E6" w:rsidRPr="006329DB" w:rsidRDefault="00A014E6" w:rsidP="00411B1D">
            <w:pPr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</w:p>
          <w:p w:rsidR="00A014E6" w:rsidRPr="0014177A" w:rsidRDefault="00A014E6" w:rsidP="00411B1D">
            <w:pPr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A014E6" w:rsidRDefault="00A014E6" w:rsidP="00411B1D">
            <w:r>
              <w:t>Час информации «Как слово наше зарождалось»</w:t>
            </w:r>
          </w:p>
        </w:tc>
        <w:tc>
          <w:tcPr>
            <w:tcW w:w="2551" w:type="dxa"/>
          </w:tcPr>
          <w:p w:rsidR="00A014E6" w:rsidRDefault="00A014E6" w:rsidP="00411B1D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Ласточкина В.А.</w:t>
            </w:r>
          </w:p>
        </w:tc>
        <w:tc>
          <w:tcPr>
            <w:tcW w:w="2977" w:type="dxa"/>
          </w:tcPr>
          <w:p w:rsidR="00A014E6" w:rsidRDefault="00A014E6" w:rsidP="00411B1D">
            <w:r>
              <w:t xml:space="preserve">Участники узнают о заслуге братьев Кирилла и Мефодия в истории просвещения славянских народов, о возникновении </w:t>
            </w:r>
            <w:r>
              <w:lastRenderedPageBreak/>
              <w:t xml:space="preserve">письменности   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lastRenderedPageBreak/>
              <w:t>13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lastRenderedPageBreak/>
              <w:t>53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24</w:t>
            </w:r>
          </w:p>
          <w:p w:rsidR="00A014E6" w:rsidRPr="008E3504" w:rsidRDefault="00A014E6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 xml:space="preserve">Литературная гостиная «Шолохов М.А. – человек и писатель» к 120-летию со дня рождения 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Сосновоборская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411B1D">
            <w:r>
              <w:t>Папст О.М.</w:t>
            </w:r>
          </w:p>
        </w:tc>
        <w:tc>
          <w:tcPr>
            <w:tcW w:w="2977" w:type="dxa"/>
          </w:tcPr>
          <w:p w:rsidR="00A014E6" w:rsidRDefault="00A014E6" w:rsidP="00411B1D">
            <w:r>
              <w:t>Знакомство с автобиографией и произведениями Шолохова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11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54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Исторический экскурс «Дар Кирилла и Мефодия»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A014E6" w:rsidRPr="0025107F" w:rsidRDefault="00A014E6" w:rsidP="00895C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ascii="Noto Serif" w:hAnsi="Noto Serif"/>
                <w:color w:val="3C3C3C"/>
              </w:rPr>
              <w:t>Пользователи узнают о развитии славянской письменности с древних времен до наших дней </w:t>
            </w:r>
          </w:p>
        </w:tc>
        <w:tc>
          <w:tcPr>
            <w:tcW w:w="1276" w:type="dxa"/>
          </w:tcPr>
          <w:p w:rsidR="00A014E6" w:rsidRDefault="00A014E6" w:rsidP="00895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55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>26</w:t>
            </w:r>
          </w:p>
          <w:p w:rsidR="00A014E6" w:rsidRDefault="00A014E6" w:rsidP="00CC00E9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  <w:p w:rsidR="00A014E6" w:rsidRDefault="00A014E6" w:rsidP="00CC00E9">
            <w:pPr>
              <w:snapToGrid w:val="0"/>
              <w:jc w:val="center"/>
            </w:pPr>
          </w:p>
        </w:tc>
        <w:tc>
          <w:tcPr>
            <w:tcW w:w="4253" w:type="dxa"/>
          </w:tcPr>
          <w:p w:rsidR="00A014E6" w:rsidRDefault="00A014E6" w:rsidP="00CC00E9">
            <w:r>
              <w:t>Экскурс в профессию «Я б в библиотекари пошёл…»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CC00E9">
            <w:r>
              <w:t>Бартулева Н.Н.</w:t>
            </w:r>
          </w:p>
        </w:tc>
        <w:tc>
          <w:tcPr>
            <w:tcW w:w="2977" w:type="dxa"/>
          </w:tcPr>
          <w:p w:rsidR="00A014E6" w:rsidRDefault="00A014E6" w:rsidP="00CC00E9">
            <w:r>
              <w:t>Знакомство детей с профессией библиотекаря. Практические задания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56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>27</w:t>
            </w:r>
          </w:p>
          <w:p w:rsidR="00A014E6" w:rsidRPr="00025007" w:rsidRDefault="00A014E6" w:rsidP="00CC00E9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025007" w:rsidRDefault="00A014E6" w:rsidP="00CC00E9">
            <w:r>
              <w:t>Познавательный час «Профессия – библиотекарь»</w:t>
            </w:r>
          </w:p>
        </w:tc>
        <w:tc>
          <w:tcPr>
            <w:tcW w:w="2551" w:type="dxa"/>
          </w:tcPr>
          <w:p w:rsidR="00A014E6" w:rsidRPr="00025007" w:rsidRDefault="00A014E6" w:rsidP="00CC00E9"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CC00E9">
            <w:r>
              <w:t>Вохмянина Т.М.</w:t>
            </w:r>
          </w:p>
        </w:tc>
        <w:tc>
          <w:tcPr>
            <w:tcW w:w="2977" w:type="dxa"/>
          </w:tcPr>
          <w:p w:rsidR="00A014E6" w:rsidRDefault="00A014E6" w:rsidP="00CC00E9">
            <w:r>
              <w:t>Знакомство с профессией и различными библиотеками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57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27</w:t>
            </w:r>
          </w:p>
          <w:p w:rsidR="00A014E6" w:rsidRPr="000E26C7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F44B42" w:rsidRDefault="00A014E6" w:rsidP="00E35D23">
            <w:r w:rsidRPr="009B10DC">
              <w:t>Исторический экску</w:t>
            </w:r>
            <w:proofErr w:type="gramStart"/>
            <w:r w:rsidRPr="009B10DC">
              <w:t>рс в пр</w:t>
            </w:r>
            <w:proofErr w:type="gramEnd"/>
            <w:r w:rsidRPr="009B10DC">
              <w:t>офессию "Библиотекарь"</w:t>
            </w:r>
          </w:p>
        </w:tc>
        <w:tc>
          <w:tcPr>
            <w:tcW w:w="2551" w:type="dxa"/>
          </w:tcPr>
          <w:p w:rsidR="00A014E6" w:rsidRPr="00F33174" w:rsidRDefault="00A014E6" w:rsidP="00E35D23">
            <w:pPr>
              <w:suppressAutoHyphens/>
            </w:pPr>
            <w:r w:rsidRPr="00F33174">
              <w:t>Березовская сельская библиотека</w:t>
            </w:r>
          </w:p>
        </w:tc>
        <w:tc>
          <w:tcPr>
            <w:tcW w:w="2268" w:type="dxa"/>
          </w:tcPr>
          <w:p w:rsidR="00A014E6" w:rsidRPr="00F33174" w:rsidRDefault="00A014E6" w:rsidP="00E35D23">
            <w:r w:rsidRPr="00F33174">
              <w:t>Трошкина Л.И.</w:t>
            </w:r>
          </w:p>
        </w:tc>
        <w:tc>
          <w:tcPr>
            <w:tcW w:w="2977" w:type="dxa"/>
          </w:tcPr>
          <w:p w:rsidR="00A014E6" w:rsidRPr="00F44B42" w:rsidRDefault="00A014E6" w:rsidP="00E35D23">
            <w:r>
              <w:t>Знакомство с историей профессии библиотекаря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58</w:t>
            </w:r>
          </w:p>
        </w:tc>
        <w:tc>
          <w:tcPr>
            <w:tcW w:w="1559" w:type="dxa"/>
            <w:gridSpan w:val="2"/>
          </w:tcPr>
          <w:p w:rsidR="00A014E6" w:rsidRDefault="00A014E6" w:rsidP="00895C35">
            <w:pPr>
              <w:snapToGrid w:val="0"/>
              <w:jc w:val="center"/>
            </w:pPr>
            <w:r>
              <w:t>27</w:t>
            </w:r>
          </w:p>
          <w:p w:rsidR="00A014E6" w:rsidRDefault="00A014E6" w:rsidP="00895C35">
            <w:pPr>
              <w:snapToGrid w:val="0"/>
              <w:jc w:val="center"/>
            </w:pPr>
            <w:r>
              <w:rPr>
                <w:color w:val="000000" w:themeColor="text1"/>
              </w:rPr>
              <w:t>11</w:t>
            </w:r>
            <w:r>
              <w:rPr>
                <w:color w:val="000000" w:themeColor="text1"/>
                <w:vertAlign w:val="superscript"/>
              </w:rPr>
              <w:t>0</w:t>
            </w:r>
            <w:r w:rsidRPr="00DE6348">
              <w:rPr>
                <w:color w:val="000000" w:themeColor="text1"/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Default="00A014E6" w:rsidP="00895C35">
            <w:r>
              <w:t>День дублёра «Зову в свою профессию»</w:t>
            </w:r>
          </w:p>
        </w:tc>
        <w:tc>
          <w:tcPr>
            <w:tcW w:w="2551" w:type="dxa"/>
          </w:tcPr>
          <w:p w:rsidR="00A014E6" w:rsidRDefault="00A014E6" w:rsidP="00895C35">
            <w:pPr>
              <w:suppressAutoHyphens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r>
              <w:t>Валингер М.А.</w:t>
            </w:r>
          </w:p>
        </w:tc>
        <w:tc>
          <w:tcPr>
            <w:tcW w:w="2977" w:type="dxa"/>
          </w:tcPr>
          <w:p w:rsidR="00A014E6" w:rsidRDefault="00A014E6" w:rsidP="00895C35">
            <w:r>
              <w:t xml:space="preserve">Ко дню библиотек, ребята выступят в   роли библиотекаря </w:t>
            </w:r>
          </w:p>
        </w:tc>
        <w:tc>
          <w:tcPr>
            <w:tcW w:w="1276" w:type="dxa"/>
          </w:tcPr>
          <w:p w:rsidR="00A014E6" w:rsidRDefault="00A014E6" w:rsidP="00895C35">
            <w:pPr>
              <w:jc w:val="center"/>
            </w:pPr>
            <w:r>
              <w:t>6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59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  <w:p w:rsidR="00A014E6" w:rsidRPr="00704880" w:rsidRDefault="00A014E6" w:rsidP="00E35D23">
            <w:pPr>
              <w:pStyle w:val="Default"/>
              <w:jc w:val="center"/>
              <w:rPr>
                <w:color w:val="auto"/>
              </w:rPr>
            </w:pPr>
            <w:r w:rsidRPr="00582033">
              <w:t>16</w:t>
            </w:r>
            <w:r w:rsidRPr="00582033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82622F" w:rsidRDefault="00A014E6" w:rsidP="00E35D23">
            <w:pPr>
              <w:pStyle w:val="Default"/>
              <w:jc w:val="both"/>
              <w:rPr>
                <w:color w:val="auto"/>
              </w:rPr>
            </w:pPr>
            <w:r w:rsidRPr="0082622F">
              <w:t xml:space="preserve">Информационная беседа «Дети говорят телефону доверия </w:t>
            </w:r>
            <w:r>
              <w:t>«</w:t>
            </w:r>
            <w:r w:rsidRPr="0082622F">
              <w:t>ДА!»</w:t>
            </w:r>
          </w:p>
        </w:tc>
        <w:tc>
          <w:tcPr>
            <w:tcW w:w="2551" w:type="dxa"/>
          </w:tcPr>
          <w:p w:rsidR="00A014E6" w:rsidRPr="00F54016" w:rsidRDefault="00A014E6" w:rsidP="00E35D23">
            <w:pPr>
              <w:rPr>
                <w:spacing w:val="-8"/>
              </w:rPr>
            </w:pPr>
            <w:r w:rsidRPr="00F54016">
              <w:t>Кытатская сельская библиотека</w:t>
            </w:r>
          </w:p>
        </w:tc>
        <w:tc>
          <w:tcPr>
            <w:tcW w:w="2268" w:type="dxa"/>
          </w:tcPr>
          <w:p w:rsidR="00A014E6" w:rsidRPr="00F54016" w:rsidRDefault="00A014E6" w:rsidP="00E35D23">
            <w:r w:rsidRPr="00F54016">
              <w:t>Иванова Р.А.</w:t>
            </w:r>
          </w:p>
        </w:tc>
        <w:tc>
          <w:tcPr>
            <w:tcW w:w="2977" w:type="dxa"/>
          </w:tcPr>
          <w:p w:rsidR="00A014E6" w:rsidRPr="0082622F" w:rsidRDefault="00A014E6" w:rsidP="00E35D23">
            <w:pPr>
              <w:rPr>
                <w:bCs/>
                <w:iCs/>
              </w:rPr>
            </w:pPr>
            <w:r w:rsidRPr="0082622F">
              <w:rPr>
                <w:color w:val="262626"/>
                <w:shd w:val="clear" w:color="auto" w:fill="FFFFFF"/>
              </w:rPr>
              <w:t xml:space="preserve">Беседа </w:t>
            </w:r>
            <w:r>
              <w:rPr>
                <w:color w:val="262626"/>
                <w:shd w:val="clear" w:color="auto" w:fill="FFFFFF"/>
              </w:rPr>
              <w:t>о том, что телефон доверия даё</w:t>
            </w:r>
            <w:r w:rsidRPr="0082622F">
              <w:rPr>
                <w:color w:val="262626"/>
                <w:shd w:val="clear" w:color="auto" w:fill="FFFFFF"/>
              </w:rPr>
              <w:t>т возможность получить поддержку в трудной ситуации, ра</w:t>
            </w:r>
            <w:r>
              <w:rPr>
                <w:color w:val="262626"/>
                <w:shd w:val="clear" w:color="auto" w:fill="FFFFFF"/>
              </w:rPr>
              <w:t>зобраться в том, что происходит</w:t>
            </w:r>
            <w:r w:rsidRPr="0082622F">
              <w:rPr>
                <w:color w:val="262626"/>
                <w:shd w:val="clear" w:color="auto" w:fill="FFFFFF"/>
              </w:rPr>
              <w:t xml:space="preserve"> и решить, какие шаги сделать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15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60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</w:pPr>
            <w:r>
              <w:t>30</w:t>
            </w:r>
          </w:p>
          <w:p w:rsidR="00A014E6" w:rsidRDefault="00A014E6" w:rsidP="00411B1D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r>
              <w:t>Урок здоровья «Здоровое поколение – богатство России»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411B1D">
            <w:r>
              <w:t>Скардина С.П.</w:t>
            </w:r>
          </w:p>
        </w:tc>
        <w:tc>
          <w:tcPr>
            <w:tcW w:w="2977" w:type="dxa"/>
          </w:tcPr>
          <w:p w:rsidR="00A014E6" w:rsidRPr="00E239D0" w:rsidRDefault="00A014E6" w:rsidP="00411B1D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правилами здорового питания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5 - 8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61</w:t>
            </w:r>
          </w:p>
        </w:tc>
        <w:tc>
          <w:tcPr>
            <w:tcW w:w="1559" w:type="dxa"/>
            <w:gridSpan w:val="2"/>
          </w:tcPr>
          <w:p w:rsidR="00A014E6" w:rsidRDefault="00A014E6" w:rsidP="00E35D23">
            <w:pPr>
              <w:snapToGrid w:val="0"/>
              <w:jc w:val="center"/>
            </w:pPr>
            <w:r>
              <w:t>31</w:t>
            </w:r>
          </w:p>
          <w:p w:rsidR="00A014E6" w:rsidRPr="00B80E40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E35D23">
            <w:pPr>
              <w:jc w:val="both"/>
            </w:pPr>
            <w:r>
              <w:t>Беседа «Твоё здоровье»</w:t>
            </w:r>
          </w:p>
        </w:tc>
        <w:tc>
          <w:tcPr>
            <w:tcW w:w="2551" w:type="dxa"/>
          </w:tcPr>
          <w:p w:rsidR="00A014E6" w:rsidRDefault="00A014E6" w:rsidP="00E35D23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t>Евлоева А.Ф.</w:t>
            </w:r>
          </w:p>
        </w:tc>
        <w:tc>
          <w:tcPr>
            <w:tcW w:w="2977" w:type="dxa"/>
          </w:tcPr>
          <w:p w:rsidR="00A014E6" w:rsidRDefault="00A014E6" w:rsidP="00E35D23">
            <w:r>
              <w:t>Ребята ознакомятся с позитивными и негативными факторами</w:t>
            </w:r>
            <w:proofErr w:type="gramStart"/>
            <w:r>
              <w:t xml:space="preserve"> ,</w:t>
            </w:r>
            <w:proofErr w:type="gramEnd"/>
            <w:r>
              <w:t xml:space="preserve"> влияющими на здоровье человека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62</w:t>
            </w:r>
          </w:p>
        </w:tc>
        <w:tc>
          <w:tcPr>
            <w:tcW w:w="1559" w:type="dxa"/>
            <w:gridSpan w:val="2"/>
          </w:tcPr>
          <w:p w:rsidR="00A014E6" w:rsidRDefault="00A014E6" w:rsidP="00CC00E9">
            <w:pPr>
              <w:snapToGrid w:val="0"/>
              <w:jc w:val="center"/>
            </w:pPr>
            <w:r>
              <w:t xml:space="preserve">В течение </w:t>
            </w:r>
            <w:r>
              <w:lastRenderedPageBreak/>
              <w:t>месяца</w:t>
            </w:r>
          </w:p>
        </w:tc>
        <w:tc>
          <w:tcPr>
            <w:tcW w:w="4253" w:type="dxa"/>
          </w:tcPr>
          <w:p w:rsidR="00A014E6" w:rsidRDefault="00A014E6" w:rsidP="00CC00E9">
            <w:r>
              <w:lastRenderedPageBreak/>
              <w:t xml:space="preserve">Онлайн-обзоры «Страницы Великой </w:t>
            </w:r>
            <w:r>
              <w:lastRenderedPageBreak/>
              <w:t>Отечественной войны»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lastRenderedPageBreak/>
              <w:t xml:space="preserve">Сообщество ЦДБ </w:t>
            </w:r>
            <w:r>
              <w:lastRenderedPageBreak/>
              <w:t xml:space="preserve">«ВКонтакте»  </w:t>
            </w:r>
          </w:p>
        </w:tc>
        <w:tc>
          <w:tcPr>
            <w:tcW w:w="2268" w:type="dxa"/>
          </w:tcPr>
          <w:p w:rsidR="00A014E6" w:rsidRDefault="00A014E6" w:rsidP="00CC00E9">
            <w:r>
              <w:lastRenderedPageBreak/>
              <w:t>Бумаго Т.Г.</w:t>
            </w:r>
          </w:p>
        </w:tc>
        <w:tc>
          <w:tcPr>
            <w:tcW w:w="2977" w:type="dxa"/>
          </w:tcPr>
          <w:p w:rsidR="00A014E6" w:rsidRDefault="00A014E6" w:rsidP="00CC00E9">
            <w:r>
              <w:t xml:space="preserve">В сообществе </w:t>
            </w:r>
            <w:r>
              <w:lastRenderedPageBreak/>
              <w:t>«ВКонтакте»  информация о нашем районе в годы Великой Отечественной войны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lastRenderedPageBreak/>
              <w:t>20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lastRenderedPageBreak/>
              <w:t>63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Дата открыта</w:t>
            </w:r>
          </w:p>
        </w:tc>
        <w:tc>
          <w:tcPr>
            <w:tcW w:w="4253" w:type="dxa"/>
          </w:tcPr>
          <w:p w:rsidR="00A014E6" w:rsidRPr="00313329" w:rsidRDefault="00A014E6" w:rsidP="00411B1D">
            <w:r w:rsidRPr="00BB615C">
              <w:t>Экскурсия «Не забудем их подвиг великий»</w:t>
            </w:r>
          </w:p>
        </w:tc>
        <w:tc>
          <w:tcPr>
            <w:tcW w:w="2551" w:type="dxa"/>
          </w:tcPr>
          <w:p w:rsidR="00A014E6" w:rsidRDefault="00A014E6" w:rsidP="00411B1D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A014E6" w:rsidRPr="005C5B23" w:rsidRDefault="00A014E6" w:rsidP="00411B1D">
            <w:r w:rsidRPr="00852A14">
              <w:t>Бормова Т.И.</w:t>
            </w:r>
          </w:p>
        </w:tc>
        <w:tc>
          <w:tcPr>
            <w:tcW w:w="2977" w:type="dxa"/>
          </w:tcPr>
          <w:p w:rsidR="00A014E6" w:rsidRPr="00BC7929" w:rsidRDefault="00A014E6" w:rsidP="00411B1D">
            <w:r>
              <w:t>Экскурсия для школьников в музей Боевой и Трудовой Славы им. Героя Советского Союза Волкова П.С.</w:t>
            </w:r>
          </w:p>
        </w:tc>
        <w:tc>
          <w:tcPr>
            <w:tcW w:w="1276" w:type="dxa"/>
          </w:tcPr>
          <w:p w:rsidR="00A014E6" w:rsidRDefault="00A014E6" w:rsidP="00411B1D">
            <w:pPr>
              <w:snapToGrid w:val="0"/>
              <w:jc w:val="center"/>
            </w:pPr>
            <w:r>
              <w:t>20</w:t>
            </w:r>
          </w:p>
        </w:tc>
      </w:tr>
      <w:tr w:rsidR="00A014E6" w:rsidRPr="004A3AA1" w:rsidTr="00DD63A5">
        <w:trPr>
          <w:trHeight w:val="267"/>
        </w:trPr>
        <w:tc>
          <w:tcPr>
            <w:tcW w:w="671" w:type="dxa"/>
          </w:tcPr>
          <w:p w:rsidR="00A014E6" w:rsidRDefault="00A014E6" w:rsidP="00CC00E9">
            <w:pPr>
              <w:jc w:val="center"/>
            </w:pPr>
            <w:r>
              <w:t>64</w:t>
            </w:r>
          </w:p>
        </w:tc>
        <w:tc>
          <w:tcPr>
            <w:tcW w:w="1559" w:type="dxa"/>
            <w:gridSpan w:val="2"/>
          </w:tcPr>
          <w:p w:rsidR="00A014E6" w:rsidRDefault="00A014E6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Дата открыта</w:t>
            </w:r>
          </w:p>
        </w:tc>
        <w:tc>
          <w:tcPr>
            <w:tcW w:w="4253" w:type="dxa"/>
          </w:tcPr>
          <w:p w:rsidR="00A014E6" w:rsidRPr="00FA3141" w:rsidRDefault="00A014E6" w:rsidP="00411B1D">
            <w:pPr>
              <w:snapToGrid w:val="0"/>
            </w:pPr>
            <w:r w:rsidRPr="00FF01EC">
              <w:t>Торжественное закрытие народного университета «Активное долголетие»</w:t>
            </w:r>
          </w:p>
        </w:tc>
        <w:tc>
          <w:tcPr>
            <w:tcW w:w="2551" w:type="dxa"/>
          </w:tcPr>
          <w:p w:rsidR="00A014E6" w:rsidRDefault="00A014E6" w:rsidP="00411B1D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A014E6" w:rsidRPr="00852A14" w:rsidRDefault="00A014E6" w:rsidP="00411B1D">
            <w:pPr>
              <w:snapToGrid w:val="0"/>
            </w:pPr>
            <w:r w:rsidRPr="00852A14">
              <w:t>Бормова Т.И.</w:t>
            </w:r>
          </w:p>
        </w:tc>
        <w:tc>
          <w:tcPr>
            <w:tcW w:w="2977" w:type="dxa"/>
          </w:tcPr>
          <w:p w:rsidR="00A014E6" w:rsidRDefault="00A014E6" w:rsidP="00411B1D">
            <w:r w:rsidRPr="00FF01EC">
              <w:t>Торжественное закрытие народного университета «Активное долголетие»</w:t>
            </w:r>
          </w:p>
        </w:tc>
        <w:tc>
          <w:tcPr>
            <w:tcW w:w="1276" w:type="dxa"/>
          </w:tcPr>
          <w:p w:rsidR="00A014E6" w:rsidRDefault="00A014E6" w:rsidP="00411B1D">
            <w:pPr>
              <w:snapToGrid w:val="0"/>
              <w:jc w:val="center"/>
            </w:pPr>
            <w:r>
              <w:t>24</w:t>
            </w:r>
          </w:p>
        </w:tc>
      </w:tr>
      <w:tr w:rsidR="00A014E6" w:rsidRPr="004A3AA1" w:rsidTr="004040BF">
        <w:trPr>
          <w:trHeight w:val="299"/>
        </w:trPr>
        <w:tc>
          <w:tcPr>
            <w:tcW w:w="15555" w:type="dxa"/>
            <w:gridSpan w:val="8"/>
          </w:tcPr>
          <w:p w:rsidR="00A014E6" w:rsidRPr="004A3AA1" w:rsidRDefault="00A014E6" w:rsidP="00CC00E9">
            <w:pPr>
              <w:jc w:val="center"/>
              <w:rPr>
                <w:b/>
              </w:rPr>
            </w:pPr>
            <w:r>
              <w:rPr>
                <w:b/>
              </w:rPr>
              <w:t>Тематические акции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A014E6" w:rsidP="00CC00E9">
            <w:pPr>
              <w:jc w:val="center"/>
            </w:pPr>
            <w:r>
              <w:t>65</w:t>
            </w:r>
          </w:p>
        </w:tc>
        <w:tc>
          <w:tcPr>
            <w:tcW w:w="1550" w:type="dxa"/>
          </w:tcPr>
          <w:p w:rsidR="00A014E6" w:rsidRPr="00DE6348" w:rsidRDefault="00A014E6" w:rsidP="00895C35">
            <w:pPr>
              <w:snapToGrid w:val="0"/>
              <w:jc w:val="center"/>
            </w:pPr>
            <w:r>
              <w:t>01</w:t>
            </w:r>
          </w:p>
          <w:p w:rsidR="00A014E6" w:rsidRPr="00DE6348" w:rsidRDefault="00A014E6" w:rsidP="00895C35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DE6348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Pr="00DE6348" w:rsidRDefault="00A014E6" w:rsidP="00895C35">
            <w:pPr>
              <w:snapToGrid w:val="0"/>
            </w:pPr>
            <w:r>
              <w:t xml:space="preserve">Уличная акция «Помощь пожилым» </w:t>
            </w:r>
          </w:p>
        </w:tc>
        <w:tc>
          <w:tcPr>
            <w:tcW w:w="2551" w:type="dxa"/>
          </w:tcPr>
          <w:p w:rsidR="00A014E6" w:rsidRPr="00DE6348" w:rsidRDefault="00A014E6" w:rsidP="00895C35">
            <w:r>
              <w:t>Придомовые территории на улицах села</w:t>
            </w:r>
          </w:p>
        </w:tc>
        <w:tc>
          <w:tcPr>
            <w:tcW w:w="2268" w:type="dxa"/>
          </w:tcPr>
          <w:p w:rsidR="00A014E6" w:rsidRPr="00DE6348" w:rsidRDefault="00A014E6" w:rsidP="00895C35">
            <w:r w:rsidRPr="00DE6348">
              <w:t>Валингер М.А.</w:t>
            </w:r>
          </w:p>
          <w:p w:rsidR="00A014E6" w:rsidRDefault="00A014E6" w:rsidP="00895C35">
            <w:r>
              <w:t>Сучкова Е.Н.</w:t>
            </w:r>
          </w:p>
          <w:p w:rsidR="00A014E6" w:rsidRPr="00DE6348" w:rsidRDefault="00A014E6" w:rsidP="00895C35">
            <w:r>
              <w:t>Ткачёва Ю.И.</w:t>
            </w:r>
          </w:p>
        </w:tc>
        <w:tc>
          <w:tcPr>
            <w:tcW w:w="2977" w:type="dxa"/>
          </w:tcPr>
          <w:p w:rsidR="00A014E6" w:rsidRPr="00DE6348" w:rsidRDefault="00A014E6" w:rsidP="00895C35">
            <w:pPr>
              <w:snapToGrid w:val="0"/>
            </w:pPr>
            <w:r>
              <w:t>Уборка территории около домов людей со специальными потребностями и физическими ограничениями</w:t>
            </w:r>
          </w:p>
        </w:tc>
        <w:tc>
          <w:tcPr>
            <w:tcW w:w="1276" w:type="dxa"/>
          </w:tcPr>
          <w:p w:rsidR="00A014E6" w:rsidRPr="00DE6348" w:rsidRDefault="00A014E6" w:rsidP="00895C35">
            <w:pPr>
              <w:snapToGrid w:val="0"/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A014E6" w:rsidP="00CC00E9">
            <w:pPr>
              <w:jc w:val="center"/>
            </w:pPr>
            <w:r>
              <w:t>66</w:t>
            </w:r>
          </w:p>
        </w:tc>
        <w:tc>
          <w:tcPr>
            <w:tcW w:w="1550" w:type="dxa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A014E6" w:rsidRPr="00E010EC" w:rsidRDefault="00A014E6" w:rsidP="00895C35">
            <w:pPr>
              <w:snapToGrid w:val="0"/>
            </w:pPr>
            <w:r w:rsidRPr="003716D5">
              <w:t>Всероссийская акция «Окна Победы»</w:t>
            </w:r>
          </w:p>
        </w:tc>
        <w:tc>
          <w:tcPr>
            <w:tcW w:w="2551" w:type="dxa"/>
          </w:tcPr>
          <w:p w:rsidR="00A014E6" w:rsidRDefault="00A014E6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A014E6" w:rsidRDefault="00A014E6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A014E6" w:rsidRPr="009C0296" w:rsidRDefault="00A014E6" w:rsidP="00895C35">
            <w:pPr>
              <w:pStyle w:val="ad"/>
              <w:spacing w:after="0" w:afterAutospacing="0" w:line="276" w:lineRule="auto"/>
              <w:rPr>
                <w:lang w:eastAsia="en-US"/>
              </w:rPr>
            </w:pPr>
            <w:r>
              <w:rPr>
                <w:color w:val="404040"/>
                <w:shd w:val="clear" w:color="auto" w:fill="FFFFFF"/>
              </w:rPr>
              <w:t>М</w:t>
            </w:r>
            <w:r w:rsidRPr="009C0296">
              <w:rPr>
                <w:color w:val="404040"/>
                <w:shd w:val="clear" w:color="auto" w:fill="FFFFFF"/>
              </w:rPr>
              <w:t>ы отдаём дань памяти подвигу и доблести героев Великой</w:t>
            </w:r>
            <w:r>
              <w:rPr>
                <w:color w:val="404040"/>
                <w:shd w:val="clear" w:color="auto" w:fill="FFFFFF"/>
              </w:rPr>
              <w:t xml:space="preserve"> Отечественной войны, </w:t>
            </w:r>
            <w:r w:rsidRPr="009C0296">
              <w:rPr>
                <w:color w:val="404040"/>
                <w:shd w:val="clear" w:color="auto" w:fill="FFFFFF"/>
              </w:rPr>
              <w:t>выражаем благодарность всем тем, кто</w:t>
            </w:r>
            <w:r>
              <w:rPr>
                <w:color w:val="404040"/>
                <w:shd w:val="clear" w:color="auto" w:fill="FFFFFF"/>
              </w:rPr>
              <w:t xml:space="preserve"> подарил нам мирное небо</w:t>
            </w:r>
          </w:p>
        </w:tc>
        <w:tc>
          <w:tcPr>
            <w:tcW w:w="1276" w:type="dxa"/>
          </w:tcPr>
          <w:p w:rsidR="00A014E6" w:rsidRDefault="00A014E6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67</w:t>
            </w:r>
          </w:p>
        </w:tc>
        <w:tc>
          <w:tcPr>
            <w:tcW w:w="1550" w:type="dxa"/>
          </w:tcPr>
          <w:p w:rsidR="00A014E6" w:rsidRDefault="00A014E6" w:rsidP="00E35D23">
            <w:pPr>
              <w:snapToGrid w:val="0"/>
              <w:jc w:val="center"/>
            </w:pPr>
            <w:r>
              <w:t>02</w:t>
            </w:r>
          </w:p>
          <w:p w:rsidR="00A014E6" w:rsidRPr="00DD2F06" w:rsidRDefault="00A014E6" w:rsidP="00E35D23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E010EC" w:rsidRDefault="00A014E6" w:rsidP="00E35D23">
            <w:pPr>
              <w:snapToGrid w:val="0"/>
            </w:pPr>
            <w:r w:rsidRPr="003716D5">
              <w:t>Всероссийская акция «Окна Победы»</w:t>
            </w:r>
          </w:p>
        </w:tc>
        <w:tc>
          <w:tcPr>
            <w:tcW w:w="2551" w:type="dxa"/>
          </w:tcPr>
          <w:p w:rsidR="00A014E6" w:rsidRPr="00E010EC" w:rsidRDefault="00A014E6" w:rsidP="00E35D23">
            <w:r w:rsidRPr="003716D5">
              <w:t>Березовская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E35D23">
            <w:r w:rsidRPr="003716D5">
              <w:t>Трошкина Л.И.</w:t>
            </w:r>
          </w:p>
        </w:tc>
        <w:tc>
          <w:tcPr>
            <w:tcW w:w="2977" w:type="dxa"/>
          </w:tcPr>
          <w:p w:rsidR="00A014E6" w:rsidRPr="00E010EC" w:rsidRDefault="00A014E6" w:rsidP="00E35D23">
            <w:pPr>
              <w:snapToGrid w:val="0"/>
            </w:pPr>
            <w:r w:rsidRPr="003716D5">
              <w:t>Оформление праздничных окон ко Дню Победы</w:t>
            </w:r>
          </w:p>
        </w:tc>
        <w:tc>
          <w:tcPr>
            <w:tcW w:w="1276" w:type="dxa"/>
          </w:tcPr>
          <w:p w:rsidR="00A014E6" w:rsidRPr="00E010EC" w:rsidRDefault="00A014E6" w:rsidP="00E35D23">
            <w:pPr>
              <w:snapToGrid w:val="0"/>
              <w:jc w:val="center"/>
            </w:pPr>
            <w:r>
              <w:t>6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68</w:t>
            </w:r>
          </w:p>
        </w:tc>
        <w:tc>
          <w:tcPr>
            <w:tcW w:w="1550" w:type="dxa"/>
          </w:tcPr>
          <w:p w:rsidR="00A014E6" w:rsidRDefault="00A014E6" w:rsidP="00E35D23">
            <w:pPr>
              <w:jc w:val="center"/>
            </w:pPr>
            <w:r>
              <w:t>02</w:t>
            </w:r>
          </w:p>
          <w:p w:rsidR="00A014E6" w:rsidRDefault="00A014E6" w:rsidP="00E35D23">
            <w:pPr>
              <w:jc w:val="center"/>
            </w:pPr>
            <w:r>
              <w:t>13</w:t>
            </w:r>
            <w:r>
              <w:rPr>
                <w:vertAlign w:val="superscript"/>
              </w:rPr>
              <w:t>0</w:t>
            </w:r>
            <w:r w:rsidRPr="00C67B87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Pr="00E010EC" w:rsidRDefault="00A014E6" w:rsidP="00895C35">
            <w:pPr>
              <w:snapToGrid w:val="0"/>
            </w:pPr>
            <w:r w:rsidRPr="003716D5">
              <w:t>Всероссийская акция «Окна Победы»</w:t>
            </w:r>
          </w:p>
        </w:tc>
        <w:tc>
          <w:tcPr>
            <w:tcW w:w="2551" w:type="dxa"/>
          </w:tcPr>
          <w:p w:rsidR="00A014E6" w:rsidRPr="00F54016" w:rsidRDefault="00A014E6" w:rsidP="00E35D23">
            <w:pPr>
              <w:rPr>
                <w:spacing w:val="-8"/>
              </w:rPr>
            </w:pPr>
            <w:r w:rsidRPr="00F54016">
              <w:t>Кытатская сельская библиотека</w:t>
            </w:r>
          </w:p>
        </w:tc>
        <w:tc>
          <w:tcPr>
            <w:tcW w:w="2268" w:type="dxa"/>
          </w:tcPr>
          <w:p w:rsidR="00A014E6" w:rsidRPr="00F54016" w:rsidRDefault="00A014E6" w:rsidP="00E35D23">
            <w:r w:rsidRPr="00F54016">
              <w:t>Иванова Р.А.</w:t>
            </w:r>
          </w:p>
        </w:tc>
        <w:tc>
          <w:tcPr>
            <w:tcW w:w="2977" w:type="dxa"/>
          </w:tcPr>
          <w:p w:rsidR="00A014E6" w:rsidRDefault="00A014E6" w:rsidP="00E35D23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Размещение информации о событиях </w:t>
            </w:r>
            <w:r>
              <w:t>Великой Отечественной войны</w:t>
            </w:r>
            <w:r>
              <w:rPr>
                <w:bCs/>
                <w:iCs/>
              </w:rPr>
              <w:t xml:space="preserve"> в окнах библиотеки</w:t>
            </w:r>
          </w:p>
        </w:tc>
        <w:tc>
          <w:tcPr>
            <w:tcW w:w="1276" w:type="dxa"/>
          </w:tcPr>
          <w:p w:rsidR="00A014E6" w:rsidRDefault="00A014E6" w:rsidP="00E35D23">
            <w:pPr>
              <w:snapToGrid w:val="0"/>
              <w:jc w:val="center"/>
            </w:pPr>
            <w:r>
              <w:t>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69</w:t>
            </w:r>
          </w:p>
        </w:tc>
        <w:tc>
          <w:tcPr>
            <w:tcW w:w="1550" w:type="dxa"/>
          </w:tcPr>
          <w:p w:rsidR="00A014E6" w:rsidRPr="00C209D5" w:rsidRDefault="00A014E6" w:rsidP="00895C35">
            <w:pPr>
              <w:snapToGrid w:val="0"/>
              <w:jc w:val="center"/>
            </w:pPr>
            <w:r w:rsidRPr="00C209D5">
              <w:t>02</w:t>
            </w:r>
          </w:p>
          <w:p w:rsidR="00A014E6" w:rsidRPr="00C209D5" w:rsidRDefault="00A014E6" w:rsidP="00895C35">
            <w:pPr>
              <w:snapToGrid w:val="0"/>
              <w:jc w:val="center"/>
              <w:rPr>
                <w:vertAlign w:val="superscript"/>
              </w:rPr>
            </w:pPr>
            <w:r w:rsidRPr="00C209D5"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3716D5" w:rsidRDefault="00A014E6" w:rsidP="00895C35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A014E6" w:rsidRPr="00E010EC" w:rsidRDefault="00A014E6" w:rsidP="00895C35">
            <w:r>
              <w:t>Троицкая сельская библиотека</w:t>
            </w:r>
          </w:p>
        </w:tc>
        <w:tc>
          <w:tcPr>
            <w:tcW w:w="2268" w:type="dxa"/>
          </w:tcPr>
          <w:p w:rsidR="00A014E6" w:rsidRPr="00E010EC" w:rsidRDefault="00A014E6" w:rsidP="00895C35">
            <w:r>
              <w:t>Герасимова Л.И.</w:t>
            </w:r>
          </w:p>
        </w:tc>
        <w:tc>
          <w:tcPr>
            <w:tcW w:w="2977" w:type="dxa"/>
          </w:tcPr>
          <w:p w:rsidR="00A014E6" w:rsidRPr="00E010EC" w:rsidRDefault="00A014E6" w:rsidP="00895C35">
            <w:pPr>
              <w:snapToGrid w:val="0"/>
            </w:pPr>
            <w:r>
              <w:t>Вручение ленточки жителям села</w:t>
            </w:r>
          </w:p>
        </w:tc>
        <w:tc>
          <w:tcPr>
            <w:tcW w:w="1276" w:type="dxa"/>
          </w:tcPr>
          <w:p w:rsidR="00A014E6" w:rsidRPr="00E010EC" w:rsidRDefault="00A014E6" w:rsidP="00895C35">
            <w:pPr>
              <w:snapToGrid w:val="0"/>
              <w:jc w:val="center"/>
            </w:pPr>
            <w:r>
              <w:t>20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lastRenderedPageBreak/>
              <w:t>70</w:t>
            </w:r>
          </w:p>
        </w:tc>
        <w:tc>
          <w:tcPr>
            <w:tcW w:w="1550" w:type="dxa"/>
          </w:tcPr>
          <w:p w:rsidR="00A014E6" w:rsidRDefault="00A014E6" w:rsidP="00E35D23">
            <w:pPr>
              <w:snapToGrid w:val="0"/>
              <w:jc w:val="center"/>
            </w:pPr>
            <w:r>
              <w:t>05</w:t>
            </w:r>
          </w:p>
        </w:tc>
        <w:tc>
          <w:tcPr>
            <w:tcW w:w="4253" w:type="dxa"/>
          </w:tcPr>
          <w:p w:rsidR="00A014E6" w:rsidRDefault="00A014E6" w:rsidP="00E35D23">
            <w:r>
              <w:t>Всероссийская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A014E6" w:rsidRDefault="00A014E6" w:rsidP="00E35D23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t>Бумаго Т.Г.</w:t>
            </w:r>
          </w:p>
          <w:p w:rsidR="00A014E6" w:rsidRDefault="00A014E6" w:rsidP="00E35D23">
            <w:r>
              <w:t>Буракова С.М.</w:t>
            </w:r>
          </w:p>
          <w:p w:rsidR="00A014E6" w:rsidRDefault="00A014E6" w:rsidP="00E35D23">
            <w:r>
              <w:t>Мисник Л.И.</w:t>
            </w:r>
          </w:p>
          <w:p w:rsidR="00A014E6" w:rsidRDefault="00A014E6" w:rsidP="00E35D23">
            <w:r>
              <w:t>Бартулева Н.Н.</w:t>
            </w:r>
          </w:p>
        </w:tc>
        <w:tc>
          <w:tcPr>
            <w:tcW w:w="2977" w:type="dxa"/>
          </w:tcPr>
          <w:p w:rsidR="00A014E6" w:rsidRDefault="00A014E6" w:rsidP="00E35D23">
            <w:r>
              <w:t>Украшение окон ко Дню Победы</w:t>
            </w:r>
          </w:p>
        </w:tc>
        <w:tc>
          <w:tcPr>
            <w:tcW w:w="1276" w:type="dxa"/>
          </w:tcPr>
          <w:p w:rsidR="00A014E6" w:rsidRDefault="00A014E6" w:rsidP="00E35D23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71</w:t>
            </w:r>
          </w:p>
        </w:tc>
        <w:tc>
          <w:tcPr>
            <w:tcW w:w="1550" w:type="dxa"/>
          </w:tcPr>
          <w:p w:rsidR="00A014E6" w:rsidRDefault="00A014E6" w:rsidP="00411B1D">
            <w:pPr>
              <w:snapToGrid w:val="0"/>
              <w:jc w:val="center"/>
            </w:pPr>
            <w:r>
              <w:t>05</w:t>
            </w:r>
          </w:p>
          <w:p w:rsidR="00A014E6" w:rsidRDefault="00A014E6" w:rsidP="00411B1D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proofErr w:type="gramStart"/>
            <w:r>
              <w:t>Международная</w:t>
            </w:r>
            <w:proofErr w:type="gramEnd"/>
            <w:r>
              <w:t xml:space="preserve"> акция «Читаем детям о Великой Отечественной войне»</w:t>
            </w:r>
          </w:p>
        </w:tc>
        <w:tc>
          <w:tcPr>
            <w:tcW w:w="2551" w:type="dxa"/>
          </w:tcPr>
          <w:p w:rsidR="00A014E6" w:rsidRDefault="00A014E6" w:rsidP="00411B1D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Гайкова Н.И.</w:t>
            </w:r>
          </w:p>
        </w:tc>
        <w:tc>
          <w:tcPr>
            <w:tcW w:w="2977" w:type="dxa"/>
          </w:tcPr>
          <w:p w:rsidR="00A014E6" w:rsidRDefault="00A014E6" w:rsidP="00411B1D">
            <w:r>
              <w:t>Чтение вслух отрывков из произведений о Великой Отечественной войне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8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72</w:t>
            </w:r>
          </w:p>
        </w:tc>
        <w:tc>
          <w:tcPr>
            <w:tcW w:w="1550" w:type="dxa"/>
          </w:tcPr>
          <w:p w:rsidR="00A014E6" w:rsidRPr="00235DE2" w:rsidRDefault="00A014E6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05</w:t>
            </w:r>
          </w:p>
          <w:p w:rsidR="00A014E6" w:rsidRPr="00235DE2" w:rsidRDefault="00A014E6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411B1D">
            <w:proofErr w:type="gramStart"/>
            <w:r>
              <w:t>Всероссийская</w:t>
            </w:r>
            <w:proofErr w:type="gramEnd"/>
            <w:r>
              <w:t xml:space="preserve">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A014E6" w:rsidRPr="00235DE2" w:rsidRDefault="00A014E6" w:rsidP="00411B1D">
            <w:pPr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A014E6" w:rsidRPr="00A356E2" w:rsidRDefault="00A014E6" w:rsidP="00411B1D">
            <w:r w:rsidRPr="00852A14">
              <w:t>Бормова Т.И.</w:t>
            </w:r>
          </w:p>
        </w:tc>
        <w:tc>
          <w:tcPr>
            <w:tcW w:w="2977" w:type="dxa"/>
          </w:tcPr>
          <w:p w:rsidR="00A014E6" w:rsidRPr="00B7512C" w:rsidRDefault="00A014E6" w:rsidP="00411B1D">
            <w:pPr>
              <w:jc w:val="both"/>
            </w:pPr>
            <w:r w:rsidRPr="00A103EA">
              <w:rPr>
                <w:rFonts w:eastAsia="Calibri"/>
                <w:iCs/>
                <w:lang w:eastAsia="en-US"/>
              </w:rPr>
              <w:t>Создание атмосферы одного из самых важных праздников в России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73</w:t>
            </w:r>
          </w:p>
        </w:tc>
        <w:tc>
          <w:tcPr>
            <w:tcW w:w="1550" w:type="dxa"/>
          </w:tcPr>
          <w:p w:rsidR="00A014E6" w:rsidRPr="00235DE2" w:rsidRDefault="00A014E6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05</w:t>
            </w:r>
          </w:p>
          <w:p w:rsidR="00A014E6" w:rsidRDefault="00A014E6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8264BD" w:rsidRDefault="00A014E6" w:rsidP="00411B1D">
            <w:r>
              <w:t>Раздача п</w:t>
            </w:r>
            <w:r w:rsidRPr="008264BD">
              <w:t>амятк</w:t>
            </w:r>
            <w:r>
              <w:t>и</w:t>
            </w:r>
            <w:r w:rsidRPr="008264BD">
              <w:t xml:space="preserve"> «Сохраним память навсегда»</w:t>
            </w:r>
          </w:p>
        </w:tc>
        <w:tc>
          <w:tcPr>
            <w:tcW w:w="2551" w:type="dxa"/>
          </w:tcPr>
          <w:p w:rsidR="00A014E6" w:rsidRPr="00235DE2" w:rsidRDefault="00A014E6" w:rsidP="00411B1D">
            <w:pPr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A014E6" w:rsidRPr="00235DE2" w:rsidRDefault="00A014E6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 w:rsidRPr="00852A14">
              <w:t>Бормова Т.И.</w:t>
            </w:r>
          </w:p>
        </w:tc>
        <w:tc>
          <w:tcPr>
            <w:tcW w:w="2977" w:type="dxa"/>
          </w:tcPr>
          <w:p w:rsidR="00A014E6" w:rsidRDefault="00A014E6" w:rsidP="00411B1D">
            <w:r>
              <w:t>Памятка, содержащая информацию о воинах-большеулуйцах, которые стали Героями Советского Союза</w:t>
            </w:r>
            <w:r w:rsidRPr="0061636B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A014E6" w:rsidRDefault="00A014E6" w:rsidP="00411B1D">
            <w:pPr>
              <w:snapToGrid w:val="0"/>
              <w:jc w:val="center"/>
            </w:pPr>
            <w:r>
              <w:t>15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74</w:t>
            </w:r>
          </w:p>
        </w:tc>
        <w:tc>
          <w:tcPr>
            <w:tcW w:w="1550" w:type="dxa"/>
          </w:tcPr>
          <w:p w:rsidR="00A014E6" w:rsidRPr="00DE6348" w:rsidRDefault="00A014E6" w:rsidP="00895C35">
            <w:pPr>
              <w:snapToGrid w:val="0"/>
              <w:jc w:val="center"/>
            </w:pPr>
            <w:r>
              <w:t>05</w:t>
            </w:r>
          </w:p>
          <w:p w:rsidR="00A014E6" w:rsidRDefault="00A014E6" w:rsidP="00895C35">
            <w:pPr>
              <w:snapToGrid w:val="0"/>
              <w:jc w:val="center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DE6348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Pr="003716D5" w:rsidRDefault="00A014E6" w:rsidP="00895C35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A014E6" w:rsidRDefault="00A014E6" w:rsidP="00895C35">
            <w:r>
              <w:t>Улицы и организации села</w:t>
            </w:r>
          </w:p>
        </w:tc>
        <w:tc>
          <w:tcPr>
            <w:tcW w:w="2268" w:type="dxa"/>
          </w:tcPr>
          <w:p w:rsidR="00A014E6" w:rsidRDefault="00A014E6" w:rsidP="00895C35">
            <w:r>
              <w:t xml:space="preserve">Валингер М.А. </w:t>
            </w:r>
          </w:p>
          <w:p w:rsidR="00A014E6" w:rsidRPr="00DE6348" w:rsidRDefault="00A014E6" w:rsidP="00895C35">
            <w:r>
              <w:t xml:space="preserve">Ткачёва Ю.И. </w:t>
            </w:r>
          </w:p>
        </w:tc>
        <w:tc>
          <w:tcPr>
            <w:tcW w:w="2977" w:type="dxa"/>
          </w:tcPr>
          <w:p w:rsidR="00A014E6" w:rsidRDefault="00A014E6" w:rsidP="00895C35">
            <w:pPr>
              <w:snapToGrid w:val="0"/>
            </w:pPr>
            <w:r>
              <w:t>К ю</w:t>
            </w:r>
            <w:r>
              <w:t>билею Победы</w:t>
            </w:r>
          </w:p>
        </w:tc>
        <w:tc>
          <w:tcPr>
            <w:tcW w:w="1276" w:type="dxa"/>
          </w:tcPr>
          <w:p w:rsidR="00A014E6" w:rsidRDefault="00A014E6" w:rsidP="00895C35">
            <w:pPr>
              <w:snapToGrid w:val="0"/>
              <w:jc w:val="center"/>
            </w:pPr>
            <w:r>
              <w:t>25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75</w:t>
            </w:r>
          </w:p>
        </w:tc>
        <w:tc>
          <w:tcPr>
            <w:tcW w:w="1550" w:type="dxa"/>
          </w:tcPr>
          <w:p w:rsidR="00A014E6" w:rsidRPr="00DE6348" w:rsidRDefault="00A014E6" w:rsidP="00895C35">
            <w:pPr>
              <w:snapToGrid w:val="0"/>
              <w:jc w:val="center"/>
            </w:pPr>
            <w:r>
              <w:t>06</w:t>
            </w:r>
          </w:p>
          <w:p w:rsidR="00A014E6" w:rsidRDefault="00A014E6" w:rsidP="00895C35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</w:t>
            </w:r>
            <w:r w:rsidRPr="00DE6348">
              <w:rPr>
                <w:vertAlign w:val="superscript"/>
              </w:rPr>
              <w:t>0</w:t>
            </w:r>
          </w:p>
        </w:tc>
        <w:tc>
          <w:tcPr>
            <w:tcW w:w="4253" w:type="dxa"/>
          </w:tcPr>
          <w:p w:rsidR="00A014E6" w:rsidRDefault="00A014E6" w:rsidP="00895C35">
            <w:pPr>
              <w:snapToGrid w:val="0"/>
            </w:pPr>
            <w:r>
              <w:t>Акция «Читаем детям о войне» Громкие чтения «Рассказы о войне»</w:t>
            </w:r>
          </w:p>
        </w:tc>
        <w:tc>
          <w:tcPr>
            <w:tcW w:w="2551" w:type="dxa"/>
          </w:tcPr>
          <w:p w:rsidR="00A014E6" w:rsidRDefault="00A014E6" w:rsidP="00895C35"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A014E6" w:rsidRPr="00DE6348" w:rsidRDefault="00A014E6" w:rsidP="00895C35">
            <w:r w:rsidRPr="00DE6348">
              <w:t>Валингер М.А.</w:t>
            </w:r>
          </w:p>
          <w:p w:rsidR="00A014E6" w:rsidRPr="00DE6348" w:rsidRDefault="00A014E6" w:rsidP="00895C35">
            <w:r>
              <w:t>Кононюк О.В.</w:t>
            </w:r>
          </w:p>
        </w:tc>
        <w:tc>
          <w:tcPr>
            <w:tcW w:w="2977" w:type="dxa"/>
          </w:tcPr>
          <w:p w:rsidR="00A014E6" w:rsidRDefault="00A014E6" w:rsidP="00895C35">
            <w:pPr>
              <w:snapToGrid w:val="0"/>
            </w:pPr>
            <w:r>
              <w:t>Чтение рассказов о войне к 80 – летию Победы</w:t>
            </w:r>
          </w:p>
        </w:tc>
        <w:tc>
          <w:tcPr>
            <w:tcW w:w="1276" w:type="dxa"/>
          </w:tcPr>
          <w:p w:rsidR="00A014E6" w:rsidRDefault="00A014E6" w:rsidP="00895C35">
            <w:pPr>
              <w:snapToGrid w:val="0"/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76</w:t>
            </w:r>
          </w:p>
        </w:tc>
        <w:tc>
          <w:tcPr>
            <w:tcW w:w="1550" w:type="dxa"/>
          </w:tcPr>
          <w:p w:rsidR="00A014E6" w:rsidRDefault="00A014E6" w:rsidP="00411B1D">
            <w:pPr>
              <w:snapToGrid w:val="0"/>
              <w:jc w:val="center"/>
            </w:pPr>
            <w:r>
              <w:t>06</w:t>
            </w:r>
          </w:p>
          <w:p w:rsidR="00A014E6" w:rsidRPr="00B57E2B" w:rsidRDefault="00A014E6" w:rsidP="00411B1D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3716D5" w:rsidRDefault="00A014E6" w:rsidP="00E35D23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A014E6" w:rsidRPr="00E010EC" w:rsidRDefault="00A014E6" w:rsidP="00E35D23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A014E6" w:rsidRDefault="00A014E6" w:rsidP="00E35D23">
            <w:r>
              <w:t>Евлоева А.Ф.</w:t>
            </w:r>
          </w:p>
        </w:tc>
        <w:tc>
          <w:tcPr>
            <w:tcW w:w="2977" w:type="dxa"/>
          </w:tcPr>
          <w:p w:rsidR="00A014E6" w:rsidRPr="00E010EC" w:rsidRDefault="00A014E6" w:rsidP="00E35D23">
            <w:pPr>
              <w:snapToGrid w:val="0"/>
            </w:pPr>
            <w:r>
              <w:t xml:space="preserve">Библиотекарь вместе с детьми вручит георгиевскую ленту жителям села </w:t>
            </w:r>
          </w:p>
        </w:tc>
        <w:tc>
          <w:tcPr>
            <w:tcW w:w="1276" w:type="dxa"/>
          </w:tcPr>
          <w:p w:rsidR="00A014E6" w:rsidRPr="00E010EC" w:rsidRDefault="00A014E6" w:rsidP="00E35D23">
            <w:pPr>
              <w:snapToGrid w:val="0"/>
              <w:jc w:val="center"/>
            </w:pPr>
            <w:r>
              <w:t>15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77</w:t>
            </w:r>
          </w:p>
        </w:tc>
        <w:tc>
          <w:tcPr>
            <w:tcW w:w="1550" w:type="dxa"/>
          </w:tcPr>
          <w:p w:rsidR="00A014E6" w:rsidRDefault="00A014E6" w:rsidP="00411B1D">
            <w:pPr>
              <w:snapToGrid w:val="0"/>
              <w:jc w:val="center"/>
            </w:pPr>
            <w:r>
              <w:t>06</w:t>
            </w:r>
          </w:p>
          <w:p w:rsidR="00A014E6" w:rsidRDefault="00A014E6" w:rsidP="00411B1D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CC00E9">
            <w:r>
              <w:t>Международная акция «Читаем детям о Великой Отечественной войне»</w:t>
            </w:r>
          </w:p>
        </w:tc>
        <w:tc>
          <w:tcPr>
            <w:tcW w:w="2551" w:type="dxa"/>
          </w:tcPr>
          <w:p w:rsidR="00A014E6" w:rsidRDefault="00A014E6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A014E6" w:rsidRDefault="00A014E6" w:rsidP="00CC00E9">
            <w:r>
              <w:t>Бартулева Н.Н.</w:t>
            </w:r>
          </w:p>
          <w:p w:rsidR="00A014E6" w:rsidRDefault="00A014E6" w:rsidP="00CC00E9">
            <w:r>
              <w:t>Буракова С.М,</w:t>
            </w:r>
          </w:p>
        </w:tc>
        <w:tc>
          <w:tcPr>
            <w:tcW w:w="2977" w:type="dxa"/>
          </w:tcPr>
          <w:p w:rsidR="00A014E6" w:rsidRDefault="00A014E6" w:rsidP="00CC00E9">
            <w:r>
              <w:t>Громкие чтения  книг о Великой Отечественной войне</w:t>
            </w:r>
          </w:p>
        </w:tc>
        <w:tc>
          <w:tcPr>
            <w:tcW w:w="1276" w:type="dxa"/>
          </w:tcPr>
          <w:p w:rsidR="00A014E6" w:rsidRDefault="00A014E6" w:rsidP="00CC00E9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78</w:t>
            </w:r>
          </w:p>
        </w:tc>
        <w:tc>
          <w:tcPr>
            <w:tcW w:w="1550" w:type="dxa"/>
          </w:tcPr>
          <w:p w:rsidR="00A014E6" w:rsidRDefault="00A014E6" w:rsidP="00411B1D">
            <w:pPr>
              <w:tabs>
                <w:tab w:val="center" w:pos="667"/>
              </w:tabs>
              <w:snapToGrid w:val="0"/>
              <w:jc w:val="center"/>
            </w:pPr>
            <w:r>
              <w:t>06</w:t>
            </w:r>
          </w:p>
          <w:p w:rsidR="00A014E6" w:rsidRPr="00C41E18" w:rsidRDefault="00A014E6" w:rsidP="00411B1D">
            <w:pPr>
              <w:tabs>
                <w:tab w:val="center" w:pos="667"/>
              </w:tabs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E35D23">
            <w:r>
              <w:t>Всероссийская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A014E6" w:rsidRPr="003208EA" w:rsidRDefault="00A014E6" w:rsidP="00CC00E9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Александровская сельская библиотека</w:t>
            </w:r>
          </w:p>
        </w:tc>
        <w:tc>
          <w:tcPr>
            <w:tcW w:w="2268" w:type="dxa"/>
          </w:tcPr>
          <w:p w:rsidR="00A014E6" w:rsidRPr="00EE6C0A" w:rsidRDefault="00A014E6" w:rsidP="00CC00E9">
            <w:r>
              <w:t>Вохмянина Т.М.</w:t>
            </w:r>
          </w:p>
        </w:tc>
        <w:tc>
          <w:tcPr>
            <w:tcW w:w="2977" w:type="dxa"/>
          </w:tcPr>
          <w:p w:rsidR="00A014E6" w:rsidRPr="00CF1BF6" w:rsidRDefault="00A014E6" w:rsidP="00CC00E9">
            <w:r>
              <w:t>Изготовление с посетителями материала для оформления окон</w:t>
            </w:r>
          </w:p>
        </w:tc>
        <w:tc>
          <w:tcPr>
            <w:tcW w:w="1276" w:type="dxa"/>
          </w:tcPr>
          <w:p w:rsidR="00A014E6" w:rsidRPr="002E125D" w:rsidRDefault="00A014E6" w:rsidP="00CC00E9">
            <w:pPr>
              <w:jc w:val="center"/>
            </w:pPr>
            <w:r>
              <w:t>15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79</w:t>
            </w:r>
          </w:p>
        </w:tc>
        <w:tc>
          <w:tcPr>
            <w:tcW w:w="1550" w:type="dxa"/>
          </w:tcPr>
          <w:p w:rsidR="00A014E6" w:rsidRDefault="00A014E6" w:rsidP="00E35D23">
            <w:pPr>
              <w:jc w:val="center"/>
            </w:pPr>
            <w:r>
              <w:t>06</w:t>
            </w:r>
          </w:p>
          <w:p w:rsidR="00A014E6" w:rsidRPr="00EA033C" w:rsidRDefault="00A014E6" w:rsidP="00E35D23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Default="00A014E6" w:rsidP="00E35D23">
            <w:r>
              <w:t>Всероссийская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A014E6" w:rsidRPr="00FC50B9" w:rsidRDefault="00A014E6" w:rsidP="00E35D23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A014E6" w:rsidRPr="00FC50B9" w:rsidRDefault="00A014E6" w:rsidP="00E35D23">
            <w:r>
              <w:t>Широн Е.В.</w:t>
            </w:r>
          </w:p>
        </w:tc>
        <w:tc>
          <w:tcPr>
            <w:tcW w:w="2977" w:type="dxa"/>
          </w:tcPr>
          <w:p w:rsidR="00A014E6" w:rsidRPr="00FC50B9" w:rsidRDefault="00A014E6" w:rsidP="00E35D23">
            <w:r w:rsidRPr="00AF7320">
              <w:t xml:space="preserve">Оформление окон библиотеки, с использованием картинок, фотографий и надписей, посвященных 80-летию Победы в Великой </w:t>
            </w:r>
            <w:r w:rsidRPr="00AF7320">
              <w:lastRenderedPageBreak/>
              <w:t>Отечественной войне</w:t>
            </w:r>
          </w:p>
        </w:tc>
        <w:tc>
          <w:tcPr>
            <w:tcW w:w="1276" w:type="dxa"/>
          </w:tcPr>
          <w:p w:rsidR="00A014E6" w:rsidRPr="00FC50B9" w:rsidRDefault="00A014E6" w:rsidP="00E35D23">
            <w:pPr>
              <w:snapToGrid w:val="0"/>
              <w:jc w:val="center"/>
            </w:pPr>
            <w:r>
              <w:lastRenderedPageBreak/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lastRenderedPageBreak/>
              <w:t>80</w:t>
            </w:r>
          </w:p>
        </w:tc>
        <w:tc>
          <w:tcPr>
            <w:tcW w:w="1550" w:type="dxa"/>
          </w:tcPr>
          <w:p w:rsidR="00A014E6" w:rsidRDefault="00A014E6" w:rsidP="00E35D23">
            <w:pPr>
              <w:jc w:val="center"/>
            </w:pPr>
            <w:r>
              <w:t>06</w:t>
            </w:r>
          </w:p>
          <w:p w:rsidR="00A014E6" w:rsidRDefault="00A014E6" w:rsidP="00E35D23">
            <w:pPr>
              <w:jc w:val="center"/>
            </w:pPr>
            <w:r>
              <w:t>13</w:t>
            </w:r>
            <w:r w:rsidRPr="00C67B87"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A014E6" w:rsidRPr="0082622F" w:rsidRDefault="00A014E6" w:rsidP="00E35D23">
            <w:pPr>
              <w:pStyle w:val="Default"/>
              <w:jc w:val="both"/>
              <w:rPr>
                <w:color w:val="auto"/>
                <w:spacing w:val="-8"/>
              </w:rPr>
            </w:pPr>
            <w:r w:rsidRPr="0082622F">
              <w:rPr>
                <w:shd w:val="clear" w:color="auto" w:fill="FFFFFF"/>
              </w:rPr>
              <w:t>Международная  акция «Читаем детям о Великой Отечественной войне»</w:t>
            </w:r>
          </w:p>
        </w:tc>
        <w:tc>
          <w:tcPr>
            <w:tcW w:w="2551" w:type="dxa"/>
          </w:tcPr>
          <w:p w:rsidR="00A014E6" w:rsidRPr="00F54016" w:rsidRDefault="00A014E6" w:rsidP="00E35D23">
            <w:pPr>
              <w:rPr>
                <w:spacing w:val="-8"/>
              </w:rPr>
            </w:pPr>
            <w:r w:rsidRPr="00F54016">
              <w:t>Кытатская сельская библиотека</w:t>
            </w:r>
          </w:p>
        </w:tc>
        <w:tc>
          <w:tcPr>
            <w:tcW w:w="2268" w:type="dxa"/>
          </w:tcPr>
          <w:p w:rsidR="00A014E6" w:rsidRPr="00F54016" w:rsidRDefault="00A014E6" w:rsidP="00E35D23">
            <w:r w:rsidRPr="00F54016">
              <w:t>Иванова Р.А.</w:t>
            </w:r>
          </w:p>
        </w:tc>
        <w:tc>
          <w:tcPr>
            <w:tcW w:w="2977" w:type="dxa"/>
          </w:tcPr>
          <w:p w:rsidR="00A014E6" w:rsidRDefault="00A014E6" w:rsidP="00E35D23">
            <w:pPr>
              <w:snapToGrid w:val="0"/>
              <w:rPr>
                <w:bCs/>
                <w:iCs/>
              </w:rPr>
            </w:pPr>
            <w:r>
              <w:t>Чтение и обсуждение книг о Великой Отечественной войне</w:t>
            </w:r>
          </w:p>
        </w:tc>
        <w:tc>
          <w:tcPr>
            <w:tcW w:w="1276" w:type="dxa"/>
          </w:tcPr>
          <w:p w:rsidR="00A014E6" w:rsidRDefault="00A014E6" w:rsidP="00E35D23">
            <w:pPr>
              <w:snapToGrid w:val="0"/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81</w:t>
            </w:r>
          </w:p>
        </w:tc>
        <w:tc>
          <w:tcPr>
            <w:tcW w:w="1550" w:type="dxa"/>
          </w:tcPr>
          <w:p w:rsidR="00A014E6" w:rsidRDefault="00A014E6" w:rsidP="00411B1D">
            <w:pPr>
              <w:jc w:val="center"/>
            </w:pPr>
            <w:r>
              <w:t>0</w:t>
            </w:r>
            <w:r>
              <w:rPr>
                <w:lang w:val="en-US"/>
              </w:rPr>
              <w:t>6</w:t>
            </w:r>
          </w:p>
          <w:p w:rsidR="00A014E6" w:rsidRPr="00B56C5E" w:rsidRDefault="00A014E6" w:rsidP="00411B1D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A014E6" w:rsidRDefault="00A014E6" w:rsidP="00411B1D">
            <w:r>
              <w:t>Всероссийская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A014E6" w:rsidRDefault="00A014E6" w:rsidP="00411B1D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A014E6" w:rsidRDefault="00A014E6" w:rsidP="00411B1D">
            <w:r>
              <w:t>Ласточкина В.А.</w:t>
            </w:r>
          </w:p>
        </w:tc>
        <w:tc>
          <w:tcPr>
            <w:tcW w:w="2977" w:type="dxa"/>
          </w:tcPr>
          <w:p w:rsidR="00A014E6" w:rsidRDefault="00A014E6" w:rsidP="00411B1D">
            <w:r>
              <w:t xml:space="preserve"> Украшение окон библиотеки ко Дню Победы</w:t>
            </w:r>
          </w:p>
        </w:tc>
        <w:tc>
          <w:tcPr>
            <w:tcW w:w="1276" w:type="dxa"/>
          </w:tcPr>
          <w:p w:rsidR="00A014E6" w:rsidRDefault="00A014E6" w:rsidP="00411B1D">
            <w:pPr>
              <w:jc w:val="center"/>
            </w:pPr>
            <w:r>
              <w:t>10</w:t>
            </w:r>
          </w:p>
        </w:tc>
      </w:tr>
      <w:tr w:rsidR="00A014E6" w:rsidRPr="004A3AA1" w:rsidTr="00DD63A5">
        <w:trPr>
          <w:trHeight w:val="516"/>
        </w:trPr>
        <w:tc>
          <w:tcPr>
            <w:tcW w:w="680" w:type="dxa"/>
            <w:gridSpan w:val="2"/>
          </w:tcPr>
          <w:p w:rsidR="00A014E6" w:rsidRDefault="00D9707F" w:rsidP="00CC00E9">
            <w:pPr>
              <w:jc w:val="center"/>
            </w:pPr>
            <w:r>
              <w:t>82</w:t>
            </w:r>
          </w:p>
        </w:tc>
        <w:tc>
          <w:tcPr>
            <w:tcW w:w="1550" w:type="dxa"/>
          </w:tcPr>
          <w:p w:rsidR="00A014E6" w:rsidRDefault="00A014E6" w:rsidP="00411B1D">
            <w:pPr>
              <w:snapToGrid w:val="0"/>
              <w:jc w:val="center"/>
            </w:pPr>
            <w:r>
              <w:t>06</w:t>
            </w:r>
          </w:p>
          <w:p w:rsidR="00A014E6" w:rsidRPr="005C7411" w:rsidRDefault="00A014E6" w:rsidP="00411B1D">
            <w:pPr>
              <w:snapToGrid w:val="0"/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A014E6" w:rsidRPr="00E010EC" w:rsidRDefault="00A014E6" w:rsidP="00411B1D">
            <w:pPr>
              <w:snapToGrid w:val="0"/>
            </w:pPr>
            <w:r>
              <w:t>Акция «Чистый обелиск»</w:t>
            </w:r>
          </w:p>
        </w:tc>
        <w:tc>
          <w:tcPr>
            <w:tcW w:w="2551" w:type="dxa"/>
          </w:tcPr>
          <w:p w:rsidR="00A014E6" w:rsidRPr="00E010EC" w:rsidRDefault="00A014E6" w:rsidP="00411B1D">
            <w:r>
              <w:t>Территория СК</w:t>
            </w:r>
          </w:p>
        </w:tc>
        <w:tc>
          <w:tcPr>
            <w:tcW w:w="2268" w:type="dxa"/>
          </w:tcPr>
          <w:p w:rsidR="00A014E6" w:rsidRPr="00E010EC" w:rsidRDefault="00A014E6" w:rsidP="00411B1D">
            <w:r>
              <w:t>Скардина С.П.</w:t>
            </w:r>
          </w:p>
        </w:tc>
        <w:tc>
          <w:tcPr>
            <w:tcW w:w="2977" w:type="dxa"/>
          </w:tcPr>
          <w:p w:rsidR="00A014E6" w:rsidRPr="00E010EC" w:rsidRDefault="00A014E6" w:rsidP="00411B1D">
            <w:pPr>
              <w:snapToGrid w:val="0"/>
            </w:pPr>
            <w:r>
              <w:t>Уборка территории памятника воинам Великой Отечественной войны</w:t>
            </w:r>
          </w:p>
        </w:tc>
        <w:tc>
          <w:tcPr>
            <w:tcW w:w="1276" w:type="dxa"/>
          </w:tcPr>
          <w:p w:rsidR="00A014E6" w:rsidRPr="00E010EC" w:rsidRDefault="00A014E6" w:rsidP="00411B1D">
            <w:pPr>
              <w:snapToGrid w:val="0"/>
              <w:jc w:val="center"/>
            </w:pPr>
            <w:r>
              <w:t>15 - 20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83</w:t>
            </w:r>
          </w:p>
        </w:tc>
        <w:tc>
          <w:tcPr>
            <w:tcW w:w="1550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Международная</w:t>
            </w:r>
            <w:proofErr w:type="gramEnd"/>
            <w:r>
              <w:rPr>
                <w:lang w:eastAsia="en-US"/>
              </w:rPr>
              <w:t xml:space="preserve"> акция «Читаем детям о Великой Отечественной войне»</w:t>
            </w:r>
          </w:p>
        </w:tc>
        <w:tc>
          <w:tcPr>
            <w:tcW w:w="2551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D9707F" w:rsidRPr="00F564E5" w:rsidRDefault="00D9707F" w:rsidP="00895C35">
            <w:pPr>
              <w:pStyle w:val="ad"/>
              <w:spacing w:after="0" w:afterAutospacing="0" w:line="276" w:lineRule="auto"/>
              <w:rPr>
                <w:color w:val="232323"/>
              </w:rPr>
            </w:pPr>
            <w:r>
              <w:rPr>
                <w:color w:val="232323"/>
              </w:rPr>
              <w:t xml:space="preserve">Чтение детям вслух </w:t>
            </w:r>
            <w:r w:rsidRPr="00F564E5">
              <w:rPr>
                <w:color w:val="232323"/>
              </w:rPr>
              <w:t xml:space="preserve">художественного произведения о Великой Отечественной </w:t>
            </w:r>
            <w:r>
              <w:rPr>
                <w:color w:val="232323"/>
              </w:rPr>
              <w:t>войне и обсуждение прочитанного</w:t>
            </w:r>
          </w:p>
        </w:tc>
        <w:tc>
          <w:tcPr>
            <w:tcW w:w="1276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84</w:t>
            </w:r>
          </w:p>
        </w:tc>
        <w:tc>
          <w:tcPr>
            <w:tcW w:w="1550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vertAlign w:val="superscript"/>
                <w:lang w:eastAsia="en-US"/>
              </w:rPr>
              <w:t>00</w:t>
            </w:r>
          </w:p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</w:tcPr>
          <w:p w:rsidR="00D9707F" w:rsidRPr="003716D5" w:rsidRDefault="00D9707F" w:rsidP="00895C35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Метёлкина О.М.</w:t>
            </w:r>
          </w:p>
        </w:tc>
        <w:tc>
          <w:tcPr>
            <w:tcW w:w="2977" w:type="dxa"/>
          </w:tcPr>
          <w:p w:rsidR="00D9707F" w:rsidRPr="00140945" w:rsidRDefault="00D9707F" w:rsidP="00895C35">
            <w:pPr>
              <w:pStyle w:val="ad"/>
              <w:spacing w:after="0" w:afterAutospacing="0" w:line="276" w:lineRule="auto"/>
              <w:rPr>
                <w:color w:val="232323"/>
              </w:rPr>
            </w:pPr>
            <w:r w:rsidRPr="00140945">
              <w:rPr>
                <w:color w:val="000000"/>
              </w:rPr>
              <w:t>Акция проходит с целью сохранения памяти о воинах, погибших при защ</w:t>
            </w:r>
            <w:r>
              <w:rPr>
                <w:color w:val="000000"/>
              </w:rPr>
              <w:t>ите Отечества, и приурочена к 80</w:t>
            </w:r>
            <w:r w:rsidRPr="00140945">
              <w:rPr>
                <w:color w:val="000000"/>
              </w:rPr>
              <w:t>-й годовщине Победы в Великой Отечественно</w:t>
            </w:r>
            <w:r>
              <w:rPr>
                <w:color w:val="000000"/>
              </w:rPr>
              <w:t>й войне</w:t>
            </w:r>
          </w:p>
        </w:tc>
        <w:tc>
          <w:tcPr>
            <w:tcW w:w="1276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85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07</w:t>
            </w:r>
          </w:p>
          <w:p w:rsidR="00D9707F" w:rsidRPr="008E3504" w:rsidRDefault="00D9707F" w:rsidP="00411B1D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3716D5" w:rsidRDefault="00D9707F" w:rsidP="00411B1D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Pr="00E010EC" w:rsidRDefault="00D9707F" w:rsidP="00411B1D">
            <w:r>
              <w:t>Улицы посёлка Сосновый бор</w:t>
            </w:r>
          </w:p>
        </w:tc>
        <w:tc>
          <w:tcPr>
            <w:tcW w:w="2268" w:type="dxa"/>
          </w:tcPr>
          <w:p w:rsidR="00D9707F" w:rsidRDefault="00D9707F" w:rsidP="00411B1D">
            <w:r>
              <w:t>Папст О. М. Байгудина Г. Ш.</w:t>
            </w:r>
          </w:p>
        </w:tc>
        <w:tc>
          <w:tcPr>
            <w:tcW w:w="2977" w:type="dxa"/>
          </w:tcPr>
          <w:p w:rsidR="00D9707F" w:rsidRPr="00E010EC" w:rsidRDefault="00D9707F" w:rsidP="00411B1D">
            <w:pPr>
              <w:snapToGrid w:val="0"/>
            </w:pPr>
            <w:r>
              <w:t>Воспитание патриотизма у подростков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snapToGrid w:val="0"/>
              <w:jc w:val="center"/>
            </w:pPr>
            <w:r>
              <w:t>30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86</w:t>
            </w:r>
          </w:p>
        </w:tc>
        <w:tc>
          <w:tcPr>
            <w:tcW w:w="1550" w:type="dxa"/>
          </w:tcPr>
          <w:p w:rsidR="00D9707F" w:rsidRDefault="00D9707F" w:rsidP="00CC00E9">
            <w:pPr>
              <w:snapToGrid w:val="0"/>
              <w:jc w:val="center"/>
            </w:pPr>
            <w:r>
              <w:t>07</w:t>
            </w:r>
          </w:p>
          <w:p w:rsidR="00D9707F" w:rsidRPr="0023082F" w:rsidRDefault="00D9707F" w:rsidP="00CC00E9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3716D5" w:rsidRDefault="00D9707F" w:rsidP="00E35D23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Default="00D9707F" w:rsidP="00CC00E9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CC00E9">
            <w:pPr>
              <w:rPr>
                <w:color w:val="000000"/>
              </w:rPr>
            </w:pPr>
            <w:r>
              <w:rPr>
                <w:color w:val="000000"/>
              </w:rPr>
              <w:t>Вохмянина Т.М.</w:t>
            </w:r>
          </w:p>
        </w:tc>
        <w:tc>
          <w:tcPr>
            <w:tcW w:w="2977" w:type="dxa"/>
          </w:tcPr>
          <w:p w:rsidR="00D9707F" w:rsidRDefault="00D9707F" w:rsidP="00CC00E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Раздача населению георгиевских  ленточек</w:t>
            </w:r>
          </w:p>
        </w:tc>
        <w:tc>
          <w:tcPr>
            <w:tcW w:w="1276" w:type="dxa"/>
          </w:tcPr>
          <w:p w:rsidR="00D9707F" w:rsidRDefault="00D9707F" w:rsidP="00CC00E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87</w:t>
            </w:r>
          </w:p>
        </w:tc>
        <w:tc>
          <w:tcPr>
            <w:tcW w:w="1550" w:type="dxa"/>
          </w:tcPr>
          <w:p w:rsidR="00D9707F" w:rsidRPr="00235DE2" w:rsidRDefault="00D9707F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07</w:t>
            </w:r>
          </w:p>
          <w:p w:rsidR="00D9707F" w:rsidRDefault="00D9707F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      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476CAE" w:rsidRDefault="00D9707F" w:rsidP="00411B1D">
            <w:r w:rsidRPr="00476CAE">
              <w:t xml:space="preserve">Акция </w:t>
            </w:r>
            <w:r>
              <w:t>«Ко дню Победы»</w:t>
            </w:r>
          </w:p>
        </w:tc>
        <w:tc>
          <w:tcPr>
            <w:tcW w:w="2551" w:type="dxa"/>
          </w:tcPr>
          <w:p w:rsidR="00D9707F" w:rsidRPr="00235DE2" w:rsidRDefault="00D9707F" w:rsidP="00411B1D">
            <w:pPr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D9707F" w:rsidRPr="00235DE2" w:rsidRDefault="00D9707F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 w:rsidRPr="00A1792E">
              <w:t>Иорга Д.В.</w:t>
            </w:r>
          </w:p>
        </w:tc>
        <w:tc>
          <w:tcPr>
            <w:tcW w:w="2977" w:type="dxa"/>
          </w:tcPr>
          <w:p w:rsidR="00D9707F" w:rsidRPr="0058321B" w:rsidRDefault="00D9707F" w:rsidP="00411B1D">
            <w:r>
              <w:t>Поздравительная акция: раздача информационных листовок и памятных сувениров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15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lastRenderedPageBreak/>
              <w:t>88</w:t>
            </w:r>
          </w:p>
        </w:tc>
        <w:tc>
          <w:tcPr>
            <w:tcW w:w="1550" w:type="dxa"/>
          </w:tcPr>
          <w:p w:rsidR="00D9707F" w:rsidRPr="00235DE2" w:rsidRDefault="00D9707F" w:rsidP="00411B1D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07</w:t>
            </w:r>
          </w:p>
          <w:p w:rsidR="00D9707F" w:rsidRDefault="00D9707F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        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3716D5" w:rsidRDefault="00D9707F" w:rsidP="00411B1D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Pr="00235DE2" w:rsidRDefault="00D9707F" w:rsidP="00411B1D">
            <w:pPr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</w:t>
            </w:r>
            <w:r>
              <w:rPr>
                <w:rFonts w:eastAsia="Calibri"/>
                <w:iCs/>
                <w:lang w:eastAsia="en-US"/>
              </w:rPr>
              <w:t xml:space="preserve"> библиотека</w:t>
            </w:r>
          </w:p>
        </w:tc>
        <w:tc>
          <w:tcPr>
            <w:tcW w:w="2268" w:type="dxa"/>
          </w:tcPr>
          <w:p w:rsidR="00D9707F" w:rsidRPr="00235DE2" w:rsidRDefault="00D9707F" w:rsidP="00411B1D">
            <w:pPr>
              <w:snapToGrid w:val="0"/>
              <w:rPr>
                <w:rFonts w:eastAsia="Calibri"/>
                <w:iCs/>
                <w:lang w:eastAsia="en-US"/>
              </w:rPr>
            </w:pPr>
            <w:r w:rsidRPr="00852A14">
              <w:t>Бормова Т.И.</w:t>
            </w:r>
          </w:p>
        </w:tc>
        <w:tc>
          <w:tcPr>
            <w:tcW w:w="2977" w:type="dxa"/>
          </w:tcPr>
          <w:p w:rsidR="00D9707F" w:rsidRPr="0058321B" w:rsidRDefault="00D9707F" w:rsidP="00411B1D">
            <w:r>
              <w:t>Вручение георгиевских лент жителям села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30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89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08</w:t>
            </w:r>
          </w:p>
          <w:p w:rsidR="00D9707F" w:rsidRPr="00DD2F06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3716D5" w:rsidRDefault="00D9707F" w:rsidP="00E35D23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Pr="003716D5" w:rsidRDefault="00D9707F" w:rsidP="00E35D23">
            <w:r w:rsidRPr="003716D5">
              <w:t>Березовская сельская библиотека</w:t>
            </w:r>
          </w:p>
        </w:tc>
        <w:tc>
          <w:tcPr>
            <w:tcW w:w="2268" w:type="dxa"/>
          </w:tcPr>
          <w:p w:rsidR="00D9707F" w:rsidRPr="003716D5" w:rsidRDefault="00D9707F" w:rsidP="00E35D23">
            <w:r w:rsidRPr="003716D5">
              <w:t>Трошкина Л.И.</w:t>
            </w:r>
          </w:p>
        </w:tc>
        <w:tc>
          <w:tcPr>
            <w:tcW w:w="2977" w:type="dxa"/>
          </w:tcPr>
          <w:p w:rsidR="00D9707F" w:rsidRPr="003716D5" w:rsidRDefault="00D9707F" w:rsidP="00E35D23">
            <w:pPr>
              <w:snapToGrid w:val="0"/>
            </w:pPr>
            <w:r w:rsidRPr="003716D5">
              <w:t xml:space="preserve">Школьники раздадут ленточки жителям села  </w:t>
            </w:r>
          </w:p>
        </w:tc>
        <w:tc>
          <w:tcPr>
            <w:tcW w:w="1276" w:type="dxa"/>
          </w:tcPr>
          <w:p w:rsidR="00D9707F" w:rsidRPr="00E010EC" w:rsidRDefault="00D9707F" w:rsidP="00E35D23">
            <w:pPr>
              <w:snapToGrid w:val="0"/>
              <w:jc w:val="center"/>
            </w:pPr>
            <w:r>
              <w:t>25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90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08</w:t>
            </w:r>
          </w:p>
          <w:p w:rsidR="00D9707F" w:rsidRPr="00784B53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r>
              <w:t>Всероссийская а</w:t>
            </w:r>
            <w:r w:rsidRPr="00667605">
              <w:t>кция «Окна Победы»</w:t>
            </w:r>
          </w:p>
        </w:tc>
        <w:tc>
          <w:tcPr>
            <w:tcW w:w="2551" w:type="dxa"/>
          </w:tcPr>
          <w:p w:rsidR="00D9707F" w:rsidRDefault="00D9707F" w:rsidP="00E35D23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Default="00D9707F" w:rsidP="00E35D23">
            <w:pPr>
              <w:snapToGrid w:val="0"/>
            </w:pPr>
            <w:r>
              <w:t>Дети украсят окна в честь памяти погибшим воинам</w:t>
            </w:r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15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91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08</w:t>
            </w:r>
          </w:p>
          <w:p w:rsidR="00D9707F" w:rsidRDefault="00D9707F" w:rsidP="00411B1D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3716D5" w:rsidRDefault="00D9707F" w:rsidP="00411B1D">
            <w:pPr>
              <w:snapToGrid w:val="0"/>
            </w:pPr>
            <w:r w:rsidRPr="003716D5">
              <w:t>Всероссийская акция «Георгиевская ленточка»</w:t>
            </w:r>
          </w:p>
        </w:tc>
        <w:tc>
          <w:tcPr>
            <w:tcW w:w="2551" w:type="dxa"/>
          </w:tcPr>
          <w:p w:rsidR="00D9707F" w:rsidRDefault="00D9707F" w:rsidP="00411B1D">
            <w:r>
              <w:t>Новоеловская сельская библиотека, улицы села</w:t>
            </w:r>
          </w:p>
        </w:tc>
        <w:tc>
          <w:tcPr>
            <w:tcW w:w="2268" w:type="dxa"/>
          </w:tcPr>
          <w:p w:rsidR="00D9707F" w:rsidRDefault="00D9707F" w:rsidP="00411B1D">
            <w:r>
              <w:t>Ласточкина В.А.</w:t>
            </w:r>
          </w:p>
        </w:tc>
        <w:tc>
          <w:tcPr>
            <w:tcW w:w="2977" w:type="dxa"/>
          </w:tcPr>
          <w:p w:rsidR="00D9707F" w:rsidRDefault="00D9707F" w:rsidP="00411B1D">
            <w:r>
              <w:t>Поздравление жителей села с Днём Победы и вручение им георгиевской ленточки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30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92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09</w:t>
            </w:r>
          </w:p>
          <w:p w:rsidR="00D9707F" w:rsidRPr="00784B53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>
              <w:t>Всероссийская а</w:t>
            </w:r>
            <w:r w:rsidRPr="00667605">
              <w:t xml:space="preserve">кция </w:t>
            </w:r>
            <w:r>
              <w:t>«Бессмертный полк»</w:t>
            </w:r>
          </w:p>
          <w:p w:rsidR="00D9707F" w:rsidRDefault="00D9707F" w:rsidP="00E35D23">
            <w:pPr>
              <w:snapToGrid w:val="0"/>
            </w:pPr>
          </w:p>
        </w:tc>
        <w:tc>
          <w:tcPr>
            <w:tcW w:w="2551" w:type="dxa"/>
          </w:tcPr>
          <w:p w:rsidR="00D9707F" w:rsidRDefault="00D9707F" w:rsidP="00E35D23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Default="00D9707F" w:rsidP="00E35D23">
            <w:r>
              <w:t>Ребята пройдут с портретами своих родственников воевавших в ВОВ</w:t>
            </w:r>
          </w:p>
          <w:p w:rsidR="00D9707F" w:rsidRDefault="00D9707F" w:rsidP="00E35D23">
            <w:pPr>
              <w:snapToGrid w:val="0"/>
            </w:pPr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20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93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09</w:t>
            </w:r>
          </w:p>
          <w:p w:rsidR="00D9707F" w:rsidRDefault="00D9707F" w:rsidP="00411B1D">
            <w:pPr>
              <w:jc w:val="center"/>
            </w:pPr>
            <w:r w:rsidRPr="00453280">
              <w:t>1</w:t>
            </w:r>
            <w:r>
              <w:t>1</w:t>
            </w:r>
            <w:r w:rsidRPr="00453280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Всероссийская а</w:t>
            </w:r>
            <w:r w:rsidRPr="00667605">
              <w:t xml:space="preserve">кция </w:t>
            </w:r>
            <w:r>
              <w:t>«Бессмертный полк»</w:t>
            </w:r>
          </w:p>
          <w:p w:rsidR="00D9707F" w:rsidRDefault="00D9707F" w:rsidP="00411B1D">
            <w:pPr>
              <w:snapToGrid w:val="0"/>
            </w:pPr>
          </w:p>
        </w:tc>
        <w:tc>
          <w:tcPr>
            <w:tcW w:w="2551" w:type="dxa"/>
          </w:tcPr>
          <w:p w:rsidR="00D9707F" w:rsidRPr="00F54016" w:rsidRDefault="00D9707F" w:rsidP="00411B1D">
            <w:pPr>
              <w:rPr>
                <w:spacing w:val="-8"/>
              </w:rPr>
            </w:pPr>
            <w:r w:rsidRPr="00F54016">
              <w:t>Кытатская сельская библиотека</w:t>
            </w:r>
          </w:p>
        </w:tc>
        <w:tc>
          <w:tcPr>
            <w:tcW w:w="2268" w:type="dxa"/>
          </w:tcPr>
          <w:p w:rsidR="00D9707F" w:rsidRPr="00F54016" w:rsidRDefault="00D9707F" w:rsidP="00411B1D">
            <w:r w:rsidRPr="00F54016">
              <w:t>Иванова Р.А.</w:t>
            </w:r>
          </w:p>
        </w:tc>
        <w:tc>
          <w:tcPr>
            <w:tcW w:w="2977" w:type="dxa"/>
          </w:tcPr>
          <w:p w:rsidR="00D9707F" w:rsidRDefault="00D9707F" w:rsidP="00411B1D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Участие в акции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20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94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09</w:t>
            </w:r>
          </w:p>
          <w:p w:rsidR="00D9707F" w:rsidRPr="00B56C5E" w:rsidRDefault="00D9707F" w:rsidP="00411B1D">
            <w:pPr>
              <w:jc w:val="center"/>
              <w:rPr>
                <w:vertAlign w:val="superscript"/>
              </w:rPr>
            </w:pPr>
            <w:r w:rsidRPr="00B56C5E">
              <w:t>12</w:t>
            </w:r>
            <w:r>
              <w:rPr>
                <w:vertAlign w:val="superscript"/>
              </w:rPr>
              <w:t>00</w:t>
            </w:r>
          </w:p>
          <w:p w:rsidR="00D9707F" w:rsidRDefault="00D9707F" w:rsidP="00411B1D">
            <w:pPr>
              <w:jc w:val="center"/>
            </w:pP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Всероссийская а</w:t>
            </w:r>
            <w:r w:rsidRPr="00667605">
              <w:t xml:space="preserve">кция </w:t>
            </w:r>
            <w:r>
              <w:t>«Бессмертный полк»</w:t>
            </w:r>
          </w:p>
          <w:p w:rsidR="00D9707F" w:rsidRDefault="00D9707F" w:rsidP="00411B1D">
            <w:pPr>
              <w:snapToGrid w:val="0"/>
            </w:pPr>
          </w:p>
        </w:tc>
        <w:tc>
          <w:tcPr>
            <w:tcW w:w="2551" w:type="dxa"/>
          </w:tcPr>
          <w:p w:rsidR="00D9707F" w:rsidRDefault="00D9707F" w:rsidP="00411B1D">
            <w:r>
              <w:t>Улицы села</w:t>
            </w:r>
          </w:p>
        </w:tc>
        <w:tc>
          <w:tcPr>
            <w:tcW w:w="2268" w:type="dxa"/>
          </w:tcPr>
          <w:p w:rsidR="00D9707F" w:rsidRDefault="00D9707F" w:rsidP="00411B1D">
            <w:r>
              <w:t>Ласточкина В.А.</w:t>
            </w:r>
          </w:p>
        </w:tc>
        <w:tc>
          <w:tcPr>
            <w:tcW w:w="2977" w:type="dxa"/>
          </w:tcPr>
          <w:p w:rsidR="00D9707F" w:rsidRDefault="00D9707F" w:rsidP="00411B1D">
            <w:r>
              <w:t>Участие в шествии «Бессмертного полка»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80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95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09</w:t>
            </w:r>
          </w:p>
          <w:p w:rsidR="00D9707F" w:rsidRDefault="00D9707F" w:rsidP="00411B1D">
            <w:pPr>
              <w:snapToGrid w:val="0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Всероссийская а</w:t>
            </w:r>
            <w:r w:rsidRPr="00667605">
              <w:t xml:space="preserve">кция </w:t>
            </w:r>
            <w:r>
              <w:t>«Бессмертный полк»</w:t>
            </w:r>
          </w:p>
          <w:p w:rsidR="00D9707F" w:rsidRDefault="00D9707F" w:rsidP="00411B1D">
            <w:pPr>
              <w:snapToGrid w:val="0"/>
            </w:pPr>
          </w:p>
        </w:tc>
        <w:tc>
          <w:tcPr>
            <w:tcW w:w="2551" w:type="dxa"/>
          </w:tcPr>
          <w:p w:rsidR="00D9707F" w:rsidRDefault="00D9707F" w:rsidP="00411B1D">
            <w:pPr>
              <w:suppressAutoHyphens/>
            </w:pPr>
            <w:r>
              <w:t>Улица Новоникольска</w:t>
            </w:r>
          </w:p>
        </w:tc>
        <w:tc>
          <w:tcPr>
            <w:tcW w:w="2268" w:type="dxa"/>
          </w:tcPr>
          <w:p w:rsidR="00D9707F" w:rsidRDefault="00D9707F" w:rsidP="00411B1D">
            <w:r>
              <w:t>Гайкова Н.И.</w:t>
            </w:r>
          </w:p>
          <w:p w:rsidR="00D9707F" w:rsidRDefault="00D9707F" w:rsidP="00411B1D">
            <w:r>
              <w:t>Филипкина Л.М.</w:t>
            </w:r>
          </w:p>
          <w:p w:rsidR="00D9707F" w:rsidRDefault="00D9707F" w:rsidP="00411B1D"/>
        </w:tc>
        <w:tc>
          <w:tcPr>
            <w:tcW w:w="2977" w:type="dxa"/>
          </w:tcPr>
          <w:p w:rsidR="00D9707F" w:rsidRDefault="00D9707F" w:rsidP="00411B1D">
            <w:r>
              <w:t>Подготовка и участие в шествии «Бессмертного полка»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40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96</w:t>
            </w:r>
          </w:p>
        </w:tc>
        <w:tc>
          <w:tcPr>
            <w:tcW w:w="1550" w:type="dxa"/>
          </w:tcPr>
          <w:p w:rsidR="00D9707F" w:rsidRPr="00C209D5" w:rsidRDefault="00D9707F" w:rsidP="00895C35">
            <w:pPr>
              <w:snapToGrid w:val="0"/>
              <w:jc w:val="center"/>
            </w:pPr>
            <w:r w:rsidRPr="00C209D5">
              <w:t>09</w:t>
            </w:r>
          </w:p>
          <w:p w:rsidR="00D9707F" w:rsidRPr="00C209D5" w:rsidRDefault="00D9707F" w:rsidP="00895C3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895C35">
            <w:pPr>
              <w:snapToGrid w:val="0"/>
            </w:pPr>
            <w:proofErr w:type="gramStart"/>
            <w:r>
              <w:t>Всероссийская</w:t>
            </w:r>
            <w:proofErr w:type="gramEnd"/>
            <w:r>
              <w:t xml:space="preserve"> а</w:t>
            </w:r>
            <w:r w:rsidRPr="00667605">
              <w:t xml:space="preserve">кция </w:t>
            </w:r>
            <w:r>
              <w:t>«Бессмертный полк»</w:t>
            </w:r>
          </w:p>
          <w:p w:rsidR="00D9707F" w:rsidRDefault="00D9707F" w:rsidP="00895C35">
            <w:pPr>
              <w:snapToGrid w:val="0"/>
            </w:pPr>
          </w:p>
        </w:tc>
        <w:tc>
          <w:tcPr>
            <w:tcW w:w="2551" w:type="dxa"/>
          </w:tcPr>
          <w:p w:rsidR="00D9707F" w:rsidRDefault="00D9707F" w:rsidP="00895C35">
            <w:r>
              <w:t>Троицкая сельская библиотека</w:t>
            </w:r>
          </w:p>
        </w:tc>
        <w:tc>
          <w:tcPr>
            <w:tcW w:w="2268" w:type="dxa"/>
          </w:tcPr>
          <w:p w:rsidR="00D9707F" w:rsidRDefault="00D9707F" w:rsidP="00895C35">
            <w:r>
              <w:t>Герасимова Л.И.</w:t>
            </w:r>
          </w:p>
        </w:tc>
        <w:tc>
          <w:tcPr>
            <w:tcW w:w="2977" w:type="dxa"/>
          </w:tcPr>
          <w:p w:rsidR="00D9707F" w:rsidRDefault="00D9707F" w:rsidP="00895C35">
            <w:pPr>
              <w:snapToGrid w:val="0"/>
            </w:pPr>
            <w:r>
              <w:t>Шествие с портретами участников Великой Отечественной войны 1941-1945гг.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40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97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10</w:t>
            </w:r>
          </w:p>
          <w:p w:rsidR="00D9707F" w:rsidRPr="003A06C2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>
              <w:t>Международная акция «Читаем детям о Великой Отечественной войне»</w:t>
            </w:r>
          </w:p>
        </w:tc>
        <w:tc>
          <w:tcPr>
            <w:tcW w:w="2551" w:type="dxa"/>
          </w:tcPr>
          <w:p w:rsidR="00D9707F" w:rsidRDefault="00D9707F" w:rsidP="00E35D23"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Default="00D9707F" w:rsidP="00E35D23">
            <w:r>
              <w:t>Ребята прочтут произведения о ВОВ</w:t>
            </w:r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t>98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26</w:t>
            </w:r>
          </w:p>
          <w:p w:rsidR="00D9707F" w:rsidRPr="00B56C5E" w:rsidRDefault="00D9707F" w:rsidP="00411B1D">
            <w:pPr>
              <w:jc w:val="center"/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r>
              <w:t>Акция «Библионочь-2025.  Свои герои»</w:t>
            </w:r>
          </w:p>
        </w:tc>
        <w:tc>
          <w:tcPr>
            <w:tcW w:w="2551" w:type="dxa"/>
          </w:tcPr>
          <w:p w:rsidR="00D9707F" w:rsidRDefault="00D9707F" w:rsidP="00411B1D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r>
              <w:t>Ласточкина В.А.</w:t>
            </w:r>
          </w:p>
        </w:tc>
        <w:tc>
          <w:tcPr>
            <w:tcW w:w="2977" w:type="dxa"/>
          </w:tcPr>
          <w:p w:rsidR="00D9707F" w:rsidRDefault="00D9707F" w:rsidP="00411B1D">
            <w:r>
              <w:t xml:space="preserve">Участники акции по желанию смогут показать фотографию из семейного архива с изображением ветерана и подготовить </w:t>
            </w:r>
            <w:r>
              <w:lastRenderedPageBreak/>
              <w:t>аннотацию к фотографии.</w:t>
            </w:r>
          </w:p>
          <w:p w:rsidR="00D9707F" w:rsidRDefault="00D9707F" w:rsidP="00411B1D">
            <w:r>
              <w:t>А так же желающие смогут получить консультацию по поиску информации об участниках Великой Отечественной войны в общедоступных базах данных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lastRenderedPageBreak/>
              <w:t>15</w:t>
            </w:r>
          </w:p>
        </w:tc>
      </w:tr>
      <w:tr w:rsidR="00D9707F" w:rsidRPr="004A3AA1" w:rsidTr="00DD63A5">
        <w:trPr>
          <w:trHeight w:val="516"/>
        </w:trPr>
        <w:tc>
          <w:tcPr>
            <w:tcW w:w="680" w:type="dxa"/>
            <w:gridSpan w:val="2"/>
          </w:tcPr>
          <w:p w:rsidR="00D9707F" w:rsidRDefault="00D9707F" w:rsidP="00CC00E9">
            <w:pPr>
              <w:jc w:val="center"/>
            </w:pPr>
            <w:r>
              <w:lastRenderedPageBreak/>
              <w:t>99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31</w:t>
            </w:r>
          </w:p>
          <w:p w:rsidR="00D9707F" w:rsidRPr="00C073E1" w:rsidRDefault="00D9707F" w:rsidP="00411B1D">
            <w:pPr>
              <w:pStyle w:val="Default"/>
              <w:jc w:val="center"/>
              <w:rPr>
                <w:color w:val="auto"/>
                <w:kern w:val="36"/>
              </w:rPr>
            </w:pPr>
            <w:r w:rsidRPr="00453280">
              <w:t>1</w:t>
            </w:r>
            <w:r>
              <w:t>6</w:t>
            </w:r>
            <w:r w:rsidRPr="00453280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82622F" w:rsidRDefault="00D9707F" w:rsidP="00411B1D">
            <w:pPr>
              <w:pStyle w:val="Default"/>
              <w:jc w:val="both"/>
              <w:rPr>
                <w:color w:val="auto"/>
              </w:rPr>
            </w:pPr>
            <w:r w:rsidRPr="0082622F">
              <w:t>Профилактическая акция</w:t>
            </w:r>
            <w:r w:rsidRPr="0082622F">
              <w:rPr>
                <w:rFonts w:ascii="Verdana" w:hAnsi="Verdana"/>
              </w:rPr>
              <w:t xml:space="preserve"> </w:t>
            </w:r>
            <w:r w:rsidRPr="0082622F">
              <w:rPr>
                <w:rStyle w:val="af"/>
                <w:b w:val="0"/>
                <w:shd w:val="clear" w:color="auto" w:fill="FFFFFF"/>
              </w:rPr>
              <w:t>«Курить не модно, дыши свободно»</w:t>
            </w:r>
          </w:p>
        </w:tc>
        <w:tc>
          <w:tcPr>
            <w:tcW w:w="2551" w:type="dxa"/>
          </w:tcPr>
          <w:p w:rsidR="00D9707F" w:rsidRPr="00F54016" w:rsidRDefault="00D9707F" w:rsidP="00411B1D">
            <w:pPr>
              <w:rPr>
                <w:spacing w:val="-8"/>
              </w:rPr>
            </w:pPr>
            <w:r w:rsidRPr="00F54016">
              <w:t>Кытатская сельская библиотека</w:t>
            </w:r>
          </w:p>
        </w:tc>
        <w:tc>
          <w:tcPr>
            <w:tcW w:w="2268" w:type="dxa"/>
          </w:tcPr>
          <w:p w:rsidR="00D9707F" w:rsidRPr="00F54016" w:rsidRDefault="00D9707F" w:rsidP="00411B1D">
            <w:r w:rsidRPr="00F54016">
              <w:t>Иванова Р.А.</w:t>
            </w:r>
          </w:p>
        </w:tc>
        <w:tc>
          <w:tcPr>
            <w:tcW w:w="2977" w:type="dxa"/>
          </w:tcPr>
          <w:p w:rsidR="00D9707F" w:rsidRPr="00C073E1" w:rsidRDefault="00D9707F" w:rsidP="00411B1D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Беседа о вреде курения, последствиях курения для курильщика и окружающих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20</w:t>
            </w:r>
          </w:p>
        </w:tc>
      </w:tr>
      <w:tr w:rsidR="00D9707F" w:rsidRPr="004A3AA1" w:rsidTr="004040BF">
        <w:trPr>
          <w:trHeight w:val="280"/>
        </w:trPr>
        <w:tc>
          <w:tcPr>
            <w:tcW w:w="15555" w:type="dxa"/>
            <w:gridSpan w:val="8"/>
          </w:tcPr>
          <w:p w:rsidR="00D9707F" w:rsidRPr="004A3AA1" w:rsidRDefault="00D9707F" w:rsidP="00CC00E9">
            <w:pPr>
              <w:jc w:val="center"/>
              <w:rPr>
                <w:b/>
              </w:rPr>
            </w:pPr>
            <w:r w:rsidRPr="004A3AA1">
              <w:rPr>
                <w:b/>
              </w:rPr>
              <w:t>Тематические выставки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100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01</w:t>
            </w:r>
          </w:p>
          <w:p w:rsidR="00D9707F" w:rsidRPr="00F51D91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>
              <w:t>Книжная выставка «История, хранящая память»</w:t>
            </w:r>
          </w:p>
        </w:tc>
        <w:tc>
          <w:tcPr>
            <w:tcW w:w="2551" w:type="dxa"/>
          </w:tcPr>
          <w:p w:rsidR="00D9707F" w:rsidRPr="00D415F4" w:rsidRDefault="00D9707F" w:rsidP="00E35D23">
            <w:pPr>
              <w:snapToGrid w:val="0"/>
            </w:pPr>
            <w:r>
              <w:t xml:space="preserve">Бобровская </w:t>
            </w:r>
            <w:r w:rsidRPr="004A6B5F">
              <w:t>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Default="00D9707F" w:rsidP="00F05830">
            <w:pPr>
              <w:snapToGrid w:val="0"/>
            </w:pPr>
            <w:r>
              <w:t xml:space="preserve">Обзор </w:t>
            </w:r>
            <w:proofErr w:type="gramStart"/>
            <w:r>
              <w:t>книг про ВОВ</w:t>
            </w:r>
            <w:proofErr w:type="gramEnd"/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6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101</w:t>
            </w:r>
          </w:p>
        </w:tc>
        <w:tc>
          <w:tcPr>
            <w:tcW w:w="1550" w:type="dxa"/>
          </w:tcPr>
          <w:p w:rsidR="00D9707F" w:rsidRDefault="00D9707F" w:rsidP="00CC00E9">
            <w:pPr>
              <w:snapToGrid w:val="0"/>
              <w:jc w:val="center"/>
            </w:pPr>
            <w:r>
              <w:t>02</w:t>
            </w:r>
          </w:p>
          <w:p w:rsidR="00D9707F" w:rsidRPr="009F2494" w:rsidRDefault="00D9707F" w:rsidP="00CC00E9">
            <w:pPr>
              <w:snapToGrid w:val="0"/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E010EC" w:rsidRDefault="00D9707F" w:rsidP="00CC00E9">
            <w:pPr>
              <w:snapToGrid w:val="0"/>
            </w:pPr>
            <w:r>
              <w:t>Книжная выставка «Неизвестный Астафьев»</w:t>
            </w:r>
          </w:p>
        </w:tc>
        <w:tc>
          <w:tcPr>
            <w:tcW w:w="2551" w:type="dxa"/>
          </w:tcPr>
          <w:p w:rsidR="00D9707F" w:rsidRPr="00E010EC" w:rsidRDefault="00D9707F" w:rsidP="00CC00E9">
            <w:pPr>
              <w:snapToGrid w:val="0"/>
            </w:pPr>
            <w:r>
              <w:t>Александровская сельская библиотека</w:t>
            </w:r>
          </w:p>
        </w:tc>
        <w:tc>
          <w:tcPr>
            <w:tcW w:w="2268" w:type="dxa"/>
          </w:tcPr>
          <w:p w:rsidR="00D9707F" w:rsidRPr="00E010EC" w:rsidRDefault="00D9707F" w:rsidP="00CC00E9">
            <w:pPr>
              <w:snapToGrid w:val="0"/>
            </w:pPr>
            <w:r>
              <w:t>Вохмянина Т.М.</w:t>
            </w:r>
          </w:p>
        </w:tc>
        <w:tc>
          <w:tcPr>
            <w:tcW w:w="2977" w:type="dxa"/>
          </w:tcPr>
          <w:p w:rsidR="00D9707F" w:rsidRPr="00E010EC" w:rsidRDefault="00D9707F" w:rsidP="00CC00E9">
            <w:pPr>
              <w:snapToGrid w:val="0"/>
            </w:pPr>
            <w:r>
              <w:t>Познакомить с биографией писателя и его книгами</w:t>
            </w:r>
          </w:p>
        </w:tc>
        <w:tc>
          <w:tcPr>
            <w:tcW w:w="1276" w:type="dxa"/>
          </w:tcPr>
          <w:p w:rsidR="00D9707F" w:rsidRPr="00E010EC" w:rsidRDefault="00D9707F" w:rsidP="00CC00E9">
            <w:pPr>
              <w:snapToGrid w:val="0"/>
              <w:jc w:val="center"/>
            </w:pPr>
            <w:r>
              <w:t>25</w:t>
            </w:r>
          </w:p>
        </w:tc>
      </w:tr>
      <w:tr w:rsidR="00D9707F" w:rsidRPr="004A3AA1" w:rsidTr="007462D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102</w:t>
            </w:r>
          </w:p>
        </w:tc>
        <w:tc>
          <w:tcPr>
            <w:tcW w:w="1550" w:type="dxa"/>
          </w:tcPr>
          <w:p w:rsidR="00D9707F" w:rsidRPr="00235DE2" w:rsidRDefault="00D9707F" w:rsidP="00895C35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05</w:t>
            </w:r>
          </w:p>
          <w:p w:rsidR="00D9707F" w:rsidRDefault="00D9707F" w:rsidP="00895C35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 xml:space="preserve">  </w:t>
            </w: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  <w:vAlign w:val="center"/>
          </w:tcPr>
          <w:p w:rsidR="00D9707F" w:rsidRPr="00D16635" w:rsidRDefault="00D9707F" w:rsidP="00895C3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16635">
              <w:rPr>
                <w:rFonts w:eastAsiaTheme="minorHAnsi"/>
                <w:lang w:eastAsia="en-US"/>
              </w:rPr>
              <w:t xml:space="preserve">Книжная выставка « Они прошли по той войне». Писатели-фронтовики, ко Дню Победы  </w:t>
            </w:r>
          </w:p>
          <w:p w:rsidR="00D9707F" w:rsidRPr="00D16635" w:rsidRDefault="00D9707F" w:rsidP="00895C3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16635">
              <w:rPr>
                <w:rFonts w:eastAsiaTheme="minorHAnsi"/>
                <w:lang w:eastAsia="en-US"/>
              </w:rPr>
              <w:t>115 лет со дня рождения поэтессы О. Ф. Берггольц (1910–1975)</w:t>
            </w:r>
          </w:p>
          <w:p w:rsidR="00D9707F" w:rsidRPr="00D16635" w:rsidRDefault="00D9707F" w:rsidP="00895C3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16635">
              <w:rPr>
                <w:rFonts w:eastAsiaTheme="minorHAnsi"/>
                <w:lang w:eastAsia="en-US"/>
              </w:rPr>
              <w:t xml:space="preserve">115 лет со дня рождения поэта А. Т. Твардовского  </w:t>
            </w:r>
          </w:p>
          <w:p w:rsidR="00D9707F" w:rsidRPr="00336D5B" w:rsidRDefault="00D9707F" w:rsidP="00895C35">
            <w:pPr>
              <w:jc w:val="both"/>
              <w:rPr>
                <w:rFonts w:eastAsia="Calibri"/>
                <w:iCs/>
                <w:lang w:eastAsia="en-US"/>
              </w:rPr>
            </w:pPr>
            <w:r w:rsidRPr="00D16635">
              <w:rPr>
                <w:rFonts w:eastAsiaTheme="minorHAnsi"/>
                <w:lang w:eastAsia="en-US"/>
              </w:rPr>
              <w:t xml:space="preserve">110 лет со дня рождения поэта, прозаика и драматурга К. М. Симонова  (1915–1979)                                             </w:t>
            </w:r>
          </w:p>
        </w:tc>
        <w:tc>
          <w:tcPr>
            <w:tcW w:w="2551" w:type="dxa"/>
          </w:tcPr>
          <w:p w:rsidR="00D9707F" w:rsidRPr="00235DE2" w:rsidRDefault="00D9707F" w:rsidP="00895C35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D9707F" w:rsidRPr="00852A14" w:rsidRDefault="00D9707F" w:rsidP="00895C35">
            <w:pPr>
              <w:snapToGrid w:val="0"/>
            </w:pPr>
            <w:r w:rsidRPr="00852A14">
              <w:t>Семенова М.И.</w:t>
            </w:r>
          </w:p>
          <w:p w:rsidR="00D9707F" w:rsidRPr="00852A14" w:rsidRDefault="00D9707F" w:rsidP="00895C35">
            <w:pPr>
              <w:snapToGrid w:val="0"/>
            </w:pPr>
          </w:p>
        </w:tc>
        <w:tc>
          <w:tcPr>
            <w:tcW w:w="2977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t>Выставка книг с творчеством писателей</w:t>
            </w:r>
          </w:p>
        </w:tc>
        <w:tc>
          <w:tcPr>
            <w:tcW w:w="1276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12</w:t>
            </w:r>
          </w:p>
        </w:tc>
      </w:tr>
      <w:tr w:rsidR="00D9707F" w:rsidRPr="004A3AA1" w:rsidTr="007462D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103</w:t>
            </w:r>
          </w:p>
        </w:tc>
        <w:tc>
          <w:tcPr>
            <w:tcW w:w="1550" w:type="dxa"/>
          </w:tcPr>
          <w:p w:rsidR="00D9707F" w:rsidRPr="00235DE2" w:rsidRDefault="00D9707F" w:rsidP="00895C35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05</w:t>
            </w:r>
          </w:p>
          <w:p w:rsidR="00D9707F" w:rsidRDefault="00D9707F" w:rsidP="00895C35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 xml:space="preserve">  </w:t>
            </w: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  <w:vAlign w:val="center"/>
          </w:tcPr>
          <w:p w:rsidR="00D9707F" w:rsidRDefault="00D9707F" w:rsidP="00895C35">
            <w:pPr>
              <w:jc w:val="both"/>
            </w:pPr>
            <w:r>
              <w:t xml:space="preserve">Книжная выставка «Дон. Шолохов. Россия». </w:t>
            </w:r>
            <w:r w:rsidRPr="00C317B8">
              <w:t>120 лет со дня рождения писателя, М. Шолохова</w:t>
            </w:r>
          </w:p>
        </w:tc>
        <w:tc>
          <w:tcPr>
            <w:tcW w:w="2551" w:type="dxa"/>
          </w:tcPr>
          <w:p w:rsidR="00D9707F" w:rsidRDefault="00D9707F" w:rsidP="00895C35">
            <w:pPr>
              <w:snapToGrid w:val="0"/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D9707F" w:rsidRPr="00852A14" w:rsidRDefault="00D9707F" w:rsidP="00895C35">
            <w:pPr>
              <w:snapToGrid w:val="0"/>
            </w:pPr>
            <w:r w:rsidRPr="00852A14">
              <w:t>Семенова М.И.</w:t>
            </w:r>
          </w:p>
          <w:p w:rsidR="00D9707F" w:rsidRPr="00852A14" w:rsidRDefault="00D9707F" w:rsidP="00895C35">
            <w:pPr>
              <w:snapToGrid w:val="0"/>
            </w:pPr>
          </w:p>
        </w:tc>
        <w:tc>
          <w:tcPr>
            <w:tcW w:w="2977" w:type="dxa"/>
          </w:tcPr>
          <w:p w:rsidR="00D9707F" w:rsidRDefault="00D9707F" w:rsidP="00895C35">
            <w:r>
              <w:t>Выставка книг с творчеством писателя</w:t>
            </w:r>
          </w:p>
        </w:tc>
        <w:tc>
          <w:tcPr>
            <w:tcW w:w="1276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11</w:t>
            </w:r>
          </w:p>
        </w:tc>
      </w:tr>
      <w:tr w:rsidR="00D9707F" w:rsidRPr="004A3AA1" w:rsidTr="00A7393B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lastRenderedPageBreak/>
              <w:t>104</w:t>
            </w:r>
          </w:p>
        </w:tc>
        <w:tc>
          <w:tcPr>
            <w:tcW w:w="1550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vertAlign w:val="superscript"/>
                <w:lang w:eastAsia="en-US"/>
              </w:rPr>
              <w:t>00</w:t>
            </w:r>
          </w:p>
        </w:tc>
        <w:tc>
          <w:tcPr>
            <w:tcW w:w="4253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Книжная выставка «Великой Победе посвящается»</w:t>
            </w:r>
          </w:p>
        </w:tc>
        <w:tc>
          <w:tcPr>
            <w:tcW w:w="2551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Удачинская сельская библиотека</w:t>
            </w:r>
          </w:p>
        </w:tc>
        <w:tc>
          <w:tcPr>
            <w:tcW w:w="2268" w:type="dxa"/>
          </w:tcPr>
          <w:p w:rsidR="00D9707F" w:rsidRDefault="00D9707F" w:rsidP="00895C3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Бумаго В.И.</w:t>
            </w:r>
          </w:p>
        </w:tc>
        <w:tc>
          <w:tcPr>
            <w:tcW w:w="2977" w:type="dxa"/>
          </w:tcPr>
          <w:p w:rsidR="00D9707F" w:rsidRPr="00622B03" w:rsidRDefault="00D9707F" w:rsidP="00895C35">
            <w:pPr>
              <w:rPr>
                <w:rFonts w:asciiTheme="minorHAnsi" w:hAnsiTheme="minorHAnsi"/>
                <w:color w:val="3C3C3C"/>
              </w:rPr>
            </w:pPr>
            <w:r w:rsidRPr="004C075E">
              <w:rPr>
                <w:shd w:val="clear" w:color="auto" w:fill="FFFFFF"/>
              </w:rPr>
              <w:t>На </w:t>
            </w:r>
            <w:r w:rsidRPr="004C075E">
              <w:rPr>
                <w:rStyle w:val="ae"/>
                <w:bCs/>
                <w:shd w:val="clear" w:color="auto" w:fill="FFFFFF"/>
              </w:rPr>
              <w:t>выставке</w:t>
            </w:r>
            <w:r w:rsidRPr="004C075E">
              <w:rPr>
                <w:shd w:val="clear" w:color="auto" w:fill="FFFFFF"/>
              </w:rPr>
              <w:t> представлены книги,</w:t>
            </w:r>
            <w:r>
              <w:rPr>
                <w:color w:val="3C3C3C"/>
              </w:rPr>
              <w:t xml:space="preserve"> </w:t>
            </w:r>
            <w:r>
              <w:rPr>
                <w:rFonts w:ascii="Noto Serif" w:hAnsi="Noto Serif"/>
                <w:color w:val="3C3C3C"/>
              </w:rPr>
              <w:t>посвященные ключевым событиям и сражениям, а также выдающимся полководцам и героям, чьи имена навечно вписаны в историю Победы</w:t>
            </w:r>
          </w:p>
        </w:tc>
        <w:tc>
          <w:tcPr>
            <w:tcW w:w="1276" w:type="dxa"/>
          </w:tcPr>
          <w:p w:rsidR="00D9707F" w:rsidRDefault="00D9707F" w:rsidP="00895C3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105</w:t>
            </w:r>
          </w:p>
        </w:tc>
        <w:tc>
          <w:tcPr>
            <w:tcW w:w="1550" w:type="dxa"/>
          </w:tcPr>
          <w:p w:rsidR="00D9707F" w:rsidRDefault="00D9707F" w:rsidP="00CC00E9">
            <w:pPr>
              <w:snapToGrid w:val="0"/>
              <w:jc w:val="center"/>
            </w:pPr>
            <w:r>
              <w:t>06</w:t>
            </w:r>
          </w:p>
          <w:p w:rsidR="00D9707F" w:rsidRPr="005926A0" w:rsidRDefault="00D9707F" w:rsidP="00CC00E9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CC00E9">
            <w:pPr>
              <w:snapToGrid w:val="0"/>
            </w:pPr>
            <w:r>
              <w:t>Книжная выставка «В сердцах и книгах – память о войне»</w:t>
            </w:r>
          </w:p>
        </w:tc>
        <w:tc>
          <w:tcPr>
            <w:tcW w:w="2551" w:type="dxa"/>
          </w:tcPr>
          <w:p w:rsidR="00D9707F" w:rsidRPr="00286645" w:rsidRDefault="00D9707F" w:rsidP="00CC00E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Александровская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CC00E9">
            <w:pPr>
              <w:snapToGrid w:val="0"/>
            </w:pPr>
          </w:p>
          <w:p w:rsidR="00D9707F" w:rsidRPr="005926A0" w:rsidRDefault="00D9707F" w:rsidP="00CC00E9">
            <w:r>
              <w:t>Вохмянина Т.М.</w:t>
            </w:r>
          </w:p>
        </w:tc>
        <w:tc>
          <w:tcPr>
            <w:tcW w:w="2977" w:type="dxa"/>
          </w:tcPr>
          <w:p w:rsidR="00D9707F" w:rsidRDefault="00D9707F" w:rsidP="00CC00E9">
            <w:pPr>
              <w:snapToGrid w:val="0"/>
            </w:pPr>
            <w:r>
              <w:t>Документальная литература о ВОВ</w:t>
            </w:r>
          </w:p>
        </w:tc>
        <w:tc>
          <w:tcPr>
            <w:tcW w:w="1276" w:type="dxa"/>
          </w:tcPr>
          <w:p w:rsidR="00D9707F" w:rsidRDefault="00D9707F" w:rsidP="00CC00E9">
            <w:pPr>
              <w:snapToGrid w:val="0"/>
              <w:jc w:val="center"/>
            </w:pPr>
            <w:r>
              <w:t>25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106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09</w:t>
            </w:r>
          </w:p>
          <w:p w:rsidR="00D9707F" w:rsidRDefault="00D9707F" w:rsidP="00E35D23">
            <w:pPr>
              <w:snapToGrid w:val="0"/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>
              <w:t>Книжная выставка «Страницы книг расскажут о войне»</w:t>
            </w:r>
          </w:p>
        </w:tc>
        <w:tc>
          <w:tcPr>
            <w:tcW w:w="2551" w:type="dxa"/>
          </w:tcPr>
          <w:p w:rsidR="00D9707F" w:rsidRDefault="00D9707F" w:rsidP="00E35D23">
            <w:r>
              <w:t>Бычковский СДК</w:t>
            </w:r>
          </w:p>
        </w:tc>
        <w:tc>
          <w:tcPr>
            <w:tcW w:w="2268" w:type="dxa"/>
          </w:tcPr>
          <w:p w:rsidR="00D9707F" w:rsidRDefault="00D9707F" w:rsidP="00E35D23">
            <w:r>
              <w:t>Широн Е.В.</w:t>
            </w:r>
          </w:p>
        </w:tc>
        <w:tc>
          <w:tcPr>
            <w:tcW w:w="2977" w:type="dxa"/>
          </w:tcPr>
          <w:p w:rsidR="00D9707F" w:rsidRDefault="00D9707F" w:rsidP="00E35D23">
            <w:pPr>
              <w:snapToGrid w:val="0"/>
            </w:pPr>
            <w:r>
              <w:t>Обзор книжной выставки, посвященной 80-летию Победы в Великой Отечественной войне</w:t>
            </w:r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15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107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09</w:t>
            </w:r>
          </w:p>
          <w:p w:rsidR="00D9707F" w:rsidRDefault="00D9707F" w:rsidP="00411B1D">
            <w:pPr>
              <w:snapToGrid w:val="0"/>
              <w:jc w:val="center"/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Книжная выставка «Поклон тебе, великая Победа» с обзором литературы</w:t>
            </w:r>
          </w:p>
        </w:tc>
        <w:tc>
          <w:tcPr>
            <w:tcW w:w="2551" w:type="dxa"/>
          </w:tcPr>
          <w:p w:rsidR="00D9707F" w:rsidRDefault="00D9707F" w:rsidP="00411B1D">
            <w:pPr>
              <w:snapToGrid w:val="0"/>
            </w:pPr>
            <w:r w:rsidRPr="00530812"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pPr>
              <w:snapToGrid w:val="0"/>
            </w:pPr>
            <w:r w:rsidRPr="005015F4">
              <w:t>Гайкова Н.И.</w:t>
            </w:r>
          </w:p>
        </w:tc>
        <w:tc>
          <w:tcPr>
            <w:tcW w:w="2977" w:type="dxa"/>
          </w:tcPr>
          <w:p w:rsidR="00D9707F" w:rsidRDefault="00D9707F" w:rsidP="00411B1D">
            <w:pPr>
              <w:snapToGrid w:val="0"/>
            </w:pPr>
            <w:r>
              <w:t>Выставка книг и краеведческого материала о Великой Отечественной войне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snapToGrid w:val="0"/>
              <w:jc w:val="center"/>
            </w:pPr>
            <w:r>
              <w:t>15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108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D9707F" w:rsidRDefault="00D9707F" w:rsidP="00411B1D">
            <w:r>
              <w:t>Выставка-рекомендация «Компас в мире профессий»</w:t>
            </w:r>
          </w:p>
        </w:tc>
        <w:tc>
          <w:tcPr>
            <w:tcW w:w="2551" w:type="dxa"/>
          </w:tcPr>
          <w:p w:rsidR="00D9707F" w:rsidRDefault="00D9707F" w:rsidP="00411B1D">
            <w:r>
              <w:t>Новоеловская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r>
              <w:t>Ласточкина В.А.</w:t>
            </w:r>
          </w:p>
        </w:tc>
        <w:tc>
          <w:tcPr>
            <w:tcW w:w="2977" w:type="dxa"/>
          </w:tcPr>
          <w:p w:rsidR="00D9707F" w:rsidRDefault="00D9707F" w:rsidP="00411B1D">
            <w:proofErr w:type="gramStart"/>
            <w:r>
              <w:t>Выставка литературы о разнообразии</w:t>
            </w:r>
            <w:proofErr w:type="gramEnd"/>
            <w:r>
              <w:t xml:space="preserve"> профессий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15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109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13</w:t>
            </w:r>
          </w:p>
          <w:p w:rsidR="00D9707F" w:rsidRPr="001028B5" w:rsidRDefault="00D9707F" w:rsidP="00411B1D">
            <w:pPr>
              <w:snapToGrid w:val="0"/>
              <w:jc w:val="center"/>
              <w:rPr>
                <w:vertAlign w:val="superscript"/>
              </w:rPr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E010EC" w:rsidRDefault="00D9707F" w:rsidP="00411B1D">
            <w:pPr>
              <w:snapToGrid w:val="0"/>
            </w:pPr>
            <w:r>
              <w:t>Книжная выставка «Чтение - дело семейное»</w:t>
            </w:r>
          </w:p>
        </w:tc>
        <w:tc>
          <w:tcPr>
            <w:tcW w:w="2551" w:type="dxa"/>
          </w:tcPr>
          <w:p w:rsidR="00D9707F" w:rsidRPr="004B68D5" w:rsidRDefault="00D9707F" w:rsidP="00411B1D">
            <w:pPr>
              <w:snapToGrid w:val="0"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Pr="00E010EC" w:rsidRDefault="00D9707F" w:rsidP="00411B1D">
            <w:pPr>
              <w:snapToGrid w:val="0"/>
            </w:pPr>
            <w:r>
              <w:t>Гайкова Н.И.</w:t>
            </w:r>
          </w:p>
        </w:tc>
        <w:tc>
          <w:tcPr>
            <w:tcW w:w="2977" w:type="dxa"/>
          </w:tcPr>
          <w:p w:rsidR="00D9707F" w:rsidRPr="00E010EC" w:rsidRDefault="00D9707F" w:rsidP="00411B1D">
            <w:pPr>
              <w:snapToGrid w:val="0"/>
            </w:pPr>
            <w:r>
              <w:t>Выставка книг для семейного чтения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snapToGrid w:val="0"/>
              <w:jc w:val="center"/>
            </w:pPr>
            <w:r>
              <w:t>10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110</w:t>
            </w:r>
          </w:p>
        </w:tc>
        <w:tc>
          <w:tcPr>
            <w:tcW w:w="1550" w:type="dxa"/>
          </w:tcPr>
          <w:p w:rsidR="00D9707F" w:rsidRDefault="00D9707F" w:rsidP="00895C35">
            <w:pPr>
              <w:snapToGrid w:val="0"/>
              <w:jc w:val="center"/>
            </w:pPr>
            <w:r>
              <w:t>19</w:t>
            </w:r>
          </w:p>
          <w:p w:rsidR="00D9707F" w:rsidRDefault="00D9707F" w:rsidP="00895C35">
            <w:pPr>
              <w:snapToGrid w:val="0"/>
              <w:jc w:val="center"/>
            </w:pPr>
          </w:p>
          <w:p w:rsidR="00D9707F" w:rsidRPr="00DE6348" w:rsidRDefault="00D9707F" w:rsidP="00895C35">
            <w:pPr>
              <w:snapToGrid w:val="0"/>
              <w:jc w:val="center"/>
            </w:pPr>
          </w:p>
        </w:tc>
        <w:tc>
          <w:tcPr>
            <w:tcW w:w="4253" w:type="dxa"/>
          </w:tcPr>
          <w:p w:rsidR="00D9707F" w:rsidRPr="00DE6348" w:rsidRDefault="00D9707F" w:rsidP="00895C35">
            <w:pPr>
              <w:snapToGrid w:val="0"/>
            </w:pPr>
            <w:r>
              <w:t>Книжная выставка  «Блок и Бунин</w:t>
            </w:r>
            <w:r w:rsidRPr="00AC595A">
              <w:t>»</w:t>
            </w:r>
          </w:p>
        </w:tc>
        <w:tc>
          <w:tcPr>
            <w:tcW w:w="2551" w:type="dxa"/>
          </w:tcPr>
          <w:p w:rsidR="00D9707F" w:rsidRPr="00DE6348" w:rsidRDefault="00D9707F" w:rsidP="00895C35">
            <w:pPr>
              <w:snapToGrid w:val="0"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D9707F" w:rsidRPr="00DE6348" w:rsidRDefault="00D9707F" w:rsidP="00895C35">
            <w:pPr>
              <w:snapToGrid w:val="0"/>
            </w:pPr>
            <w:r>
              <w:t>Валингер М.А.</w:t>
            </w:r>
          </w:p>
        </w:tc>
        <w:tc>
          <w:tcPr>
            <w:tcW w:w="2977" w:type="dxa"/>
          </w:tcPr>
          <w:p w:rsidR="00D9707F" w:rsidRPr="00DE6348" w:rsidRDefault="00D9707F" w:rsidP="00895C35">
            <w:pPr>
              <w:snapToGrid w:val="0"/>
            </w:pPr>
            <w:r>
              <w:t>Пользователи познакомятся с художественными книгами, представленными на выставке к юбилею писателей Блока А. и Бунина И.</w:t>
            </w:r>
          </w:p>
        </w:tc>
        <w:tc>
          <w:tcPr>
            <w:tcW w:w="1276" w:type="dxa"/>
          </w:tcPr>
          <w:p w:rsidR="00D9707F" w:rsidRPr="00DE6348" w:rsidRDefault="00D9707F" w:rsidP="00895C35">
            <w:pPr>
              <w:snapToGrid w:val="0"/>
              <w:jc w:val="center"/>
            </w:pPr>
            <w:r>
              <w:t>10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111</w:t>
            </w:r>
          </w:p>
        </w:tc>
        <w:tc>
          <w:tcPr>
            <w:tcW w:w="1550" w:type="dxa"/>
          </w:tcPr>
          <w:p w:rsidR="00D9707F" w:rsidRPr="00C03E68" w:rsidRDefault="00D9707F" w:rsidP="00895C35">
            <w:pPr>
              <w:snapToGri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D9707F" w:rsidRPr="00835682" w:rsidRDefault="00D9707F" w:rsidP="00895C35">
            <w:r>
              <w:t>Книжная выставка «Природа - наш общий дом»</w:t>
            </w:r>
          </w:p>
        </w:tc>
        <w:tc>
          <w:tcPr>
            <w:tcW w:w="2551" w:type="dxa"/>
          </w:tcPr>
          <w:p w:rsidR="00D9707F" w:rsidRPr="0086632B" w:rsidRDefault="00D9707F" w:rsidP="00895C35">
            <w:pPr>
              <w:suppressAutoHyphens/>
            </w:pPr>
            <w:r>
              <w:t>Троицкая</w:t>
            </w:r>
            <w:r w:rsidRPr="00F33174">
              <w:t xml:space="preserve"> сельская библиотека</w:t>
            </w:r>
          </w:p>
        </w:tc>
        <w:tc>
          <w:tcPr>
            <w:tcW w:w="2268" w:type="dxa"/>
          </w:tcPr>
          <w:p w:rsidR="00D9707F" w:rsidRPr="0086632B" w:rsidRDefault="00D9707F" w:rsidP="00895C35">
            <w:r>
              <w:t xml:space="preserve">Герасимова </w:t>
            </w:r>
            <w:r w:rsidRPr="00F33174">
              <w:t>Л.И.</w:t>
            </w:r>
          </w:p>
        </w:tc>
        <w:tc>
          <w:tcPr>
            <w:tcW w:w="2977" w:type="dxa"/>
          </w:tcPr>
          <w:p w:rsidR="00D9707F" w:rsidRPr="000B3B79" w:rsidRDefault="00D9707F" w:rsidP="00895C35">
            <w:r>
              <w:t>Подбор книг о природе</w:t>
            </w:r>
          </w:p>
        </w:tc>
        <w:tc>
          <w:tcPr>
            <w:tcW w:w="1276" w:type="dxa"/>
          </w:tcPr>
          <w:p w:rsidR="00D9707F" w:rsidRDefault="00D9707F" w:rsidP="00895C35">
            <w:pPr>
              <w:jc w:val="center"/>
            </w:pPr>
            <w:r>
              <w:t>6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112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22</w:t>
            </w:r>
          </w:p>
          <w:p w:rsidR="00D9707F" w:rsidRDefault="00D9707F" w:rsidP="00411B1D">
            <w:pPr>
              <w:snapToGrid w:val="0"/>
              <w:jc w:val="center"/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Тематическая полка «</w:t>
            </w:r>
            <w:proofErr w:type="gramStart"/>
            <w:r>
              <w:t>Воспевший</w:t>
            </w:r>
            <w:proofErr w:type="gramEnd"/>
            <w:r>
              <w:t xml:space="preserve"> жителей Сибири»</w:t>
            </w:r>
          </w:p>
        </w:tc>
        <w:tc>
          <w:tcPr>
            <w:tcW w:w="2551" w:type="dxa"/>
          </w:tcPr>
          <w:p w:rsidR="00D9707F" w:rsidRDefault="00D9707F" w:rsidP="00411B1D">
            <w:pPr>
              <w:snapToGrid w:val="0"/>
            </w:pPr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pPr>
              <w:snapToGrid w:val="0"/>
            </w:pPr>
            <w:r>
              <w:t>Гайкова Н.И.</w:t>
            </w:r>
          </w:p>
        </w:tc>
        <w:tc>
          <w:tcPr>
            <w:tcW w:w="2977" w:type="dxa"/>
          </w:tcPr>
          <w:p w:rsidR="00D9707F" w:rsidRDefault="00D9707F" w:rsidP="00411B1D">
            <w:pPr>
              <w:snapToGrid w:val="0"/>
            </w:pPr>
            <w:r>
              <w:t>Полка книг по творчеству А.Т. Черкасова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12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lastRenderedPageBreak/>
              <w:t>113</w:t>
            </w:r>
          </w:p>
        </w:tc>
        <w:tc>
          <w:tcPr>
            <w:tcW w:w="1550" w:type="dxa"/>
          </w:tcPr>
          <w:p w:rsidR="00D9707F" w:rsidRPr="00DE6348" w:rsidRDefault="00D9707F" w:rsidP="00895C35">
            <w:pPr>
              <w:snapToGrid w:val="0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D9707F" w:rsidRPr="00DE6348" w:rsidRDefault="00D9707F" w:rsidP="00895C35">
            <w:pPr>
              <w:snapToGrid w:val="0"/>
              <w:rPr>
                <w:color w:val="1C1C1C"/>
              </w:rPr>
            </w:pPr>
            <w:r>
              <w:rPr>
                <w:color w:val="000000" w:themeColor="text1"/>
              </w:rPr>
              <w:t>Книжная выставка «Потомкам слово остаётся»</w:t>
            </w:r>
          </w:p>
        </w:tc>
        <w:tc>
          <w:tcPr>
            <w:tcW w:w="2551" w:type="dxa"/>
          </w:tcPr>
          <w:p w:rsidR="00D9707F" w:rsidRPr="00DE6348" w:rsidRDefault="00D9707F" w:rsidP="00895C35">
            <w:pPr>
              <w:snapToGrid w:val="0"/>
            </w:pPr>
            <w:r>
              <w:t>Сучковская сельская библиотека</w:t>
            </w:r>
          </w:p>
        </w:tc>
        <w:tc>
          <w:tcPr>
            <w:tcW w:w="2268" w:type="dxa"/>
          </w:tcPr>
          <w:p w:rsidR="00D9707F" w:rsidRPr="00DE6348" w:rsidRDefault="00D9707F" w:rsidP="00895C35">
            <w:pPr>
              <w:snapToGrid w:val="0"/>
            </w:pPr>
            <w:r>
              <w:t>Валингер М.А.</w:t>
            </w:r>
          </w:p>
        </w:tc>
        <w:tc>
          <w:tcPr>
            <w:tcW w:w="2977" w:type="dxa"/>
          </w:tcPr>
          <w:p w:rsidR="00D9707F" w:rsidRPr="00DE6348" w:rsidRDefault="00D9707F" w:rsidP="00895C35">
            <w:pPr>
              <w:snapToGrid w:val="0"/>
            </w:pPr>
            <w:r>
              <w:t>На выставке представлена информация о празднике – день Славянской письменности и культуры, о просветителях Кирилле и Мефодие</w:t>
            </w:r>
          </w:p>
        </w:tc>
        <w:tc>
          <w:tcPr>
            <w:tcW w:w="1276" w:type="dxa"/>
          </w:tcPr>
          <w:p w:rsidR="00D9707F" w:rsidRPr="00DE6348" w:rsidRDefault="00D9707F" w:rsidP="00895C35">
            <w:pPr>
              <w:snapToGrid w:val="0"/>
              <w:jc w:val="center"/>
            </w:pPr>
            <w:r>
              <w:t>8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114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24</w:t>
            </w:r>
          </w:p>
          <w:p w:rsidR="00D9707F" w:rsidRPr="00B80E40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jc w:val="both"/>
            </w:pPr>
            <w:r>
              <w:t>Выставка-рассказ «Поэзия как судьба» к 85-летию со дня рождения И.А. Бродского</w:t>
            </w:r>
          </w:p>
        </w:tc>
        <w:tc>
          <w:tcPr>
            <w:tcW w:w="2551" w:type="dxa"/>
          </w:tcPr>
          <w:p w:rsidR="00D9707F" w:rsidRDefault="00D9707F" w:rsidP="00E35D23">
            <w:pPr>
              <w:suppressAutoHyphens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Default="00D9707F" w:rsidP="00E35D23">
            <w:r>
              <w:t>Представлены книги с биографией, творчеством поэта И.Ф Бродского</w:t>
            </w:r>
          </w:p>
        </w:tc>
        <w:tc>
          <w:tcPr>
            <w:tcW w:w="1276" w:type="dxa"/>
          </w:tcPr>
          <w:p w:rsidR="00D9707F" w:rsidRDefault="00D9707F" w:rsidP="00E35D23">
            <w:pPr>
              <w:jc w:val="center"/>
            </w:pPr>
            <w:r>
              <w:t>10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115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24</w:t>
            </w:r>
          </w:p>
          <w:p w:rsidR="00D9707F" w:rsidRPr="005A0A81" w:rsidRDefault="00D9707F" w:rsidP="00411B1D">
            <w:pPr>
              <w:snapToGrid w:val="0"/>
              <w:jc w:val="center"/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E010EC" w:rsidRDefault="00D9707F" w:rsidP="00325011">
            <w:pPr>
              <w:snapToGrid w:val="0"/>
            </w:pPr>
            <w:r>
              <w:t>Книжная выставка «Русская письменность»</w:t>
            </w:r>
          </w:p>
        </w:tc>
        <w:tc>
          <w:tcPr>
            <w:tcW w:w="2551" w:type="dxa"/>
          </w:tcPr>
          <w:p w:rsidR="00D9707F" w:rsidRPr="00E010EC" w:rsidRDefault="00D9707F" w:rsidP="00411B1D">
            <w:pPr>
              <w:snapToGrid w:val="0"/>
            </w:pPr>
            <w:r>
              <w:t>Симоновская сельская библиотека</w:t>
            </w:r>
          </w:p>
        </w:tc>
        <w:tc>
          <w:tcPr>
            <w:tcW w:w="2268" w:type="dxa"/>
          </w:tcPr>
          <w:p w:rsidR="00D9707F" w:rsidRPr="00E010EC" w:rsidRDefault="00D9707F" w:rsidP="00411B1D">
            <w:r>
              <w:t>Скардина С.П.</w:t>
            </w:r>
          </w:p>
        </w:tc>
        <w:tc>
          <w:tcPr>
            <w:tcW w:w="2977" w:type="dxa"/>
          </w:tcPr>
          <w:p w:rsidR="00D9707F" w:rsidRPr="00E733B6" w:rsidRDefault="00D9707F" w:rsidP="00411B1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Знакомство с литературой о первых книгах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snapToGrid w:val="0"/>
              <w:jc w:val="center"/>
            </w:pPr>
            <w:r>
              <w:t>5 - 8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116</w:t>
            </w:r>
          </w:p>
        </w:tc>
        <w:tc>
          <w:tcPr>
            <w:tcW w:w="1550" w:type="dxa"/>
          </w:tcPr>
          <w:p w:rsidR="00D9707F" w:rsidRPr="00235DE2" w:rsidRDefault="00D9707F" w:rsidP="00895C35">
            <w:pPr>
              <w:snapToGri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24</w:t>
            </w:r>
          </w:p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 xml:space="preserve">  </w:t>
            </w:r>
            <w:r>
              <w:rPr>
                <w:rFonts w:eastAsia="Calibri"/>
                <w:iCs/>
                <w:lang w:eastAsia="en-US"/>
              </w:rP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t xml:space="preserve">Тематическая выставка </w:t>
            </w:r>
            <w:r w:rsidRPr="00C317B8">
              <w:t>«Письменность</w:t>
            </w:r>
            <w:proofErr w:type="gramStart"/>
            <w:r w:rsidRPr="00C317B8">
              <w:t>.</w:t>
            </w:r>
            <w:proofErr w:type="gramEnd"/>
            <w:r w:rsidRPr="00C317B8">
              <w:t xml:space="preserve"> </w:t>
            </w:r>
            <w:proofErr w:type="spellStart"/>
            <w:proofErr w:type="gramStart"/>
            <w:r w:rsidRPr="00C317B8">
              <w:t>р</w:t>
            </w:r>
            <w:proofErr w:type="gramEnd"/>
            <w:r w:rsidRPr="00C317B8">
              <w:t>у</w:t>
            </w:r>
            <w:proofErr w:type="spellEnd"/>
            <w:r w:rsidRPr="00C317B8">
              <w:t>»  к</w:t>
            </w:r>
            <w:r>
              <w:t>о</w:t>
            </w:r>
            <w:r w:rsidRPr="00C317B8">
              <w:t xml:space="preserve"> Дню славянской письменности</w:t>
            </w:r>
          </w:p>
        </w:tc>
        <w:tc>
          <w:tcPr>
            <w:tcW w:w="2551" w:type="dxa"/>
          </w:tcPr>
          <w:p w:rsidR="00D9707F" w:rsidRPr="00235DE2" w:rsidRDefault="00D9707F" w:rsidP="00895C35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D9707F" w:rsidRPr="00852A14" w:rsidRDefault="00D9707F" w:rsidP="00895C35">
            <w:pPr>
              <w:snapToGrid w:val="0"/>
            </w:pPr>
            <w:r w:rsidRPr="00852A14">
              <w:t>Семенова М.И.</w:t>
            </w:r>
          </w:p>
          <w:p w:rsidR="00D9707F" w:rsidRPr="00852A14" w:rsidRDefault="00D9707F" w:rsidP="00895C35">
            <w:pPr>
              <w:snapToGrid w:val="0"/>
            </w:pPr>
          </w:p>
        </w:tc>
        <w:tc>
          <w:tcPr>
            <w:tcW w:w="2977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t xml:space="preserve">Выставка книг об истории </w:t>
            </w:r>
            <w:r w:rsidRPr="00AF1165">
              <w:t xml:space="preserve"> письма и русской книжности, развития кириллической азб</w:t>
            </w:r>
            <w:r>
              <w:t>уки</w:t>
            </w:r>
          </w:p>
        </w:tc>
        <w:tc>
          <w:tcPr>
            <w:tcW w:w="1276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117</w:t>
            </w:r>
          </w:p>
        </w:tc>
        <w:tc>
          <w:tcPr>
            <w:tcW w:w="1550" w:type="dxa"/>
          </w:tcPr>
          <w:p w:rsidR="00D9707F" w:rsidRPr="00C073E1" w:rsidRDefault="00D9707F" w:rsidP="00411B1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  <w:p w:rsidR="00D9707F" w:rsidRDefault="00D9707F" w:rsidP="00411B1D">
            <w:pPr>
              <w:pStyle w:val="Default"/>
              <w:jc w:val="center"/>
              <w:rPr>
                <w:color w:val="auto"/>
              </w:rPr>
            </w:pPr>
            <w:r w:rsidRPr="00C073E1">
              <w:t>16</w:t>
            </w:r>
            <w:r w:rsidRPr="00C073E1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9266BC" w:rsidRDefault="00D9707F" w:rsidP="00411B1D">
            <w:pPr>
              <w:pStyle w:val="Default"/>
              <w:jc w:val="both"/>
              <w:rPr>
                <w:bCs/>
              </w:rPr>
            </w:pPr>
            <w:r w:rsidRPr="009266BC">
              <w:rPr>
                <w:color w:val="auto"/>
              </w:rPr>
              <w:t>Выставка-адвайзер «Куда пойти учиться?»</w:t>
            </w:r>
          </w:p>
        </w:tc>
        <w:tc>
          <w:tcPr>
            <w:tcW w:w="2551" w:type="dxa"/>
          </w:tcPr>
          <w:p w:rsidR="00D9707F" w:rsidRPr="00F5448A" w:rsidRDefault="00D9707F" w:rsidP="00411B1D">
            <w:pPr>
              <w:suppressAutoHyphens/>
            </w:pPr>
            <w:r w:rsidRPr="00F5448A">
              <w:t>Кытатская сельская библиотека</w:t>
            </w:r>
          </w:p>
        </w:tc>
        <w:tc>
          <w:tcPr>
            <w:tcW w:w="2268" w:type="dxa"/>
          </w:tcPr>
          <w:p w:rsidR="00D9707F" w:rsidRPr="00F5448A" w:rsidRDefault="00D9707F" w:rsidP="00411B1D">
            <w:r w:rsidRPr="00F5448A">
              <w:t>Иванова Р.А.</w:t>
            </w:r>
          </w:p>
        </w:tc>
        <w:tc>
          <w:tcPr>
            <w:tcW w:w="2977" w:type="dxa"/>
          </w:tcPr>
          <w:p w:rsidR="00D9707F" w:rsidRPr="009266BC" w:rsidRDefault="00D9707F" w:rsidP="00411B1D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ind w:left="28" w:hanging="28"/>
              <w:rPr>
                <w:rStyle w:val="af"/>
                <w:b w:val="0"/>
              </w:rPr>
            </w:pPr>
            <w:r w:rsidRPr="009266BC">
              <w:rPr>
                <w:rStyle w:val="af"/>
                <w:b w:val="0"/>
              </w:rPr>
              <w:t xml:space="preserve">Выставка, где пользователи найдут информацию о том, </w:t>
            </w:r>
            <w:r w:rsidRPr="009266BC">
              <w:t> куда пойти учиться и какую профессию выбрать</w:t>
            </w:r>
          </w:p>
        </w:tc>
        <w:tc>
          <w:tcPr>
            <w:tcW w:w="1276" w:type="dxa"/>
          </w:tcPr>
          <w:p w:rsidR="00D9707F" w:rsidRDefault="00D9707F" w:rsidP="00411B1D">
            <w:pPr>
              <w:jc w:val="center"/>
            </w:pPr>
            <w:r>
              <w:t>10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118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26</w:t>
            </w:r>
          </w:p>
          <w:p w:rsidR="00D9707F" w:rsidRDefault="00D9707F" w:rsidP="00411B1D">
            <w:pPr>
              <w:snapToGrid w:val="0"/>
              <w:jc w:val="center"/>
            </w:pPr>
            <w:r>
              <w:t>09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411B1D">
            <w:pPr>
              <w:snapToGrid w:val="0"/>
            </w:pPr>
            <w:r>
              <w:t>Тематическая полка «Неезжеными дорогами»</w:t>
            </w:r>
          </w:p>
        </w:tc>
        <w:tc>
          <w:tcPr>
            <w:tcW w:w="2551" w:type="dxa"/>
          </w:tcPr>
          <w:p w:rsidR="00D9707F" w:rsidRDefault="00D9707F" w:rsidP="00411B1D">
            <w:r w:rsidRPr="00530812"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r w:rsidRPr="005015F4">
              <w:t>Гайкова Н.И.</w:t>
            </w:r>
          </w:p>
        </w:tc>
        <w:tc>
          <w:tcPr>
            <w:tcW w:w="2977" w:type="dxa"/>
          </w:tcPr>
          <w:p w:rsidR="00D9707F" w:rsidRDefault="00D9707F" w:rsidP="00411B1D">
            <w:pPr>
              <w:snapToGrid w:val="0"/>
            </w:pPr>
            <w:r>
              <w:t xml:space="preserve">Полка книг по творчеству В.Я. Зазубрина </w:t>
            </w:r>
          </w:p>
        </w:tc>
        <w:tc>
          <w:tcPr>
            <w:tcW w:w="1276" w:type="dxa"/>
          </w:tcPr>
          <w:p w:rsidR="00D9707F" w:rsidRDefault="00D9707F" w:rsidP="00411B1D">
            <w:pPr>
              <w:snapToGrid w:val="0"/>
              <w:jc w:val="center"/>
            </w:pPr>
            <w:r>
              <w:t>12</w:t>
            </w:r>
          </w:p>
        </w:tc>
      </w:tr>
      <w:tr w:rsidR="00D9707F" w:rsidRPr="004A3AA1" w:rsidTr="004040BF">
        <w:trPr>
          <w:trHeight w:val="268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119</w:t>
            </w:r>
          </w:p>
        </w:tc>
        <w:tc>
          <w:tcPr>
            <w:tcW w:w="1550" w:type="dxa"/>
          </w:tcPr>
          <w:p w:rsidR="00D9707F" w:rsidRPr="00FC50B9" w:rsidRDefault="00D9707F" w:rsidP="00E35D23">
            <w:pPr>
              <w:snapToGrid w:val="0"/>
              <w:jc w:val="center"/>
            </w:pPr>
            <w:r>
              <w:t>27</w:t>
            </w:r>
          </w:p>
          <w:p w:rsidR="00D9707F" w:rsidRPr="00FC50B9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 w:rsidRPr="00FC50B9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FC50B9" w:rsidRDefault="00D9707F" w:rsidP="00E35D23">
            <w:pPr>
              <w:snapToGrid w:val="0"/>
            </w:pPr>
            <w:r>
              <w:t>Книжная выставка-рассказ «Великий сын Тихого Дона</w:t>
            </w:r>
            <w:r w:rsidRPr="00FC50B9">
              <w:t xml:space="preserve">» </w:t>
            </w:r>
          </w:p>
        </w:tc>
        <w:tc>
          <w:tcPr>
            <w:tcW w:w="2551" w:type="dxa"/>
          </w:tcPr>
          <w:p w:rsidR="00D9707F" w:rsidRDefault="00D9707F" w:rsidP="00E35D23">
            <w:r>
              <w:t>Бычковская сельская библиотека</w:t>
            </w:r>
          </w:p>
        </w:tc>
        <w:tc>
          <w:tcPr>
            <w:tcW w:w="2268" w:type="dxa"/>
          </w:tcPr>
          <w:p w:rsidR="00D9707F" w:rsidRPr="00FC50B9" w:rsidRDefault="00D9707F" w:rsidP="00E35D23">
            <w:pPr>
              <w:snapToGrid w:val="0"/>
            </w:pPr>
            <w:r>
              <w:t>Широн Е.В.</w:t>
            </w:r>
          </w:p>
        </w:tc>
        <w:tc>
          <w:tcPr>
            <w:tcW w:w="2977" w:type="dxa"/>
          </w:tcPr>
          <w:p w:rsidR="00D9707F" w:rsidRDefault="00D9707F" w:rsidP="00E35D23">
            <w:pPr>
              <w:snapToGrid w:val="0"/>
            </w:pPr>
            <w:r>
              <w:t xml:space="preserve">Рассказ о биографии и творчестве </w:t>
            </w:r>
          </w:p>
          <w:p w:rsidR="00D9707F" w:rsidRPr="00FC50B9" w:rsidRDefault="00D9707F" w:rsidP="00E35D23">
            <w:pPr>
              <w:snapToGrid w:val="0"/>
            </w:pPr>
            <w:r>
              <w:t>М.А. Шолохова</w:t>
            </w:r>
          </w:p>
        </w:tc>
        <w:tc>
          <w:tcPr>
            <w:tcW w:w="1276" w:type="dxa"/>
          </w:tcPr>
          <w:p w:rsidR="00D9707F" w:rsidRPr="00FC50B9" w:rsidRDefault="00D9707F" w:rsidP="00E35D23">
            <w:pPr>
              <w:snapToGrid w:val="0"/>
              <w:jc w:val="center"/>
            </w:pPr>
            <w:r>
              <w:t>12</w:t>
            </w:r>
          </w:p>
        </w:tc>
      </w:tr>
      <w:tr w:rsidR="00D9707F" w:rsidRPr="004A3AA1" w:rsidTr="004040BF">
        <w:trPr>
          <w:trHeight w:val="253"/>
        </w:trPr>
        <w:tc>
          <w:tcPr>
            <w:tcW w:w="15555" w:type="dxa"/>
            <w:gridSpan w:val="8"/>
          </w:tcPr>
          <w:p w:rsidR="00D9707F" w:rsidRPr="004A3AA1" w:rsidRDefault="00D9707F" w:rsidP="00CC00E9">
            <w:pPr>
              <w:jc w:val="center"/>
              <w:rPr>
                <w:b/>
              </w:rPr>
            </w:pPr>
            <w:r w:rsidRPr="004A3AA1">
              <w:rPr>
                <w:b/>
              </w:rPr>
              <w:t>Работа клубных формирований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120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06</w:t>
            </w:r>
          </w:p>
          <w:p w:rsidR="00D9707F" w:rsidRPr="00DB2B55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90593E" w:rsidRDefault="00D9707F" w:rsidP="00E35D23">
            <w:pPr>
              <w:snapToGrid w:val="0"/>
            </w:pPr>
            <w:r w:rsidRPr="00DB2B55">
              <w:t>Детский литературно –</w:t>
            </w:r>
            <w:r>
              <w:t xml:space="preserve"> </w:t>
            </w:r>
            <w:r w:rsidRPr="00DB2B55">
              <w:t>творческий кружок «Читайка»</w:t>
            </w:r>
          </w:p>
        </w:tc>
        <w:tc>
          <w:tcPr>
            <w:tcW w:w="2551" w:type="dxa"/>
          </w:tcPr>
          <w:p w:rsidR="00D9707F" w:rsidRPr="0090593E" w:rsidRDefault="00D9707F" w:rsidP="00E35D23">
            <w:pPr>
              <w:snapToGrid w:val="0"/>
            </w:pPr>
            <w:r w:rsidRPr="0090593E">
              <w:t>Березовская сельская библиотека</w:t>
            </w:r>
          </w:p>
        </w:tc>
        <w:tc>
          <w:tcPr>
            <w:tcW w:w="2268" w:type="dxa"/>
          </w:tcPr>
          <w:p w:rsidR="00D9707F" w:rsidRPr="0090593E" w:rsidRDefault="00D9707F" w:rsidP="00E35D23">
            <w:pPr>
              <w:snapToGrid w:val="0"/>
            </w:pPr>
            <w:r w:rsidRPr="0090593E">
              <w:t>Трошкина Л.И</w:t>
            </w:r>
          </w:p>
        </w:tc>
        <w:tc>
          <w:tcPr>
            <w:tcW w:w="2977" w:type="dxa"/>
          </w:tcPr>
          <w:p w:rsidR="00D9707F" w:rsidRPr="00F6794F" w:rsidRDefault="00D9707F" w:rsidP="00E35D23">
            <w:pPr>
              <w:snapToGrid w:val="0"/>
            </w:pPr>
            <w:r w:rsidRPr="009B10DC">
              <w:t>Поэтический час «Мы о войне стихами говорим»</w:t>
            </w:r>
          </w:p>
        </w:tc>
        <w:tc>
          <w:tcPr>
            <w:tcW w:w="1276" w:type="dxa"/>
          </w:tcPr>
          <w:p w:rsidR="00D9707F" w:rsidRPr="00D40C25" w:rsidRDefault="00D9707F" w:rsidP="00E35D23">
            <w:pPr>
              <w:snapToGrid w:val="0"/>
              <w:jc w:val="center"/>
            </w:pPr>
            <w:r w:rsidRPr="00D40C25">
              <w:t>6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121</w:t>
            </w:r>
          </w:p>
        </w:tc>
        <w:tc>
          <w:tcPr>
            <w:tcW w:w="1550" w:type="dxa"/>
          </w:tcPr>
          <w:p w:rsidR="00D9707F" w:rsidRPr="00DE6348" w:rsidRDefault="00D9707F" w:rsidP="00895C35">
            <w:pPr>
              <w:snapToGrid w:val="0"/>
              <w:jc w:val="center"/>
            </w:pPr>
            <w:r>
              <w:t>13</w:t>
            </w:r>
          </w:p>
          <w:p w:rsidR="00D9707F" w:rsidRDefault="00D9707F" w:rsidP="00895C35">
            <w:pPr>
              <w:snapToGrid w:val="0"/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</w:t>
            </w:r>
            <w:r w:rsidRPr="00DE6348">
              <w:rPr>
                <w:vertAlign w:val="superscript"/>
              </w:rPr>
              <w:t>0</w:t>
            </w:r>
          </w:p>
          <w:p w:rsidR="00D9707F" w:rsidRDefault="00D9707F" w:rsidP="00895C35">
            <w:pPr>
              <w:snapToGrid w:val="0"/>
              <w:jc w:val="center"/>
            </w:pPr>
          </w:p>
        </w:tc>
        <w:tc>
          <w:tcPr>
            <w:tcW w:w="4253" w:type="dxa"/>
          </w:tcPr>
          <w:p w:rsidR="00D9707F" w:rsidRDefault="00D9707F" w:rsidP="00895C35">
            <w:r>
              <w:t>Занятие в рамках дорожной карты с МКОУ «Сучковская СОШ».</w:t>
            </w:r>
          </w:p>
          <w:p w:rsidR="00D9707F" w:rsidRDefault="00D9707F" w:rsidP="00895C35">
            <w:r>
              <w:t>Познавательная игра «Удивительный мир птиц»</w:t>
            </w:r>
          </w:p>
        </w:tc>
        <w:tc>
          <w:tcPr>
            <w:tcW w:w="2551" w:type="dxa"/>
          </w:tcPr>
          <w:p w:rsidR="00D9707F" w:rsidRDefault="00D9707F" w:rsidP="00895C35">
            <w:r w:rsidRPr="00DE6348">
              <w:t>Сучковская сельская библиотека</w:t>
            </w:r>
          </w:p>
        </w:tc>
        <w:tc>
          <w:tcPr>
            <w:tcW w:w="2268" w:type="dxa"/>
          </w:tcPr>
          <w:p w:rsidR="00D9707F" w:rsidRPr="00DE6348" w:rsidRDefault="00D9707F" w:rsidP="00895C35">
            <w:r w:rsidRPr="00DE6348">
              <w:t xml:space="preserve">Валингер М.А. </w:t>
            </w:r>
            <w:r>
              <w:t>Ворончихина Д.О.</w:t>
            </w:r>
          </w:p>
        </w:tc>
        <w:tc>
          <w:tcPr>
            <w:tcW w:w="2977" w:type="dxa"/>
          </w:tcPr>
          <w:p w:rsidR="00D9707F" w:rsidRDefault="00D9707F" w:rsidP="00895C35">
            <w:r>
              <w:t>Ребята узнают, какие птицы прилетают к нам в весенний период, выполнят практические задания</w:t>
            </w:r>
          </w:p>
        </w:tc>
        <w:tc>
          <w:tcPr>
            <w:tcW w:w="1276" w:type="dxa"/>
          </w:tcPr>
          <w:p w:rsidR="00D9707F" w:rsidRDefault="00D9707F" w:rsidP="00895C35">
            <w:pPr>
              <w:jc w:val="center"/>
            </w:pPr>
            <w:r>
              <w:t>6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122</w:t>
            </w:r>
          </w:p>
        </w:tc>
        <w:tc>
          <w:tcPr>
            <w:tcW w:w="1550" w:type="dxa"/>
          </w:tcPr>
          <w:p w:rsidR="00D9707F" w:rsidRDefault="00D9707F" w:rsidP="00E35D23">
            <w:pPr>
              <w:jc w:val="center"/>
            </w:pPr>
            <w:r>
              <w:t>14</w:t>
            </w:r>
          </w:p>
          <w:p w:rsidR="00D9707F" w:rsidRPr="00682ECB" w:rsidRDefault="00D9707F" w:rsidP="00E35D23">
            <w:pPr>
              <w:jc w:val="center"/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r>
              <w:t>Волонтёрский отряд «Ромашка»</w:t>
            </w:r>
          </w:p>
          <w:p w:rsidR="00D9707F" w:rsidRPr="00E010EC" w:rsidRDefault="00D9707F" w:rsidP="00E35D23"/>
        </w:tc>
        <w:tc>
          <w:tcPr>
            <w:tcW w:w="2551" w:type="dxa"/>
          </w:tcPr>
          <w:p w:rsidR="00D9707F" w:rsidRPr="00E010EC" w:rsidRDefault="00D9707F" w:rsidP="00E35D23">
            <w:r>
              <w:t>Детский сад № 1</w:t>
            </w:r>
          </w:p>
        </w:tc>
        <w:tc>
          <w:tcPr>
            <w:tcW w:w="2268" w:type="dxa"/>
          </w:tcPr>
          <w:p w:rsidR="00D9707F" w:rsidRDefault="00D9707F" w:rsidP="00E35D23">
            <w:r>
              <w:t>Буракова С.М.,</w:t>
            </w:r>
          </w:p>
          <w:p w:rsidR="00D9707F" w:rsidRPr="00E010EC" w:rsidRDefault="00D9707F" w:rsidP="00E35D23">
            <w:r>
              <w:t>читатели-</w:t>
            </w:r>
            <w:r>
              <w:lastRenderedPageBreak/>
              <w:t>волонтеры</w:t>
            </w:r>
          </w:p>
        </w:tc>
        <w:tc>
          <w:tcPr>
            <w:tcW w:w="2977" w:type="dxa"/>
          </w:tcPr>
          <w:p w:rsidR="00D9707F" w:rsidRPr="00E010EC" w:rsidRDefault="00D9707F" w:rsidP="00E35D23">
            <w:r>
              <w:lastRenderedPageBreak/>
              <w:t xml:space="preserve">Чтение с элементами творчества «Читаем </w:t>
            </w:r>
            <w:r>
              <w:lastRenderedPageBreak/>
              <w:t>сказку, рисуем в красках»</w:t>
            </w:r>
          </w:p>
        </w:tc>
        <w:tc>
          <w:tcPr>
            <w:tcW w:w="1276" w:type="dxa"/>
          </w:tcPr>
          <w:p w:rsidR="00D9707F" w:rsidRPr="00E010EC" w:rsidRDefault="00D9707F" w:rsidP="00E35D23">
            <w:pPr>
              <w:jc w:val="center"/>
            </w:pPr>
            <w:r>
              <w:lastRenderedPageBreak/>
              <w:t>15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lastRenderedPageBreak/>
              <w:t>123</w:t>
            </w:r>
          </w:p>
        </w:tc>
        <w:tc>
          <w:tcPr>
            <w:tcW w:w="1550" w:type="dxa"/>
          </w:tcPr>
          <w:p w:rsidR="00D9707F" w:rsidRDefault="00D9707F" w:rsidP="00CC00E9">
            <w:pPr>
              <w:jc w:val="center"/>
            </w:pPr>
            <w:r>
              <w:t>15</w:t>
            </w:r>
          </w:p>
          <w:p w:rsidR="00D9707F" w:rsidRDefault="00D9707F" w:rsidP="00CC00E9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CC00E9">
            <w:r>
              <w:t>Занятия кружка «Литературные открытия»</w:t>
            </w:r>
          </w:p>
        </w:tc>
        <w:tc>
          <w:tcPr>
            <w:tcW w:w="2551" w:type="dxa"/>
          </w:tcPr>
          <w:p w:rsidR="00D9707F" w:rsidRDefault="00D9707F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D9707F" w:rsidRDefault="00D9707F" w:rsidP="00CC00E9">
            <w:r>
              <w:t>Бартулева Н.Н.</w:t>
            </w:r>
          </w:p>
        </w:tc>
        <w:tc>
          <w:tcPr>
            <w:tcW w:w="2977" w:type="dxa"/>
          </w:tcPr>
          <w:p w:rsidR="00D9707F" w:rsidRPr="00E028DB" w:rsidRDefault="00D9707F" w:rsidP="00CC00E9">
            <w:r>
              <w:t xml:space="preserve">Читаем и рассматриваем </w:t>
            </w:r>
            <w:r w:rsidRPr="00E028DB">
              <w:t>«Азбука семьи и дружбы»</w:t>
            </w:r>
            <w:r>
              <w:t xml:space="preserve"> по книге  Жени Асеевой</w:t>
            </w:r>
          </w:p>
        </w:tc>
        <w:tc>
          <w:tcPr>
            <w:tcW w:w="1276" w:type="dxa"/>
          </w:tcPr>
          <w:p w:rsidR="00D9707F" w:rsidRDefault="00D9707F" w:rsidP="00CC00E9">
            <w:pPr>
              <w:jc w:val="center"/>
            </w:pPr>
            <w:r>
              <w:t>15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124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16, 22, 29</w:t>
            </w:r>
          </w:p>
          <w:p w:rsidR="00D9707F" w:rsidRDefault="00D9707F" w:rsidP="00411B1D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00</w:t>
            </w:r>
          </w:p>
          <w:p w:rsidR="00D9707F" w:rsidRPr="00682ECB" w:rsidRDefault="00D9707F" w:rsidP="00411B1D">
            <w:pPr>
              <w:jc w:val="center"/>
              <w:rPr>
                <w:vertAlign w:val="superscript"/>
              </w:rPr>
            </w:pPr>
          </w:p>
        </w:tc>
        <w:tc>
          <w:tcPr>
            <w:tcW w:w="4253" w:type="dxa"/>
          </w:tcPr>
          <w:p w:rsidR="00D9707F" w:rsidRPr="008C785F" w:rsidRDefault="00D9707F" w:rsidP="00411B1D">
            <w:r w:rsidRPr="008C785F">
              <w:t>Литературн</w:t>
            </w:r>
            <w:r>
              <w:t>о</w:t>
            </w:r>
            <w:r w:rsidRPr="008C785F">
              <w:t>-досуговый клуб «Между строк»</w:t>
            </w:r>
          </w:p>
          <w:p w:rsidR="00D9707F" w:rsidRPr="00E010EC" w:rsidRDefault="00D9707F" w:rsidP="00411B1D"/>
        </w:tc>
        <w:tc>
          <w:tcPr>
            <w:tcW w:w="2551" w:type="dxa"/>
          </w:tcPr>
          <w:p w:rsidR="00D9707F" w:rsidRDefault="00D9707F" w:rsidP="00411B1D"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r>
              <w:t>Гайкова Н.И.</w:t>
            </w:r>
          </w:p>
        </w:tc>
        <w:tc>
          <w:tcPr>
            <w:tcW w:w="2977" w:type="dxa"/>
          </w:tcPr>
          <w:p w:rsidR="00D9707F" w:rsidRDefault="00D9707F" w:rsidP="00411B1D">
            <w:r>
              <w:t>Видеосалон «Сказки у печки» (просмотр х/фильма «По щучьему велению»);</w:t>
            </w:r>
          </w:p>
          <w:p w:rsidR="00D9707F" w:rsidRDefault="00D9707F" w:rsidP="00411B1D">
            <w:r>
              <w:t>интерактивный плакат «Секреты русской печки»;</w:t>
            </w:r>
          </w:p>
          <w:p w:rsidR="00D9707F" w:rsidRPr="00E010EC" w:rsidRDefault="00D9707F" w:rsidP="00411B1D">
            <w:r>
              <w:t>конструирование «Барыня-сударыня - русская печка»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jc w:val="center"/>
            </w:pPr>
            <w:r>
              <w:t>15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125</w:t>
            </w:r>
          </w:p>
        </w:tc>
        <w:tc>
          <w:tcPr>
            <w:tcW w:w="1550" w:type="dxa"/>
          </w:tcPr>
          <w:p w:rsidR="00D9707F" w:rsidRPr="0086632B" w:rsidRDefault="00D9707F" w:rsidP="00E35D23">
            <w:pPr>
              <w:snapToGrid w:val="0"/>
              <w:jc w:val="center"/>
            </w:pPr>
            <w:r>
              <w:t>18</w:t>
            </w:r>
          </w:p>
          <w:p w:rsidR="00D9707F" w:rsidRPr="0086632B" w:rsidRDefault="00D9707F" w:rsidP="00E35D23">
            <w:pPr>
              <w:snapToGrid w:val="0"/>
              <w:jc w:val="center"/>
              <w:rPr>
                <w:b/>
                <w:vertAlign w:val="superscript"/>
              </w:rPr>
            </w:pPr>
            <w:r>
              <w:t>15</w:t>
            </w:r>
            <w:r w:rsidRPr="0086632B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 w:rsidRPr="0090593E">
              <w:t>Детский кружок «</w:t>
            </w:r>
            <w:r>
              <w:t>Фантазёр</w:t>
            </w:r>
            <w:r w:rsidRPr="0090593E">
              <w:t>»</w:t>
            </w:r>
            <w:r>
              <w:t xml:space="preserve">. </w:t>
            </w:r>
          </w:p>
          <w:p w:rsidR="00D9707F" w:rsidRPr="0090593E" w:rsidRDefault="00D9707F" w:rsidP="00E35D23">
            <w:pPr>
              <w:snapToGrid w:val="0"/>
            </w:pPr>
            <w:r>
              <w:t>Письмо солдату «Мы гордимся тобой, солдат»</w:t>
            </w:r>
          </w:p>
        </w:tc>
        <w:tc>
          <w:tcPr>
            <w:tcW w:w="2551" w:type="dxa"/>
          </w:tcPr>
          <w:p w:rsidR="00D9707F" w:rsidRPr="0090593E" w:rsidRDefault="00D9707F" w:rsidP="00E35D23">
            <w:pPr>
              <w:snapToGrid w:val="0"/>
            </w:pPr>
            <w:r w:rsidRPr="0090593E">
              <w:t>Б</w:t>
            </w:r>
            <w:r>
              <w:t>обровская</w:t>
            </w:r>
            <w:r w:rsidRPr="0090593E">
              <w:t xml:space="preserve">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Pr="00F6794F" w:rsidRDefault="00D9707F" w:rsidP="00E35D23">
            <w:pPr>
              <w:snapToGrid w:val="0"/>
            </w:pPr>
            <w:r>
              <w:t>Дети напишут письма бойцам  СВО</w:t>
            </w:r>
          </w:p>
        </w:tc>
        <w:tc>
          <w:tcPr>
            <w:tcW w:w="1276" w:type="dxa"/>
          </w:tcPr>
          <w:p w:rsidR="00D9707F" w:rsidRPr="00D40C25" w:rsidRDefault="00D9707F" w:rsidP="00E35D23">
            <w:pPr>
              <w:snapToGrid w:val="0"/>
              <w:jc w:val="center"/>
            </w:pPr>
            <w:r>
              <w:t>10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126</w:t>
            </w:r>
          </w:p>
        </w:tc>
        <w:tc>
          <w:tcPr>
            <w:tcW w:w="1550" w:type="dxa"/>
          </w:tcPr>
          <w:p w:rsidR="00D9707F" w:rsidRDefault="00D9707F" w:rsidP="00CC00E9">
            <w:pPr>
              <w:jc w:val="center"/>
            </w:pPr>
            <w:r>
              <w:t>19</w:t>
            </w:r>
          </w:p>
          <w:p w:rsidR="00D9707F" w:rsidRDefault="00D9707F" w:rsidP="00CC00E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CC00E9">
            <w:r>
              <w:t>Занятия литературного кружка «Книгочеи»</w:t>
            </w:r>
          </w:p>
        </w:tc>
        <w:tc>
          <w:tcPr>
            <w:tcW w:w="2551" w:type="dxa"/>
          </w:tcPr>
          <w:p w:rsidR="00D9707F" w:rsidRDefault="00D9707F" w:rsidP="00CC00E9">
            <w:pPr>
              <w:suppressAutoHyphens/>
            </w:pPr>
            <w:r>
              <w:t>Центральная детская библиотека</w:t>
            </w:r>
          </w:p>
        </w:tc>
        <w:tc>
          <w:tcPr>
            <w:tcW w:w="2268" w:type="dxa"/>
          </w:tcPr>
          <w:p w:rsidR="00D9707F" w:rsidRDefault="00D9707F" w:rsidP="00CC00E9">
            <w:r>
              <w:t>Мисник Л.И.</w:t>
            </w:r>
          </w:p>
        </w:tc>
        <w:tc>
          <w:tcPr>
            <w:tcW w:w="2977" w:type="dxa"/>
          </w:tcPr>
          <w:p w:rsidR="00D9707F" w:rsidRPr="000E3F3D" w:rsidRDefault="00D9707F" w:rsidP="00CC00E9">
            <w:r>
              <w:t>Литературно-игровой час «Заповедная тропа» по книгам Станислава Востокова</w:t>
            </w:r>
          </w:p>
        </w:tc>
        <w:tc>
          <w:tcPr>
            <w:tcW w:w="1276" w:type="dxa"/>
          </w:tcPr>
          <w:p w:rsidR="00D9707F" w:rsidRDefault="00D9707F" w:rsidP="00CC00E9">
            <w:pPr>
              <w:jc w:val="center"/>
            </w:pPr>
            <w:r>
              <w:t>19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127</w:t>
            </w:r>
          </w:p>
        </w:tc>
        <w:tc>
          <w:tcPr>
            <w:tcW w:w="1550" w:type="dxa"/>
          </w:tcPr>
          <w:p w:rsidR="00D9707F" w:rsidRDefault="00D9707F" w:rsidP="00895C35">
            <w:pPr>
              <w:snapToGrid w:val="0"/>
              <w:jc w:val="center"/>
            </w:pPr>
            <w:r>
              <w:t>22</w:t>
            </w:r>
          </w:p>
          <w:p w:rsidR="00D9707F" w:rsidRPr="00C209D5" w:rsidRDefault="00D9707F" w:rsidP="00895C35">
            <w:pPr>
              <w:snapToGrid w:val="0"/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30</w:t>
            </w:r>
          </w:p>
        </w:tc>
        <w:tc>
          <w:tcPr>
            <w:tcW w:w="4253" w:type="dxa"/>
          </w:tcPr>
          <w:p w:rsidR="00D9707F" w:rsidRPr="0090593E" w:rsidRDefault="00D9707F" w:rsidP="00895C35">
            <w:pPr>
              <w:snapToGrid w:val="0"/>
            </w:pPr>
            <w:r>
              <w:t>Краеведческий клуб «Краевед»</w:t>
            </w:r>
          </w:p>
        </w:tc>
        <w:tc>
          <w:tcPr>
            <w:tcW w:w="2551" w:type="dxa"/>
          </w:tcPr>
          <w:p w:rsidR="00D9707F" w:rsidRPr="0090593E" w:rsidRDefault="00D9707F" w:rsidP="00895C35">
            <w:pPr>
              <w:snapToGrid w:val="0"/>
            </w:pPr>
            <w:r>
              <w:t>Троицкая сельская библиотека</w:t>
            </w:r>
          </w:p>
        </w:tc>
        <w:tc>
          <w:tcPr>
            <w:tcW w:w="2268" w:type="dxa"/>
          </w:tcPr>
          <w:p w:rsidR="00D9707F" w:rsidRPr="0090593E" w:rsidRDefault="00D9707F" w:rsidP="00895C35">
            <w:pPr>
              <w:snapToGrid w:val="0"/>
            </w:pPr>
            <w:r>
              <w:t>Герасимова Л.И.</w:t>
            </w:r>
          </w:p>
        </w:tc>
        <w:tc>
          <w:tcPr>
            <w:tcW w:w="2977" w:type="dxa"/>
          </w:tcPr>
          <w:p w:rsidR="00D9707F" w:rsidRPr="00F6794F" w:rsidRDefault="00D9707F" w:rsidP="00895C35">
            <w:pPr>
              <w:snapToGrid w:val="0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патриотическая направленность</w:t>
            </w:r>
          </w:p>
        </w:tc>
        <w:tc>
          <w:tcPr>
            <w:tcW w:w="1276" w:type="dxa"/>
          </w:tcPr>
          <w:p w:rsidR="00D9707F" w:rsidRDefault="00D9707F" w:rsidP="00CC00E9">
            <w:pPr>
              <w:jc w:val="center"/>
            </w:pPr>
            <w:r>
              <w:t>6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128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24</w:t>
            </w:r>
          </w:p>
          <w:p w:rsidR="00D9707F" w:rsidRPr="00E459A5" w:rsidRDefault="00D9707F" w:rsidP="00411B1D">
            <w:pPr>
              <w:jc w:val="center"/>
            </w:pPr>
            <w:r w:rsidRPr="009C36F2">
              <w:t>1</w:t>
            </w:r>
            <w:r>
              <w:t>1</w:t>
            </w:r>
            <w:r w:rsidRPr="009C36F2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C85A8B" w:rsidRDefault="00D9707F" w:rsidP="00411B1D">
            <w:pPr>
              <w:pStyle w:val="af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5A8B">
              <w:rPr>
                <w:rFonts w:ascii="Times New Roman" w:hAnsi="Times New Roman"/>
                <w:sz w:val="24"/>
                <w:szCs w:val="24"/>
                <w:lang w:val="ru-RU"/>
              </w:rPr>
              <w:t>Кружок «Волшебная страна детских книг»</w:t>
            </w:r>
          </w:p>
        </w:tc>
        <w:tc>
          <w:tcPr>
            <w:tcW w:w="2551" w:type="dxa"/>
          </w:tcPr>
          <w:p w:rsidR="00D9707F" w:rsidRPr="00F5448A" w:rsidRDefault="00D9707F" w:rsidP="00411B1D">
            <w:pPr>
              <w:suppressAutoHyphens/>
            </w:pPr>
            <w:r w:rsidRPr="00F5448A">
              <w:t xml:space="preserve">Кытатский </w:t>
            </w:r>
            <w:r w:rsidRPr="00F5448A">
              <w:rPr>
                <w:spacing w:val="-8"/>
              </w:rPr>
              <w:t>детский сад</w:t>
            </w:r>
          </w:p>
        </w:tc>
        <w:tc>
          <w:tcPr>
            <w:tcW w:w="2268" w:type="dxa"/>
          </w:tcPr>
          <w:p w:rsidR="00D9707F" w:rsidRPr="00F5448A" w:rsidRDefault="00D9707F" w:rsidP="00411B1D">
            <w:r w:rsidRPr="00F5448A">
              <w:t>Иванова Р.А.</w:t>
            </w:r>
          </w:p>
        </w:tc>
        <w:tc>
          <w:tcPr>
            <w:tcW w:w="2977" w:type="dxa"/>
          </w:tcPr>
          <w:p w:rsidR="00D9707F" w:rsidRPr="0082622F" w:rsidRDefault="00D9707F" w:rsidP="00411B1D">
            <w:r w:rsidRPr="0082622F">
              <w:t>Эко</w:t>
            </w:r>
            <w:r>
              <w:t xml:space="preserve"> </w:t>
            </w:r>
            <w:r w:rsidRPr="0082622F">
              <w:t>раскраска «Раскрасим планету в зелёный цвет»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jc w:val="center"/>
            </w:pPr>
            <w:r>
              <w:t>8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129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25</w:t>
            </w:r>
          </w:p>
          <w:p w:rsidR="00D9707F" w:rsidRPr="00647534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Default="00D9707F" w:rsidP="00E35D23">
            <w:pPr>
              <w:snapToGrid w:val="0"/>
            </w:pPr>
            <w:r>
              <w:t>Клуб для пожилых людей</w:t>
            </w:r>
          </w:p>
          <w:p w:rsidR="00D9707F" w:rsidRDefault="00D9707F" w:rsidP="00E35D23">
            <w:pPr>
              <w:snapToGrid w:val="0"/>
            </w:pPr>
            <w:r>
              <w:t>«Вдохновение»</w:t>
            </w:r>
          </w:p>
          <w:p w:rsidR="00D9707F" w:rsidRPr="0090593E" w:rsidRDefault="00D9707F" w:rsidP="00E35D23">
            <w:pPr>
              <w:snapToGrid w:val="0"/>
            </w:pPr>
            <w:r>
              <w:t>Игровая программа « Тропа здоровья»</w:t>
            </w:r>
          </w:p>
        </w:tc>
        <w:tc>
          <w:tcPr>
            <w:tcW w:w="2551" w:type="dxa"/>
          </w:tcPr>
          <w:p w:rsidR="00D9707F" w:rsidRPr="0090593E" w:rsidRDefault="00D9707F" w:rsidP="00E35D23">
            <w:pPr>
              <w:snapToGrid w:val="0"/>
            </w:pPr>
            <w:r>
              <w:t>Бобровская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Pr="007D5A32" w:rsidRDefault="00D9707F" w:rsidP="00E35D23">
            <w:pPr>
              <w:snapToGrid w:val="0"/>
            </w:pPr>
            <w:r>
              <w:t xml:space="preserve">Пройдут различные игры для людей старшего поколения </w:t>
            </w:r>
          </w:p>
        </w:tc>
        <w:tc>
          <w:tcPr>
            <w:tcW w:w="1276" w:type="dxa"/>
          </w:tcPr>
          <w:p w:rsidR="00D9707F" w:rsidRDefault="00D9707F" w:rsidP="00E35D23">
            <w:pPr>
              <w:snapToGrid w:val="0"/>
              <w:jc w:val="center"/>
            </w:pPr>
            <w:r>
              <w:t>10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130</w:t>
            </w:r>
          </w:p>
        </w:tc>
        <w:tc>
          <w:tcPr>
            <w:tcW w:w="1550" w:type="dxa"/>
          </w:tcPr>
          <w:p w:rsidR="00D9707F" w:rsidRDefault="00D9707F" w:rsidP="00411B1D">
            <w:pPr>
              <w:snapToGrid w:val="0"/>
              <w:jc w:val="center"/>
            </w:pPr>
            <w:r>
              <w:t>27</w:t>
            </w:r>
          </w:p>
          <w:p w:rsidR="00D9707F" w:rsidRPr="00682ECB" w:rsidRDefault="00D9707F" w:rsidP="00411B1D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8C785F" w:rsidRDefault="00D9707F" w:rsidP="00411B1D">
            <w:r w:rsidRPr="008C785F">
              <w:t>Кружок «Если скучно дома»</w:t>
            </w:r>
          </w:p>
          <w:p w:rsidR="00D9707F" w:rsidRPr="008C785F" w:rsidRDefault="00D9707F" w:rsidP="00411B1D"/>
        </w:tc>
        <w:tc>
          <w:tcPr>
            <w:tcW w:w="2551" w:type="dxa"/>
          </w:tcPr>
          <w:p w:rsidR="00D9707F" w:rsidRDefault="00D9707F" w:rsidP="00411B1D">
            <w:r>
              <w:t>Новоникольская сельская библиотека</w:t>
            </w:r>
          </w:p>
        </w:tc>
        <w:tc>
          <w:tcPr>
            <w:tcW w:w="2268" w:type="dxa"/>
          </w:tcPr>
          <w:p w:rsidR="00D9707F" w:rsidRDefault="00D9707F" w:rsidP="00411B1D">
            <w:r>
              <w:t>Гайкова Н.И.</w:t>
            </w:r>
          </w:p>
        </w:tc>
        <w:tc>
          <w:tcPr>
            <w:tcW w:w="2977" w:type="dxa"/>
          </w:tcPr>
          <w:p w:rsidR="00D9707F" w:rsidRPr="00E010EC" w:rsidRDefault="00D9707F" w:rsidP="00411B1D">
            <w:r>
              <w:t>Слайд-презентация «Актёры-фронтовики» (о советских актёрах, участников Великой Отечественной войны)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jc w:val="center"/>
            </w:pPr>
            <w:r>
              <w:t>8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131</w:t>
            </w:r>
          </w:p>
        </w:tc>
        <w:tc>
          <w:tcPr>
            <w:tcW w:w="1550" w:type="dxa"/>
          </w:tcPr>
          <w:p w:rsidR="00D9707F" w:rsidRDefault="00D9707F" w:rsidP="00411B1D">
            <w:pPr>
              <w:jc w:val="center"/>
            </w:pPr>
            <w:r>
              <w:t>31</w:t>
            </w:r>
          </w:p>
          <w:p w:rsidR="00D9707F" w:rsidRPr="00CC661D" w:rsidRDefault="00D9707F" w:rsidP="00411B1D">
            <w:pPr>
              <w:jc w:val="center"/>
              <w:rPr>
                <w:vertAlign w:val="superscript"/>
              </w:rPr>
            </w:pPr>
            <w:r>
              <w:lastRenderedPageBreak/>
              <w:t>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E010EC" w:rsidRDefault="00D9707F" w:rsidP="00411B1D">
            <w:r>
              <w:lastRenderedPageBreak/>
              <w:t>Кружок «Творческая мастерская»</w:t>
            </w:r>
          </w:p>
        </w:tc>
        <w:tc>
          <w:tcPr>
            <w:tcW w:w="2551" w:type="dxa"/>
          </w:tcPr>
          <w:p w:rsidR="00D9707F" w:rsidRPr="00E010EC" w:rsidRDefault="00D9707F" w:rsidP="00411B1D">
            <w:r>
              <w:t xml:space="preserve">Сосновоборская </w:t>
            </w:r>
            <w:r>
              <w:lastRenderedPageBreak/>
              <w:t>сельская библиотека</w:t>
            </w:r>
          </w:p>
        </w:tc>
        <w:tc>
          <w:tcPr>
            <w:tcW w:w="2268" w:type="dxa"/>
          </w:tcPr>
          <w:p w:rsidR="00D9707F" w:rsidRPr="00E010EC" w:rsidRDefault="00D9707F" w:rsidP="00411B1D">
            <w:r>
              <w:lastRenderedPageBreak/>
              <w:t>Папст О.М.</w:t>
            </w:r>
          </w:p>
        </w:tc>
        <w:tc>
          <w:tcPr>
            <w:tcW w:w="2977" w:type="dxa"/>
          </w:tcPr>
          <w:p w:rsidR="00D9707F" w:rsidRPr="00E010EC" w:rsidRDefault="00D9707F" w:rsidP="00411B1D">
            <w:r>
              <w:t xml:space="preserve">Привить у детей </w:t>
            </w:r>
            <w:r>
              <w:lastRenderedPageBreak/>
              <w:t>дружеское общение в компании, обмен опытом  и творческими идеями</w:t>
            </w:r>
          </w:p>
        </w:tc>
        <w:tc>
          <w:tcPr>
            <w:tcW w:w="1276" w:type="dxa"/>
          </w:tcPr>
          <w:p w:rsidR="00D9707F" w:rsidRPr="00E010EC" w:rsidRDefault="00D9707F" w:rsidP="00411B1D">
            <w:pPr>
              <w:jc w:val="center"/>
            </w:pPr>
            <w:r>
              <w:lastRenderedPageBreak/>
              <w:t>10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550" w:type="dxa"/>
          </w:tcPr>
          <w:p w:rsidR="00D9707F" w:rsidRPr="00D424A8" w:rsidRDefault="00D9707F" w:rsidP="00E35D23">
            <w:pPr>
              <w:snapToGrid w:val="0"/>
              <w:jc w:val="center"/>
            </w:pPr>
            <w:r>
              <w:t>вторник,</w:t>
            </w:r>
          </w:p>
          <w:p w:rsidR="00D9707F" w:rsidRPr="00D424A8" w:rsidRDefault="00D9707F" w:rsidP="00E35D23">
            <w:pPr>
              <w:snapToGrid w:val="0"/>
              <w:jc w:val="center"/>
            </w:pPr>
            <w:r>
              <w:t>четверг</w:t>
            </w:r>
          </w:p>
          <w:p w:rsidR="00D9707F" w:rsidRPr="008908B7" w:rsidRDefault="00D9707F" w:rsidP="00E35D23">
            <w:pPr>
              <w:snapToGrid w:val="0"/>
              <w:jc w:val="center"/>
              <w:rPr>
                <w:b/>
                <w:vertAlign w:val="superscript"/>
              </w:rPr>
            </w:pPr>
            <w:r w:rsidRPr="00D424A8">
              <w:t>14</w:t>
            </w:r>
            <w:r w:rsidRPr="00D424A8">
              <w:rPr>
                <w:vertAlign w:val="superscript"/>
              </w:rPr>
              <w:t xml:space="preserve">00 - </w:t>
            </w:r>
            <w:r w:rsidRPr="00D424A8">
              <w:t>16</w:t>
            </w:r>
            <w:r w:rsidRPr="00D424A8"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90593E" w:rsidRDefault="00D9707F" w:rsidP="00E35D23">
            <w:pPr>
              <w:snapToGrid w:val="0"/>
            </w:pPr>
            <w:r>
              <w:t>Игровая комната для детей «Веселый затейник»</w:t>
            </w:r>
          </w:p>
        </w:tc>
        <w:tc>
          <w:tcPr>
            <w:tcW w:w="2551" w:type="dxa"/>
          </w:tcPr>
          <w:p w:rsidR="00D9707F" w:rsidRPr="0090593E" w:rsidRDefault="00D9707F" w:rsidP="00E35D23">
            <w:pPr>
              <w:snapToGrid w:val="0"/>
            </w:pPr>
            <w:r w:rsidRPr="0090593E">
              <w:t>Березовская сельская библиотека</w:t>
            </w:r>
          </w:p>
        </w:tc>
        <w:tc>
          <w:tcPr>
            <w:tcW w:w="2268" w:type="dxa"/>
          </w:tcPr>
          <w:p w:rsidR="00D9707F" w:rsidRPr="0090593E" w:rsidRDefault="00D9707F" w:rsidP="00E35D23">
            <w:pPr>
              <w:snapToGrid w:val="0"/>
            </w:pPr>
            <w:r w:rsidRPr="0090593E">
              <w:t>Трошкина Л.И</w:t>
            </w:r>
          </w:p>
        </w:tc>
        <w:tc>
          <w:tcPr>
            <w:tcW w:w="2977" w:type="dxa"/>
          </w:tcPr>
          <w:p w:rsidR="00D9707F" w:rsidRPr="00D424A8" w:rsidRDefault="00D9707F" w:rsidP="00E35D23">
            <w:pPr>
              <w:snapToGrid w:val="0"/>
            </w:pPr>
            <w:r>
              <w:t>Настольные познавательные  игры</w:t>
            </w:r>
          </w:p>
        </w:tc>
        <w:tc>
          <w:tcPr>
            <w:tcW w:w="1276" w:type="dxa"/>
          </w:tcPr>
          <w:p w:rsidR="00D9707F" w:rsidRPr="00D424A8" w:rsidRDefault="00D9707F" w:rsidP="00E35D23">
            <w:pPr>
              <w:snapToGrid w:val="0"/>
              <w:jc w:val="center"/>
            </w:pPr>
            <w:r w:rsidRPr="00D424A8">
              <w:t>35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133</w:t>
            </w:r>
          </w:p>
        </w:tc>
        <w:tc>
          <w:tcPr>
            <w:tcW w:w="1550" w:type="dxa"/>
          </w:tcPr>
          <w:p w:rsidR="00D9707F" w:rsidRDefault="00D9707F" w:rsidP="00E35D23">
            <w:pPr>
              <w:snapToGrid w:val="0"/>
              <w:jc w:val="center"/>
            </w:pPr>
            <w:r>
              <w:t>суббота</w:t>
            </w:r>
          </w:p>
          <w:p w:rsidR="00D9707F" w:rsidRPr="00C5427B" w:rsidRDefault="00D9707F" w:rsidP="00E35D23">
            <w:pPr>
              <w:snapToGrid w:val="0"/>
              <w:jc w:val="center"/>
              <w:rPr>
                <w:vertAlign w:val="superscript"/>
              </w:rPr>
            </w:pPr>
            <w:r>
              <w:t>с 9</w:t>
            </w:r>
            <w:r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00</w:t>
            </w:r>
          </w:p>
        </w:tc>
        <w:tc>
          <w:tcPr>
            <w:tcW w:w="4253" w:type="dxa"/>
          </w:tcPr>
          <w:p w:rsidR="00D9707F" w:rsidRPr="0090593E" w:rsidRDefault="00D9707F" w:rsidP="00E35D23">
            <w:pPr>
              <w:snapToGrid w:val="0"/>
            </w:pPr>
            <w:r>
              <w:t>Игры для детей «От знакомства до сплочения»</w:t>
            </w:r>
          </w:p>
        </w:tc>
        <w:tc>
          <w:tcPr>
            <w:tcW w:w="2551" w:type="dxa"/>
          </w:tcPr>
          <w:p w:rsidR="00D9707F" w:rsidRPr="0090593E" w:rsidRDefault="00D9707F" w:rsidP="00E35D23">
            <w:pPr>
              <w:snapToGrid w:val="0"/>
            </w:pPr>
            <w:r w:rsidRPr="0090593E">
              <w:t>Б</w:t>
            </w:r>
            <w:r>
              <w:t>обровская</w:t>
            </w:r>
            <w:r w:rsidRPr="0090593E">
              <w:t xml:space="preserve"> сельская библиотека</w:t>
            </w:r>
          </w:p>
        </w:tc>
        <w:tc>
          <w:tcPr>
            <w:tcW w:w="2268" w:type="dxa"/>
          </w:tcPr>
          <w:p w:rsidR="00D9707F" w:rsidRDefault="00D9707F" w:rsidP="00E35D23">
            <w:r>
              <w:t>Евлоева А.Ф.</w:t>
            </w:r>
          </w:p>
        </w:tc>
        <w:tc>
          <w:tcPr>
            <w:tcW w:w="2977" w:type="dxa"/>
          </w:tcPr>
          <w:p w:rsidR="00D9707F" w:rsidRPr="00D424A8" w:rsidRDefault="00D9707F" w:rsidP="00E35D23">
            <w:pPr>
              <w:snapToGrid w:val="0"/>
            </w:pPr>
            <w:r w:rsidRPr="00D424A8">
              <w:t>Настольные познавательные игры</w:t>
            </w:r>
          </w:p>
        </w:tc>
        <w:tc>
          <w:tcPr>
            <w:tcW w:w="1276" w:type="dxa"/>
          </w:tcPr>
          <w:p w:rsidR="00D9707F" w:rsidRPr="00D424A8" w:rsidRDefault="00D9707F" w:rsidP="00E35D23">
            <w:pPr>
              <w:snapToGrid w:val="0"/>
              <w:jc w:val="center"/>
            </w:pPr>
            <w:r>
              <w:t>12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134</w:t>
            </w:r>
          </w:p>
        </w:tc>
        <w:tc>
          <w:tcPr>
            <w:tcW w:w="1550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Дата открыта</w:t>
            </w:r>
          </w:p>
        </w:tc>
        <w:tc>
          <w:tcPr>
            <w:tcW w:w="4253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 w:rsidRPr="00BB615C">
              <w:t>Встреча с инспектором ГИБДД  «Улица и подросток»</w:t>
            </w:r>
          </w:p>
        </w:tc>
        <w:tc>
          <w:tcPr>
            <w:tcW w:w="2551" w:type="dxa"/>
          </w:tcPr>
          <w:p w:rsidR="00D9707F" w:rsidRPr="00235DE2" w:rsidRDefault="00D9707F" w:rsidP="00895C35">
            <w:pPr>
              <w:snapToGrid w:val="0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D9707F" w:rsidRPr="00852A14" w:rsidRDefault="00D9707F" w:rsidP="00895C35">
            <w:pPr>
              <w:snapToGrid w:val="0"/>
            </w:pPr>
            <w:r w:rsidRPr="00852A14">
              <w:t>Бормова Т.И.</w:t>
            </w:r>
          </w:p>
        </w:tc>
        <w:tc>
          <w:tcPr>
            <w:tcW w:w="2977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Беседа с учащимися о правилах поведения на дорогах.</w:t>
            </w:r>
          </w:p>
        </w:tc>
        <w:tc>
          <w:tcPr>
            <w:tcW w:w="1276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23</w:t>
            </w:r>
          </w:p>
        </w:tc>
      </w:tr>
      <w:tr w:rsidR="00D9707F" w:rsidRPr="0076192E" w:rsidTr="004040BF">
        <w:trPr>
          <w:trHeight w:val="253"/>
        </w:trPr>
        <w:tc>
          <w:tcPr>
            <w:tcW w:w="680" w:type="dxa"/>
            <w:gridSpan w:val="2"/>
          </w:tcPr>
          <w:p w:rsidR="00D9707F" w:rsidRDefault="000526E0" w:rsidP="00CC00E9">
            <w:pPr>
              <w:jc w:val="center"/>
            </w:pPr>
            <w:r>
              <w:t>135</w:t>
            </w:r>
            <w:bookmarkStart w:id="0" w:name="_GoBack"/>
            <w:bookmarkEnd w:id="0"/>
          </w:p>
        </w:tc>
        <w:tc>
          <w:tcPr>
            <w:tcW w:w="1550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Дата открыта</w:t>
            </w:r>
          </w:p>
        </w:tc>
        <w:tc>
          <w:tcPr>
            <w:tcW w:w="4253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t>Литературно-музыкальная гостиная «Музыка Эшпая – бренд эпохи» . 100 лет со дня рождения  Андрея Эшпая</w:t>
            </w:r>
            <w:r w:rsidRPr="00C317B8">
              <w:t>, композитор</w:t>
            </w:r>
            <w:r>
              <w:t>а</w:t>
            </w:r>
            <w:r w:rsidRPr="00C317B8">
              <w:t>, пианист</w:t>
            </w:r>
            <w:r>
              <w:t>а</w:t>
            </w:r>
            <w:r w:rsidRPr="00C317B8">
              <w:t>, народн</w:t>
            </w:r>
            <w:r>
              <w:t xml:space="preserve">ого </w:t>
            </w:r>
            <w:r w:rsidRPr="00C317B8">
              <w:t>артист</w:t>
            </w:r>
            <w:r>
              <w:t>а</w:t>
            </w:r>
            <w:r w:rsidRPr="00C317B8">
              <w:t xml:space="preserve"> СССР. (1925-2015)</w:t>
            </w:r>
          </w:p>
        </w:tc>
        <w:tc>
          <w:tcPr>
            <w:tcW w:w="2551" w:type="dxa"/>
          </w:tcPr>
          <w:p w:rsidR="00D9707F" w:rsidRPr="00235DE2" w:rsidRDefault="00D9707F" w:rsidP="00895C35">
            <w:pPr>
              <w:suppressAutoHyphens/>
              <w:jc w:val="both"/>
              <w:rPr>
                <w:rFonts w:eastAsia="Calibri"/>
                <w:iCs/>
                <w:lang w:eastAsia="en-US"/>
              </w:rPr>
            </w:pPr>
            <w:r w:rsidRPr="00235DE2">
              <w:rPr>
                <w:rFonts w:eastAsia="Calibri"/>
                <w:iCs/>
                <w:lang w:eastAsia="en-US"/>
              </w:rPr>
              <w:t>Центральная районная библиотека</w:t>
            </w:r>
          </w:p>
        </w:tc>
        <w:tc>
          <w:tcPr>
            <w:tcW w:w="2268" w:type="dxa"/>
          </w:tcPr>
          <w:p w:rsidR="00D9707F" w:rsidRPr="00852A14" w:rsidRDefault="00D9707F" w:rsidP="00895C35">
            <w:pPr>
              <w:snapToGrid w:val="0"/>
            </w:pPr>
            <w:r w:rsidRPr="00852A14">
              <w:t>Семенова М.И.</w:t>
            </w:r>
          </w:p>
          <w:p w:rsidR="00D9707F" w:rsidRPr="00852A14" w:rsidRDefault="00D9707F" w:rsidP="00895C35">
            <w:pPr>
              <w:snapToGrid w:val="0"/>
            </w:pPr>
          </w:p>
        </w:tc>
        <w:tc>
          <w:tcPr>
            <w:tcW w:w="2977" w:type="dxa"/>
          </w:tcPr>
          <w:p w:rsidR="00D9707F" w:rsidRPr="00235DE2" w:rsidRDefault="00D9707F" w:rsidP="00895C35">
            <w:pPr>
              <w:rPr>
                <w:rFonts w:eastAsia="Calibri"/>
                <w:iCs/>
                <w:lang w:eastAsia="en-US"/>
              </w:rPr>
            </w:pPr>
            <w:r>
              <w:t>Познакомить с биографией и творчеством композитора А. Я. Эшпая</w:t>
            </w:r>
          </w:p>
        </w:tc>
        <w:tc>
          <w:tcPr>
            <w:tcW w:w="1276" w:type="dxa"/>
          </w:tcPr>
          <w:p w:rsidR="00D9707F" w:rsidRPr="00235DE2" w:rsidRDefault="00D9707F" w:rsidP="00895C35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</w:t>
            </w:r>
          </w:p>
        </w:tc>
      </w:tr>
    </w:tbl>
    <w:p w:rsidR="000502C1" w:rsidRPr="0076192E" w:rsidRDefault="000502C1" w:rsidP="00993066"/>
    <w:sectPr w:rsidR="000502C1" w:rsidRPr="0076192E" w:rsidSect="007B406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96"/>
    <w:multiLevelType w:val="hybridMultilevel"/>
    <w:tmpl w:val="CDA81B2C"/>
    <w:lvl w:ilvl="0" w:tplc="91D0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2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20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C6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8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ED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D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65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442"/>
    <w:multiLevelType w:val="hybridMultilevel"/>
    <w:tmpl w:val="0CE059C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739D"/>
    <w:multiLevelType w:val="hybridMultilevel"/>
    <w:tmpl w:val="3ED4BB0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37BD"/>
    <w:rsid w:val="000003F3"/>
    <w:rsid w:val="00000E41"/>
    <w:rsid w:val="000012F3"/>
    <w:rsid w:val="00002455"/>
    <w:rsid w:val="0000573D"/>
    <w:rsid w:val="000070FE"/>
    <w:rsid w:val="0000733F"/>
    <w:rsid w:val="00010B4D"/>
    <w:rsid w:val="00013022"/>
    <w:rsid w:val="00013FB6"/>
    <w:rsid w:val="0001733E"/>
    <w:rsid w:val="00017AA5"/>
    <w:rsid w:val="000212DD"/>
    <w:rsid w:val="00022309"/>
    <w:rsid w:val="00022D1F"/>
    <w:rsid w:val="00023E1F"/>
    <w:rsid w:val="00025C30"/>
    <w:rsid w:val="00025FA6"/>
    <w:rsid w:val="000277E9"/>
    <w:rsid w:val="00027E64"/>
    <w:rsid w:val="00032486"/>
    <w:rsid w:val="00032B0F"/>
    <w:rsid w:val="00033D79"/>
    <w:rsid w:val="00035ACB"/>
    <w:rsid w:val="000378EE"/>
    <w:rsid w:val="000404D2"/>
    <w:rsid w:val="0004112B"/>
    <w:rsid w:val="00041A65"/>
    <w:rsid w:val="00041B5A"/>
    <w:rsid w:val="000430F8"/>
    <w:rsid w:val="00043105"/>
    <w:rsid w:val="000442D4"/>
    <w:rsid w:val="0004430A"/>
    <w:rsid w:val="00044651"/>
    <w:rsid w:val="0004465F"/>
    <w:rsid w:val="00045EBA"/>
    <w:rsid w:val="00046469"/>
    <w:rsid w:val="00046EA0"/>
    <w:rsid w:val="000502C1"/>
    <w:rsid w:val="00052544"/>
    <w:rsid w:val="000526E0"/>
    <w:rsid w:val="00054220"/>
    <w:rsid w:val="00055785"/>
    <w:rsid w:val="0005677E"/>
    <w:rsid w:val="00056C80"/>
    <w:rsid w:val="00056D6A"/>
    <w:rsid w:val="00056DC9"/>
    <w:rsid w:val="000613BF"/>
    <w:rsid w:val="00065118"/>
    <w:rsid w:val="00065A92"/>
    <w:rsid w:val="00066CD5"/>
    <w:rsid w:val="00067155"/>
    <w:rsid w:val="00070843"/>
    <w:rsid w:val="00072854"/>
    <w:rsid w:val="000749D1"/>
    <w:rsid w:val="00075305"/>
    <w:rsid w:val="00076937"/>
    <w:rsid w:val="000812A2"/>
    <w:rsid w:val="000816A5"/>
    <w:rsid w:val="00081A6C"/>
    <w:rsid w:val="00081A9C"/>
    <w:rsid w:val="00081F5C"/>
    <w:rsid w:val="00083A9F"/>
    <w:rsid w:val="00085D3D"/>
    <w:rsid w:val="0008720F"/>
    <w:rsid w:val="00090784"/>
    <w:rsid w:val="0009220C"/>
    <w:rsid w:val="000931BD"/>
    <w:rsid w:val="0009433D"/>
    <w:rsid w:val="000950F1"/>
    <w:rsid w:val="00095F62"/>
    <w:rsid w:val="000A0258"/>
    <w:rsid w:val="000A0296"/>
    <w:rsid w:val="000A0404"/>
    <w:rsid w:val="000A6D1C"/>
    <w:rsid w:val="000A7DFF"/>
    <w:rsid w:val="000B1173"/>
    <w:rsid w:val="000B43AC"/>
    <w:rsid w:val="000B468D"/>
    <w:rsid w:val="000B569C"/>
    <w:rsid w:val="000B644E"/>
    <w:rsid w:val="000B64A8"/>
    <w:rsid w:val="000B72D1"/>
    <w:rsid w:val="000B7E70"/>
    <w:rsid w:val="000C0B6C"/>
    <w:rsid w:val="000C158D"/>
    <w:rsid w:val="000C1A7E"/>
    <w:rsid w:val="000C2280"/>
    <w:rsid w:val="000C2424"/>
    <w:rsid w:val="000C2E55"/>
    <w:rsid w:val="000C328D"/>
    <w:rsid w:val="000C60EB"/>
    <w:rsid w:val="000C76BA"/>
    <w:rsid w:val="000D1063"/>
    <w:rsid w:val="000D13A8"/>
    <w:rsid w:val="000D157A"/>
    <w:rsid w:val="000D224D"/>
    <w:rsid w:val="000D26BB"/>
    <w:rsid w:val="000D2F8B"/>
    <w:rsid w:val="000D2FF8"/>
    <w:rsid w:val="000D3F33"/>
    <w:rsid w:val="000D5D6A"/>
    <w:rsid w:val="000D6679"/>
    <w:rsid w:val="000D7BCD"/>
    <w:rsid w:val="000E24DD"/>
    <w:rsid w:val="000E2EDD"/>
    <w:rsid w:val="000E3AAC"/>
    <w:rsid w:val="000E3F3D"/>
    <w:rsid w:val="000E4C52"/>
    <w:rsid w:val="000E5B22"/>
    <w:rsid w:val="000E6437"/>
    <w:rsid w:val="000E689E"/>
    <w:rsid w:val="000E7942"/>
    <w:rsid w:val="000E79CC"/>
    <w:rsid w:val="000E7A51"/>
    <w:rsid w:val="000F0578"/>
    <w:rsid w:val="000F09C7"/>
    <w:rsid w:val="000F696F"/>
    <w:rsid w:val="0010039C"/>
    <w:rsid w:val="00101C68"/>
    <w:rsid w:val="00101FA4"/>
    <w:rsid w:val="001028B5"/>
    <w:rsid w:val="001029EB"/>
    <w:rsid w:val="0010372B"/>
    <w:rsid w:val="00103D30"/>
    <w:rsid w:val="00104C79"/>
    <w:rsid w:val="0010507C"/>
    <w:rsid w:val="00107B76"/>
    <w:rsid w:val="00112858"/>
    <w:rsid w:val="00116A05"/>
    <w:rsid w:val="00117C3B"/>
    <w:rsid w:val="00117D53"/>
    <w:rsid w:val="00121365"/>
    <w:rsid w:val="00121559"/>
    <w:rsid w:val="0012221F"/>
    <w:rsid w:val="00122862"/>
    <w:rsid w:val="001231E0"/>
    <w:rsid w:val="001236A8"/>
    <w:rsid w:val="00126908"/>
    <w:rsid w:val="00136545"/>
    <w:rsid w:val="001368AD"/>
    <w:rsid w:val="00136FE6"/>
    <w:rsid w:val="00141C46"/>
    <w:rsid w:val="00142086"/>
    <w:rsid w:val="00144F38"/>
    <w:rsid w:val="0014525C"/>
    <w:rsid w:val="00147367"/>
    <w:rsid w:val="0015097D"/>
    <w:rsid w:val="00150C95"/>
    <w:rsid w:val="00151408"/>
    <w:rsid w:val="0015235B"/>
    <w:rsid w:val="00152B84"/>
    <w:rsid w:val="0015563D"/>
    <w:rsid w:val="00155C9D"/>
    <w:rsid w:val="001655AA"/>
    <w:rsid w:val="001716E3"/>
    <w:rsid w:val="00171F91"/>
    <w:rsid w:val="00171FD3"/>
    <w:rsid w:val="00172216"/>
    <w:rsid w:val="00174ABB"/>
    <w:rsid w:val="00174D44"/>
    <w:rsid w:val="00176558"/>
    <w:rsid w:val="00177CB2"/>
    <w:rsid w:val="00183F8B"/>
    <w:rsid w:val="001849D8"/>
    <w:rsid w:val="00184BBD"/>
    <w:rsid w:val="00185035"/>
    <w:rsid w:val="00185950"/>
    <w:rsid w:val="001874B3"/>
    <w:rsid w:val="00190C50"/>
    <w:rsid w:val="0019284E"/>
    <w:rsid w:val="001934DE"/>
    <w:rsid w:val="001938EE"/>
    <w:rsid w:val="00195C07"/>
    <w:rsid w:val="001A044C"/>
    <w:rsid w:val="001A5C59"/>
    <w:rsid w:val="001A6EAC"/>
    <w:rsid w:val="001A77D2"/>
    <w:rsid w:val="001A79D6"/>
    <w:rsid w:val="001B159B"/>
    <w:rsid w:val="001B3C13"/>
    <w:rsid w:val="001B4FA2"/>
    <w:rsid w:val="001B513A"/>
    <w:rsid w:val="001B5404"/>
    <w:rsid w:val="001B568D"/>
    <w:rsid w:val="001C19F8"/>
    <w:rsid w:val="001C37D6"/>
    <w:rsid w:val="001C3A7F"/>
    <w:rsid w:val="001C3A8C"/>
    <w:rsid w:val="001C60F0"/>
    <w:rsid w:val="001C736B"/>
    <w:rsid w:val="001D11E8"/>
    <w:rsid w:val="001D197A"/>
    <w:rsid w:val="001D2246"/>
    <w:rsid w:val="001D73E2"/>
    <w:rsid w:val="001E0459"/>
    <w:rsid w:val="001E379E"/>
    <w:rsid w:val="001F0034"/>
    <w:rsid w:val="001F1B94"/>
    <w:rsid w:val="001F2933"/>
    <w:rsid w:val="001F361A"/>
    <w:rsid w:val="001F4394"/>
    <w:rsid w:val="001F4B04"/>
    <w:rsid w:val="001F4D9D"/>
    <w:rsid w:val="0020090D"/>
    <w:rsid w:val="00200BD5"/>
    <w:rsid w:val="00200D2A"/>
    <w:rsid w:val="002013FA"/>
    <w:rsid w:val="0020143F"/>
    <w:rsid w:val="00203DAA"/>
    <w:rsid w:val="002071F6"/>
    <w:rsid w:val="00207D18"/>
    <w:rsid w:val="002102C6"/>
    <w:rsid w:val="00210661"/>
    <w:rsid w:val="00211ED7"/>
    <w:rsid w:val="0021471D"/>
    <w:rsid w:val="00216B6D"/>
    <w:rsid w:val="002218CE"/>
    <w:rsid w:val="002227BC"/>
    <w:rsid w:val="002248F0"/>
    <w:rsid w:val="002250C6"/>
    <w:rsid w:val="002257A8"/>
    <w:rsid w:val="002266E0"/>
    <w:rsid w:val="00230430"/>
    <w:rsid w:val="002327A6"/>
    <w:rsid w:val="0023337C"/>
    <w:rsid w:val="00235DD5"/>
    <w:rsid w:val="0023739D"/>
    <w:rsid w:val="002375D8"/>
    <w:rsid w:val="002401D1"/>
    <w:rsid w:val="00240D93"/>
    <w:rsid w:val="002411C5"/>
    <w:rsid w:val="00243B96"/>
    <w:rsid w:val="00245538"/>
    <w:rsid w:val="00245AA2"/>
    <w:rsid w:val="00250E9A"/>
    <w:rsid w:val="00252140"/>
    <w:rsid w:val="002524EB"/>
    <w:rsid w:val="002535A8"/>
    <w:rsid w:val="002544AC"/>
    <w:rsid w:val="002555C7"/>
    <w:rsid w:val="00256974"/>
    <w:rsid w:val="00260899"/>
    <w:rsid w:val="002608C0"/>
    <w:rsid w:val="002613C9"/>
    <w:rsid w:val="0026209F"/>
    <w:rsid w:val="00263C46"/>
    <w:rsid w:val="00266D1A"/>
    <w:rsid w:val="002672B0"/>
    <w:rsid w:val="00267485"/>
    <w:rsid w:val="0027156A"/>
    <w:rsid w:val="0027213C"/>
    <w:rsid w:val="002729EB"/>
    <w:rsid w:val="00273F70"/>
    <w:rsid w:val="002740CE"/>
    <w:rsid w:val="00274A04"/>
    <w:rsid w:val="002803AC"/>
    <w:rsid w:val="00281604"/>
    <w:rsid w:val="00284490"/>
    <w:rsid w:val="00284D0F"/>
    <w:rsid w:val="002865C3"/>
    <w:rsid w:val="00286717"/>
    <w:rsid w:val="0028771A"/>
    <w:rsid w:val="002878A4"/>
    <w:rsid w:val="002878FA"/>
    <w:rsid w:val="00290185"/>
    <w:rsid w:val="0029076C"/>
    <w:rsid w:val="0029155F"/>
    <w:rsid w:val="00293E46"/>
    <w:rsid w:val="00294B8E"/>
    <w:rsid w:val="002A0820"/>
    <w:rsid w:val="002A4127"/>
    <w:rsid w:val="002A66E7"/>
    <w:rsid w:val="002A75D1"/>
    <w:rsid w:val="002B0E61"/>
    <w:rsid w:val="002B1628"/>
    <w:rsid w:val="002B3879"/>
    <w:rsid w:val="002B57BA"/>
    <w:rsid w:val="002C2186"/>
    <w:rsid w:val="002C3CB1"/>
    <w:rsid w:val="002C5451"/>
    <w:rsid w:val="002C6F91"/>
    <w:rsid w:val="002C74FB"/>
    <w:rsid w:val="002C7922"/>
    <w:rsid w:val="002D0229"/>
    <w:rsid w:val="002D0959"/>
    <w:rsid w:val="002D11D6"/>
    <w:rsid w:val="002D1548"/>
    <w:rsid w:val="002D21DE"/>
    <w:rsid w:val="002D251B"/>
    <w:rsid w:val="002D449B"/>
    <w:rsid w:val="002D572F"/>
    <w:rsid w:val="002D7870"/>
    <w:rsid w:val="002D7ADE"/>
    <w:rsid w:val="002D7B60"/>
    <w:rsid w:val="002E04F0"/>
    <w:rsid w:val="002E079B"/>
    <w:rsid w:val="002E10CC"/>
    <w:rsid w:val="002E19AE"/>
    <w:rsid w:val="002E2205"/>
    <w:rsid w:val="002E3423"/>
    <w:rsid w:val="002E3884"/>
    <w:rsid w:val="002E4571"/>
    <w:rsid w:val="002E51C4"/>
    <w:rsid w:val="002E6E1C"/>
    <w:rsid w:val="002E7D9D"/>
    <w:rsid w:val="002F253A"/>
    <w:rsid w:val="002F4CF1"/>
    <w:rsid w:val="002F501B"/>
    <w:rsid w:val="002F51AB"/>
    <w:rsid w:val="002F60B1"/>
    <w:rsid w:val="002F673D"/>
    <w:rsid w:val="002F699D"/>
    <w:rsid w:val="002F7E3C"/>
    <w:rsid w:val="00300060"/>
    <w:rsid w:val="00304335"/>
    <w:rsid w:val="00307332"/>
    <w:rsid w:val="00307476"/>
    <w:rsid w:val="00307B5B"/>
    <w:rsid w:val="00310120"/>
    <w:rsid w:val="0031019F"/>
    <w:rsid w:val="003124FF"/>
    <w:rsid w:val="00317A9F"/>
    <w:rsid w:val="00320AF2"/>
    <w:rsid w:val="0032171C"/>
    <w:rsid w:val="0032299E"/>
    <w:rsid w:val="00325011"/>
    <w:rsid w:val="00325BD8"/>
    <w:rsid w:val="00326D83"/>
    <w:rsid w:val="00330942"/>
    <w:rsid w:val="00330EA7"/>
    <w:rsid w:val="00330F56"/>
    <w:rsid w:val="003316B3"/>
    <w:rsid w:val="003317F2"/>
    <w:rsid w:val="00333FE5"/>
    <w:rsid w:val="0033521D"/>
    <w:rsid w:val="00335AEE"/>
    <w:rsid w:val="00335F96"/>
    <w:rsid w:val="0033691E"/>
    <w:rsid w:val="003376B6"/>
    <w:rsid w:val="00343AC9"/>
    <w:rsid w:val="00345296"/>
    <w:rsid w:val="00346370"/>
    <w:rsid w:val="003467D9"/>
    <w:rsid w:val="003500DE"/>
    <w:rsid w:val="00351308"/>
    <w:rsid w:val="0035169B"/>
    <w:rsid w:val="0035172E"/>
    <w:rsid w:val="00353839"/>
    <w:rsid w:val="00353F02"/>
    <w:rsid w:val="0035699E"/>
    <w:rsid w:val="00357A5B"/>
    <w:rsid w:val="00357BDA"/>
    <w:rsid w:val="0036045F"/>
    <w:rsid w:val="00360B64"/>
    <w:rsid w:val="00362322"/>
    <w:rsid w:val="00363E59"/>
    <w:rsid w:val="00364646"/>
    <w:rsid w:val="0036492F"/>
    <w:rsid w:val="00364940"/>
    <w:rsid w:val="003664C5"/>
    <w:rsid w:val="00366E65"/>
    <w:rsid w:val="003670E6"/>
    <w:rsid w:val="00367748"/>
    <w:rsid w:val="003700D5"/>
    <w:rsid w:val="0037036A"/>
    <w:rsid w:val="00376446"/>
    <w:rsid w:val="00376FB8"/>
    <w:rsid w:val="00377011"/>
    <w:rsid w:val="003770B6"/>
    <w:rsid w:val="003818C7"/>
    <w:rsid w:val="00383F81"/>
    <w:rsid w:val="003846C0"/>
    <w:rsid w:val="00385589"/>
    <w:rsid w:val="0038644C"/>
    <w:rsid w:val="00386B46"/>
    <w:rsid w:val="00387699"/>
    <w:rsid w:val="003878CF"/>
    <w:rsid w:val="00390746"/>
    <w:rsid w:val="003915B4"/>
    <w:rsid w:val="00391954"/>
    <w:rsid w:val="00392B36"/>
    <w:rsid w:val="00392E7C"/>
    <w:rsid w:val="00393991"/>
    <w:rsid w:val="00394A9B"/>
    <w:rsid w:val="00396DB6"/>
    <w:rsid w:val="00397497"/>
    <w:rsid w:val="003A2543"/>
    <w:rsid w:val="003A2C19"/>
    <w:rsid w:val="003A39E2"/>
    <w:rsid w:val="003A4461"/>
    <w:rsid w:val="003A69EE"/>
    <w:rsid w:val="003A6F61"/>
    <w:rsid w:val="003B18B6"/>
    <w:rsid w:val="003B1DB6"/>
    <w:rsid w:val="003B2572"/>
    <w:rsid w:val="003B28F0"/>
    <w:rsid w:val="003B4630"/>
    <w:rsid w:val="003B6070"/>
    <w:rsid w:val="003B7EE3"/>
    <w:rsid w:val="003C1B91"/>
    <w:rsid w:val="003C1BAA"/>
    <w:rsid w:val="003C1D65"/>
    <w:rsid w:val="003C257D"/>
    <w:rsid w:val="003C2790"/>
    <w:rsid w:val="003C30DA"/>
    <w:rsid w:val="003C480B"/>
    <w:rsid w:val="003D1ABC"/>
    <w:rsid w:val="003D2747"/>
    <w:rsid w:val="003D289C"/>
    <w:rsid w:val="003D3204"/>
    <w:rsid w:val="003D4779"/>
    <w:rsid w:val="003D4A7D"/>
    <w:rsid w:val="003D50A3"/>
    <w:rsid w:val="003D7AEE"/>
    <w:rsid w:val="003E02D9"/>
    <w:rsid w:val="003E1622"/>
    <w:rsid w:val="003E220C"/>
    <w:rsid w:val="003E24E6"/>
    <w:rsid w:val="003E27C7"/>
    <w:rsid w:val="003E2BF1"/>
    <w:rsid w:val="003E3C30"/>
    <w:rsid w:val="003E4D29"/>
    <w:rsid w:val="003E7F58"/>
    <w:rsid w:val="003F0960"/>
    <w:rsid w:val="003F0D0E"/>
    <w:rsid w:val="003F2BDD"/>
    <w:rsid w:val="003F2F2A"/>
    <w:rsid w:val="003F30CE"/>
    <w:rsid w:val="003F33C2"/>
    <w:rsid w:val="003F3531"/>
    <w:rsid w:val="003F3C3B"/>
    <w:rsid w:val="003F45D1"/>
    <w:rsid w:val="003F6134"/>
    <w:rsid w:val="003F7E52"/>
    <w:rsid w:val="00401728"/>
    <w:rsid w:val="00401ABB"/>
    <w:rsid w:val="00402C8A"/>
    <w:rsid w:val="00402D35"/>
    <w:rsid w:val="004040BF"/>
    <w:rsid w:val="0040437A"/>
    <w:rsid w:val="00404FF5"/>
    <w:rsid w:val="00407AD3"/>
    <w:rsid w:val="00411B1D"/>
    <w:rsid w:val="00412B08"/>
    <w:rsid w:val="00413797"/>
    <w:rsid w:val="00420277"/>
    <w:rsid w:val="00421BE5"/>
    <w:rsid w:val="004230CE"/>
    <w:rsid w:val="004251C2"/>
    <w:rsid w:val="0042524B"/>
    <w:rsid w:val="004261D7"/>
    <w:rsid w:val="004262C2"/>
    <w:rsid w:val="004311A1"/>
    <w:rsid w:val="00431C1F"/>
    <w:rsid w:val="0043202C"/>
    <w:rsid w:val="00432896"/>
    <w:rsid w:val="00436FC7"/>
    <w:rsid w:val="0043707E"/>
    <w:rsid w:val="00437088"/>
    <w:rsid w:val="0043713D"/>
    <w:rsid w:val="00440A83"/>
    <w:rsid w:val="004421C2"/>
    <w:rsid w:val="00442601"/>
    <w:rsid w:val="0044294E"/>
    <w:rsid w:val="00443AFC"/>
    <w:rsid w:val="004448CC"/>
    <w:rsid w:val="0044606D"/>
    <w:rsid w:val="00446D16"/>
    <w:rsid w:val="00446F81"/>
    <w:rsid w:val="00450957"/>
    <w:rsid w:val="0045103A"/>
    <w:rsid w:val="00451F10"/>
    <w:rsid w:val="004534E7"/>
    <w:rsid w:val="0046097D"/>
    <w:rsid w:val="0046114E"/>
    <w:rsid w:val="00461D7A"/>
    <w:rsid w:val="00462243"/>
    <w:rsid w:val="00463226"/>
    <w:rsid w:val="004652D5"/>
    <w:rsid w:val="004656C8"/>
    <w:rsid w:val="0046767D"/>
    <w:rsid w:val="004704D3"/>
    <w:rsid w:val="0047295B"/>
    <w:rsid w:val="0047364E"/>
    <w:rsid w:val="0047528F"/>
    <w:rsid w:val="00475C9F"/>
    <w:rsid w:val="004760FF"/>
    <w:rsid w:val="00482AA7"/>
    <w:rsid w:val="0048303B"/>
    <w:rsid w:val="00485D57"/>
    <w:rsid w:val="00485D79"/>
    <w:rsid w:val="00485FF6"/>
    <w:rsid w:val="00487617"/>
    <w:rsid w:val="004904F6"/>
    <w:rsid w:val="00491DCF"/>
    <w:rsid w:val="004922AE"/>
    <w:rsid w:val="00492795"/>
    <w:rsid w:val="00493AE6"/>
    <w:rsid w:val="00493FE2"/>
    <w:rsid w:val="004962B4"/>
    <w:rsid w:val="004A24DD"/>
    <w:rsid w:val="004A3AA1"/>
    <w:rsid w:val="004A4A65"/>
    <w:rsid w:val="004A6361"/>
    <w:rsid w:val="004B09DA"/>
    <w:rsid w:val="004B41DE"/>
    <w:rsid w:val="004B4D93"/>
    <w:rsid w:val="004B5B14"/>
    <w:rsid w:val="004B5BCD"/>
    <w:rsid w:val="004B6B29"/>
    <w:rsid w:val="004B7E6F"/>
    <w:rsid w:val="004C1430"/>
    <w:rsid w:val="004C22BF"/>
    <w:rsid w:val="004C5C29"/>
    <w:rsid w:val="004C76A9"/>
    <w:rsid w:val="004E0017"/>
    <w:rsid w:val="004E12E2"/>
    <w:rsid w:val="004E267E"/>
    <w:rsid w:val="004E4733"/>
    <w:rsid w:val="004E6D5D"/>
    <w:rsid w:val="004E7802"/>
    <w:rsid w:val="004F04BA"/>
    <w:rsid w:val="004F0DE7"/>
    <w:rsid w:val="004F32BF"/>
    <w:rsid w:val="004F3ADF"/>
    <w:rsid w:val="004F426A"/>
    <w:rsid w:val="004F5BCF"/>
    <w:rsid w:val="004F79E6"/>
    <w:rsid w:val="004F7B3F"/>
    <w:rsid w:val="00502577"/>
    <w:rsid w:val="00502820"/>
    <w:rsid w:val="00502830"/>
    <w:rsid w:val="00506E0D"/>
    <w:rsid w:val="005107DD"/>
    <w:rsid w:val="0051124E"/>
    <w:rsid w:val="0051143A"/>
    <w:rsid w:val="0051143E"/>
    <w:rsid w:val="005128FA"/>
    <w:rsid w:val="00512EF3"/>
    <w:rsid w:val="005145D5"/>
    <w:rsid w:val="00514716"/>
    <w:rsid w:val="005148E0"/>
    <w:rsid w:val="00514E36"/>
    <w:rsid w:val="005161E2"/>
    <w:rsid w:val="00517824"/>
    <w:rsid w:val="00517E87"/>
    <w:rsid w:val="0052032E"/>
    <w:rsid w:val="00520429"/>
    <w:rsid w:val="00522FD0"/>
    <w:rsid w:val="00523475"/>
    <w:rsid w:val="00525CCF"/>
    <w:rsid w:val="00530254"/>
    <w:rsid w:val="00531606"/>
    <w:rsid w:val="00531860"/>
    <w:rsid w:val="005330C9"/>
    <w:rsid w:val="00534874"/>
    <w:rsid w:val="00535110"/>
    <w:rsid w:val="00536040"/>
    <w:rsid w:val="0053642A"/>
    <w:rsid w:val="005365FB"/>
    <w:rsid w:val="00536B45"/>
    <w:rsid w:val="00537DF0"/>
    <w:rsid w:val="00537E10"/>
    <w:rsid w:val="00542F76"/>
    <w:rsid w:val="00545D33"/>
    <w:rsid w:val="00545EC1"/>
    <w:rsid w:val="005461A9"/>
    <w:rsid w:val="00547E10"/>
    <w:rsid w:val="005508C7"/>
    <w:rsid w:val="005541CC"/>
    <w:rsid w:val="00554BA7"/>
    <w:rsid w:val="00556599"/>
    <w:rsid w:val="005569F0"/>
    <w:rsid w:val="00560680"/>
    <w:rsid w:val="00562C9C"/>
    <w:rsid w:val="0056368D"/>
    <w:rsid w:val="00563DD4"/>
    <w:rsid w:val="0056591C"/>
    <w:rsid w:val="00566243"/>
    <w:rsid w:val="00572283"/>
    <w:rsid w:val="005722D8"/>
    <w:rsid w:val="00573E0A"/>
    <w:rsid w:val="00573EF3"/>
    <w:rsid w:val="00574AD1"/>
    <w:rsid w:val="00574C07"/>
    <w:rsid w:val="005761ED"/>
    <w:rsid w:val="00576AFD"/>
    <w:rsid w:val="00580E4C"/>
    <w:rsid w:val="005829CF"/>
    <w:rsid w:val="005849F2"/>
    <w:rsid w:val="005853C2"/>
    <w:rsid w:val="0058626A"/>
    <w:rsid w:val="0058642E"/>
    <w:rsid w:val="00586A4D"/>
    <w:rsid w:val="005913B4"/>
    <w:rsid w:val="00592E1C"/>
    <w:rsid w:val="00595622"/>
    <w:rsid w:val="00596322"/>
    <w:rsid w:val="005965D1"/>
    <w:rsid w:val="00596F6B"/>
    <w:rsid w:val="00597ABB"/>
    <w:rsid w:val="005A39C5"/>
    <w:rsid w:val="005A4A84"/>
    <w:rsid w:val="005A6C39"/>
    <w:rsid w:val="005B3409"/>
    <w:rsid w:val="005B3A76"/>
    <w:rsid w:val="005B43E2"/>
    <w:rsid w:val="005B797C"/>
    <w:rsid w:val="005B7B36"/>
    <w:rsid w:val="005C0F06"/>
    <w:rsid w:val="005C3815"/>
    <w:rsid w:val="005C3D2D"/>
    <w:rsid w:val="005C4C95"/>
    <w:rsid w:val="005C52A2"/>
    <w:rsid w:val="005C5821"/>
    <w:rsid w:val="005D1441"/>
    <w:rsid w:val="005D2F42"/>
    <w:rsid w:val="005D3CA1"/>
    <w:rsid w:val="005D4486"/>
    <w:rsid w:val="005D581C"/>
    <w:rsid w:val="005D5B06"/>
    <w:rsid w:val="005D65BD"/>
    <w:rsid w:val="005E01D1"/>
    <w:rsid w:val="005E14E8"/>
    <w:rsid w:val="005E33D6"/>
    <w:rsid w:val="005E52D0"/>
    <w:rsid w:val="005E7454"/>
    <w:rsid w:val="005F11CA"/>
    <w:rsid w:val="005F1A1D"/>
    <w:rsid w:val="005F4176"/>
    <w:rsid w:val="005F437B"/>
    <w:rsid w:val="005F48D8"/>
    <w:rsid w:val="005F4D5B"/>
    <w:rsid w:val="005F7AE6"/>
    <w:rsid w:val="00602D7A"/>
    <w:rsid w:val="006031E4"/>
    <w:rsid w:val="006039EC"/>
    <w:rsid w:val="00603FEC"/>
    <w:rsid w:val="00604E2C"/>
    <w:rsid w:val="0060508C"/>
    <w:rsid w:val="00614E65"/>
    <w:rsid w:val="0061582E"/>
    <w:rsid w:val="00615ADD"/>
    <w:rsid w:val="006160AE"/>
    <w:rsid w:val="00617035"/>
    <w:rsid w:val="006222E0"/>
    <w:rsid w:val="00623479"/>
    <w:rsid w:val="00624083"/>
    <w:rsid w:val="00627685"/>
    <w:rsid w:val="006342FC"/>
    <w:rsid w:val="00634A99"/>
    <w:rsid w:val="006354DC"/>
    <w:rsid w:val="00635887"/>
    <w:rsid w:val="006361DC"/>
    <w:rsid w:val="006369D9"/>
    <w:rsid w:val="00640844"/>
    <w:rsid w:val="00641FCC"/>
    <w:rsid w:val="00644E2F"/>
    <w:rsid w:val="00645027"/>
    <w:rsid w:val="0064522A"/>
    <w:rsid w:val="00645716"/>
    <w:rsid w:val="0064723F"/>
    <w:rsid w:val="00651D14"/>
    <w:rsid w:val="00653AEE"/>
    <w:rsid w:val="00653B0D"/>
    <w:rsid w:val="00654994"/>
    <w:rsid w:val="00655179"/>
    <w:rsid w:val="00655BBF"/>
    <w:rsid w:val="00656071"/>
    <w:rsid w:val="00656798"/>
    <w:rsid w:val="00660ADF"/>
    <w:rsid w:val="00662329"/>
    <w:rsid w:val="00662879"/>
    <w:rsid w:val="00662F4A"/>
    <w:rsid w:val="0066346F"/>
    <w:rsid w:val="00664650"/>
    <w:rsid w:val="00664DDA"/>
    <w:rsid w:val="00665EAC"/>
    <w:rsid w:val="00670B21"/>
    <w:rsid w:val="00670C6E"/>
    <w:rsid w:val="00670E82"/>
    <w:rsid w:val="00671C65"/>
    <w:rsid w:val="00671D8A"/>
    <w:rsid w:val="0067233A"/>
    <w:rsid w:val="00675A9F"/>
    <w:rsid w:val="0067705D"/>
    <w:rsid w:val="00681043"/>
    <w:rsid w:val="00681C44"/>
    <w:rsid w:val="00682688"/>
    <w:rsid w:val="00682ECB"/>
    <w:rsid w:val="0068481D"/>
    <w:rsid w:val="00685B41"/>
    <w:rsid w:val="00686F91"/>
    <w:rsid w:val="00687919"/>
    <w:rsid w:val="00691C46"/>
    <w:rsid w:val="00691EFF"/>
    <w:rsid w:val="00693B0A"/>
    <w:rsid w:val="006966A9"/>
    <w:rsid w:val="00696D33"/>
    <w:rsid w:val="006A54D6"/>
    <w:rsid w:val="006A5572"/>
    <w:rsid w:val="006A607B"/>
    <w:rsid w:val="006A726C"/>
    <w:rsid w:val="006A78E8"/>
    <w:rsid w:val="006B0031"/>
    <w:rsid w:val="006B1654"/>
    <w:rsid w:val="006B2AB3"/>
    <w:rsid w:val="006B3441"/>
    <w:rsid w:val="006B43E0"/>
    <w:rsid w:val="006B667C"/>
    <w:rsid w:val="006B6C26"/>
    <w:rsid w:val="006B6DB7"/>
    <w:rsid w:val="006B7399"/>
    <w:rsid w:val="006C3AB4"/>
    <w:rsid w:val="006C4676"/>
    <w:rsid w:val="006C673D"/>
    <w:rsid w:val="006C7CCB"/>
    <w:rsid w:val="006D1850"/>
    <w:rsid w:val="006D21F1"/>
    <w:rsid w:val="006D48C6"/>
    <w:rsid w:val="006D6668"/>
    <w:rsid w:val="006D7095"/>
    <w:rsid w:val="006D74AC"/>
    <w:rsid w:val="006E1037"/>
    <w:rsid w:val="006E25CD"/>
    <w:rsid w:val="006E3961"/>
    <w:rsid w:val="006E62D6"/>
    <w:rsid w:val="006E6A68"/>
    <w:rsid w:val="006E7D1B"/>
    <w:rsid w:val="006F0474"/>
    <w:rsid w:val="006F0B70"/>
    <w:rsid w:val="006F22A6"/>
    <w:rsid w:val="006F2DBF"/>
    <w:rsid w:val="006F364B"/>
    <w:rsid w:val="006F4DED"/>
    <w:rsid w:val="006F5C51"/>
    <w:rsid w:val="006F62E0"/>
    <w:rsid w:val="006F7DA3"/>
    <w:rsid w:val="00700AA7"/>
    <w:rsid w:val="00705951"/>
    <w:rsid w:val="00706DD5"/>
    <w:rsid w:val="00707489"/>
    <w:rsid w:val="0070791E"/>
    <w:rsid w:val="00710E32"/>
    <w:rsid w:val="007154B2"/>
    <w:rsid w:val="0071751E"/>
    <w:rsid w:val="00722A6E"/>
    <w:rsid w:val="00722B20"/>
    <w:rsid w:val="00722E63"/>
    <w:rsid w:val="00724249"/>
    <w:rsid w:val="0072437C"/>
    <w:rsid w:val="00725B2D"/>
    <w:rsid w:val="00727E49"/>
    <w:rsid w:val="007304C5"/>
    <w:rsid w:val="0073271D"/>
    <w:rsid w:val="00732763"/>
    <w:rsid w:val="00734F22"/>
    <w:rsid w:val="007350CD"/>
    <w:rsid w:val="00735B65"/>
    <w:rsid w:val="00741137"/>
    <w:rsid w:val="00742628"/>
    <w:rsid w:val="0074382E"/>
    <w:rsid w:val="007447AB"/>
    <w:rsid w:val="00744DB3"/>
    <w:rsid w:val="007450D6"/>
    <w:rsid w:val="007451AA"/>
    <w:rsid w:val="00745645"/>
    <w:rsid w:val="00746173"/>
    <w:rsid w:val="0074635B"/>
    <w:rsid w:val="00747860"/>
    <w:rsid w:val="00747CDB"/>
    <w:rsid w:val="0075027C"/>
    <w:rsid w:val="00751F17"/>
    <w:rsid w:val="007533F7"/>
    <w:rsid w:val="0075407D"/>
    <w:rsid w:val="00754E57"/>
    <w:rsid w:val="007579EF"/>
    <w:rsid w:val="00761702"/>
    <w:rsid w:val="0076192E"/>
    <w:rsid w:val="00762F78"/>
    <w:rsid w:val="00764692"/>
    <w:rsid w:val="007717C9"/>
    <w:rsid w:val="0077364F"/>
    <w:rsid w:val="00774DD9"/>
    <w:rsid w:val="0077522D"/>
    <w:rsid w:val="007760D7"/>
    <w:rsid w:val="0077764B"/>
    <w:rsid w:val="00780244"/>
    <w:rsid w:val="0078032B"/>
    <w:rsid w:val="00781A51"/>
    <w:rsid w:val="00781A5B"/>
    <w:rsid w:val="007821A1"/>
    <w:rsid w:val="00784579"/>
    <w:rsid w:val="00784FA3"/>
    <w:rsid w:val="00786320"/>
    <w:rsid w:val="00786704"/>
    <w:rsid w:val="00786944"/>
    <w:rsid w:val="00790F1B"/>
    <w:rsid w:val="00790F41"/>
    <w:rsid w:val="007941AA"/>
    <w:rsid w:val="00794A80"/>
    <w:rsid w:val="00797748"/>
    <w:rsid w:val="00797A15"/>
    <w:rsid w:val="007A08D6"/>
    <w:rsid w:val="007A1C7A"/>
    <w:rsid w:val="007A1E14"/>
    <w:rsid w:val="007A1ED5"/>
    <w:rsid w:val="007A2435"/>
    <w:rsid w:val="007A2BCA"/>
    <w:rsid w:val="007A3779"/>
    <w:rsid w:val="007A4631"/>
    <w:rsid w:val="007A4B15"/>
    <w:rsid w:val="007A4C04"/>
    <w:rsid w:val="007A5066"/>
    <w:rsid w:val="007A5946"/>
    <w:rsid w:val="007A69E9"/>
    <w:rsid w:val="007A76E2"/>
    <w:rsid w:val="007A7E08"/>
    <w:rsid w:val="007B02CE"/>
    <w:rsid w:val="007B0587"/>
    <w:rsid w:val="007B0B03"/>
    <w:rsid w:val="007B13BD"/>
    <w:rsid w:val="007B2A65"/>
    <w:rsid w:val="007B2FE4"/>
    <w:rsid w:val="007B406A"/>
    <w:rsid w:val="007B4341"/>
    <w:rsid w:val="007B79FD"/>
    <w:rsid w:val="007C07C9"/>
    <w:rsid w:val="007C1C73"/>
    <w:rsid w:val="007C2C35"/>
    <w:rsid w:val="007C3FF6"/>
    <w:rsid w:val="007C546B"/>
    <w:rsid w:val="007D2472"/>
    <w:rsid w:val="007D28F9"/>
    <w:rsid w:val="007D4B69"/>
    <w:rsid w:val="007D51CC"/>
    <w:rsid w:val="007D54CE"/>
    <w:rsid w:val="007D5D99"/>
    <w:rsid w:val="007D6802"/>
    <w:rsid w:val="007D68FD"/>
    <w:rsid w:val="007D6BA2"/>
    <w:rsid w:val="007D6F04"/>
    <w:rsid w:val="007D7DF3"/>
    <w:rsid w:val="007E4F42"/>
    <w:rsid w:val="007E6B27"/>
    <w:rsid w:val="007E7334"/>
    <w:rsid w:val="007E764A"/>
    <w:rsid w:val="007F17E0"/>
    <w:rsid w:val="007F1851"/>
    <w:rsid w:val="007F29E5"/>
    <w:rsid w:val="007F4754"/>
    <w:rsid w:val="007F6607"/>
    <w:rsid w:val="007F76E0"/>
    <w:rsid w:val="0080043D"/>
    <w:rsid w:val="0080163A"/>
    <w:rsid w:val="00803517"/>
    <w:rsid w:val="00803D3A"/>
    <w:rsid w:val="0080419A"/>
    <w:rsid w:val="00804390"/>
    <w:rsid w:val="00804B0B"/>
    <w:rsid w:val="00810553"/>
    <w:rsid w:val="008108B7"/>
    <w:rsid w:val="00810E0C"/>
    <w:rsid w:val="00810E4D"/>
    <w:rsid w:val="00811A69"/>
    <w:rsid w:val="008127A7"/>
    <w:rsid w:val="00817B69"/>
    <w:rsid w:val="00820D44"/>
    <w:rsid w:val="008227CD"/>
    <w:rsid w:val="00824E5E"/>
    <w:rsid w:val="00824EE6"/>
    <w:rsid w:val="008259CF"/>
    <w:rsid w:val="00826780"/>
    <w:rsid w:val="008304DD"/>
    <w:rsid w:val="00832D69"/>
    <w:rsid w:val="00833610"/>
    <w:rsid w:val="0083478E"/>
    <w:rsid w:val="00835EF9"/>
    <w:rsid w:val="008365CA"/>
    <w:rsid w:val="00841298"/>
    <w:rsid w:val="008436E3"/>
    <w:rsid w:val="0084568E"/>
    <w:rsid w:val="0084662E"/>
    <w:rsid w:val="00847668"/>
    <w:rsid w:val="008500E5"/>
    <w:rsid w:val="0085179A"/>
    <w:rsid w:val="00854DAA"/>
    <w:rsid w:val="00855161"/>
    <w:rsid w:val="008552C1"/>
    <w:rsid w:val="00855B31"/>
    <w:rsid w:val="00856795"/>
    <w:rsid w:val="00857DFC"/>
    <w:rsid w:val="00857F65"/>
    <w:rsid w:val="00860553"/>
    <w:rsid w:val="00861F40"/>
    <w:rsid w:val="00864DCE"/>
    <w:rsid w:val="008650FE"/>
    <w:rsid w:val="00865446"/>
    <w:rsid w:val="00867F06"/>
    <w:rsid w:val="00870E15"/>
    <w:rsid w:val="00871448"/>
    <w:rsid w:val="00874543"/>
    <w:rsid w:val="00881815"/>
    <w:rsid w:val="0088445C"/>
    <w:rsid w:val="00886108"/>
    <w:rsid w:val="0088613C"/>
    <w:rsid w:val="008867FA"/>
    <w:rsid w:val="00886909"/>
    <w:rsid w:val="00887D8E"/>
    <w:rsid w:val="0089031A"/>
    <w:rsid w:val="008909F4"/>
    <w:rsid w:val="008915FD"/>
    <w:rsid w:val="008947B0"/>
    <w:rsid w:val="00895153"/>
    <w:rsid w:val="008966A5"/>
    <w:rsid w:val="0089676F"/>
    <w:rsid w:val="00896EF5"/>
    <w:rsid w:val="00897732"/>
    <w:rsid w:val="00897A31"/>
    <w:rsid w:val="008A469A"/>
    <w:rsid w:val="008A4EFB"/>
    <w:rsid w:val="008A6402"/>
    <w:rsid w:val="008A7743"/>
    <w:rsid w:val="008A7BDF"/>
    <w:rsid w:val="008B0C6F"/>
    <w:rsid w:val="008B478C"/>
    <w:rsid w:val="008B5A12"/>
    <w:rsid w:val="008B7D07"/>
    <w:rsid w:val="008C13A2"/>
    <w:rsid w:val="008C18FB"/>
    <w:rsid w:val="008C2151"/>
    <w:rsid w:val="008C3B24"/>
    <w:rsid w:val="008C3C64"/>
    <w:rsid w:val="008C4883"/>
    <w:rsid w:val="008C4DFE"/>
    <w:rsid w:val="008C59BD"/>
    <w:rsid w:val="008C64D4"/>
    <w:rsid w:val="008C66AE"/>
    <w:rsid w:val="008D07EB"/>
    <w:rsid w:val="008D2E8D"/>
    <w:rsid w:val="008D4517"/>
    <w:rsid w:val="008D4946"/>
    <w:rsid w:val="008D4C6C"/>
    <w:rsid w:val="008E08A3"/>
    <w:rsid w:val="008E1746"/>
    <w:rsid w:val="008E1EB5"/>
    <w:rsid w:val="008E2A88"/>
    <w:rsid w:val="008E2E1A"/>
    <w:rsid w:val="008E6174"/>
    <w:rsid w:val="008E7BD8"/>
    <w:rsid w:val="008F00A8"/>
    <w:rsid w:val="008F0687"/>
    <w:rsid w:val="008F1D4B"/>
    <w:rsid w:val="008F1F70"/>
    <w:rsid w:val="008F3896"/>
    <w:rsid w:val="008F49C0"/>
    <w:rsid w:val="008F4AAB"/>
    <w:rsid w:val="008F51EF"/>
    <w:rsid w:val="008F71BC"/>
    <w:rsid w:val="008F7965"/>
    <w:rsid w:val="0090002A"/>
    <w:rsid w:val="0090430B"/>
    <w:rsid w:val="0090548F"/>
    <w:rsid w:val="00906565"/>
    <w:rsid w:val="00906673"/>
    <w:rsid w:val="009101FE"/>
    <w:rsid w:val="00911289"/>
    <w:rsid w:val="009126C9"/>
    <w:rsid w:val="00916650"/>
    <w:rsid w:val="00917D92"/>
    <w:rsid w:val="00920A72"/>
    <w:rsid w:val="00921127"/>
    <w:rsid w:val="009236AA"/>
    <w:rsid w:val="00923BFD"/>
    <w:rsid w:val="00925B4B"/>
    <w:rsid w:val="00927549"/>
    <w:rsid w:val="00930FA7"/>
    <w:rsid w:val="00931666"/>
    <w:rsid w:val="00935CFD"/>
    <w:rsid w:val="0094138A"/>
    <w:rsid w:val="00943851"/>
    <w:rsid w:val="00945990"/>
    <w:rsid w:val="00945D77"/>
    <w:rsid w:val="009471FD"/>
    <w:rsid w:val="00947484"/>
    <w:rsid w:val="009475D6"/>
    <w:rsid w:val="00947B19"/>
    <w:rsid w:val="00950850"/>
    <w:rsid w:val="00954833"/>
    <w:rsid w:val="00954E45"/>
    <w:rsid w:val="00955761"/>
    <w:rsid w:val="009561A8"/>
    <w:rsid w:val="00957AFE"/>
    <w:rsid w:val="00960834"/>
    <w:rsid w:val="00962162"/>
    <w:rsid w:val="009646DD"/>
    <w:rsid w:val="00964C53"/>
    <w:rsid w:val="00964EBC"/>
    <w:rsid w:val="0096595F"/>
    <w:rsid w:val="0096726F"/>
    <w:rsid w:val="00967CEA"/>
    <w:rsid w:val="00972D84"/>
    <w:rsid w:val="009732BE"/>
    <w:rsid w:val="009744AF"/>
    <w:rsid w:val="00977176"/>
    <w:rsid w:val="00977363"/>
    <w:rsid w:val="0097769C"/>
    <w:rsid w:val="009814BB"/>
    <w:rsid w:val="00984A91"/>
    <w:rsid w:val="00986F06"/>
    <w:rsid w:val="00986FA2"/>
    <w:rsid w:val="00987F84"/>
    <w:rsid w:val="00990AE1"/>
    <w:rsid w:val="00990BC5"/>
    <w:rsid w:val="009919AB"/>
    <w:rsid w:val="00993066"/>
    <w:rsid w:val="00993942"/>
    <w:rsid w:val="00993B81"/>
    <w:rsid w:val="00995546"/>
    <w:rsid w:val="0099564C"/>
    <w:rsid w:val="0099625D"/>
    <w:rsid w:val="00997EA3"/>
    <w:rsid w:val="009A02B8"/>
    <w:rsid w:val="009A2128"/>
    <w:rsid w:val="009A34A3"/>
    <w:rsid w:val="009A54AA"/>
    <w:rsid w:val="009A65A3"/>
    <w:rsid w:val="009B02FA"/>
    <w:rsid w:val="009B0A83"/>
    <w:rsid w:val="009B1725"/>
    <w:rsid w:val="009B251F"/>
    <w:rsid w:val="009B324E"/>
    <w:rsid w:val="009B42B8"/>
    <w:rsid w:val="009B4D97"/>
    <w:rsid w:val="009B557F"/>
    <w:rsid w:val="009B5BDC"/>
    <w:rsid w:val="009B7376"/>
    <w:rsid w:val="009C0539"/>
    <w:rsid w:val="009C191B"/>
    <w:rsid w:val="009C24D7"/>
    <w:rsid w:val="009C2CE3"/>
    <w:rsid w:val="009C597D"/>
    <w:rsid w:val="009C6030"/>
    <w:rsid w:val="009C6749"/>
    <w:rsid w:val="009C7381"/>
    <w:rsid w:val="009D1462"/>
    <w:rsid w:val="009D1E6E"/>
    <w:rsid w:val="009D2069"/>
    <w:rsid w:val="009D38B0"/>
    <w:rsid w:val="009D69D0"/>
    <w:rsid w:val="009D71BF"/>
    <w:rsid w:val="009E13D5"/>
    <w:rsid w:val="009E1A56"/>
    <w:rsid w:val="009E1AF9"/>
    <w:rsid w:val="009E3A47"/>
    <w:rsid w:val="009E55C7"/>
    <w:rsid w:val="009E6B82"/>
    <w:rsid w:val="009E71DF"/>
    <w:rsid w:val="009E7773"/>
    <w:rsid w:val="009F01DB"/>
    <w:rsid w:val="009F03B5"/>
    <w:rsid w:val="009F06A7"/>
    <w:rsid w:val="009F0B3D"/>
    <w:rsid w:val="009F17F7"/>
    <w:rsid w:val="009F315C"/>
    <w:rsid w:val="009F3D7E"/>
    <w:rsid w:val="009F4DF7"/>
    <w:rsid w:val="009F5648"/>
    <w:rsid w:val="009F6D8D"/>
    <w:rsid w:val="00A00288"/>
    <w:rsid w:val="00A0091C"/>
    <w:rsid w:val="00A011F3"/>
    <w:rsid w:val="00A01261"/>
    <w:rsid w:val="00A014E6"/>
    <w:rsid w:val="00A01520"/>
    <w:rsid w:val="00A01CC5"/>
    <w:rsid w:val="00A05168"/>
    <w:rsid w:val="00A07E1E"/>
    <w:rsid w:val="00A11662"/>
    <w:rsid w:val="00A1199E"/>
    <w:rsid w:val="00A12DFC"/>
    <w:rsid w:val="00A13448"/>
    <w:rsid w:val="00A13AD6"/>
    <w:rsid w:val="00A17BC7"/>
    <w:rsid w:val="00A2596C"/>
    <w:rsid w:val="00A2631D"/>
    <w:rsid w:val="00A268D6"/>
    <w:rsid w:val="00A26A13"/>
    <w:rsid w:val="00A3020E"/>
    <w:rsid w:val="00A320C9"/>
    <w:rsid w:val="00A32201"/>
    <w:rsid w:val="00A323DB"/>
    <w:rsid w:val="00A332A8"/>
    <w:rsid w:val="00A3395C"/>
    <w:rsid w:val="00A362C0"/>
    <w:rsid w:val="00A37956"/>
    <w:rsid w:val="00A411BD"/>
    <w:rsid w:val="00A41B15"/>
    <w:rsid w:val="00A44580"/>
    <w:rsid w:val="00A449B0"/>
    <w:rsid w:val="00A47AF8"/>
    <w:rsid w:val="00A50166"/>
    <w:rsid w:val="00A50767"/>
    <w:rsid w:val="00A515FD"/>
    <w:rsid w:val="00A54D76"/>
    <w:rsid w:val="00A55DBD"/>
    <w:rsid w:val="00A55EE8"/>
    <w:rsid w:val="00A5675B"/>
    <w:rsid w:val="00A56796"/>
    <w:rsid w:val="00A617E4"/>
    <w:rsid w:val="00A62368"/>
    <w:rsid w:val="00A62F27"/>
    <w:rsid w:val="00A65FAC"/>
    <w:rsid w:val="00A67D62"/>
    <w:rsid w:val="00A70128"/>
    <w:rsid w:val="00A7044A"/>
    <w:rsid w:val="00A75F49"/>
    <w:rsid w:val="00A776B1"/>
    <w:rsid w:val="00A77FE3"/>
    <w:rsid w:val="00A81E5A"/>
    <w:rsid w:val="00A85937"/>
    <w:rsid w:val="00A9071B"/>
    <w:rsid w:val="00A92A5C"/>
    <w:rsid w:val="00A92B6A"/>
    <w:rsid w:val="00A92EE1"/>
    <w:rsid w:val="00A951EC"/>
    <w:rsid w:val="00A9633F"/>
    <w:rsid w:val="00A96FE4"/>
    <w:rsid w:val="00A97A77"/>
    <w:rsid w:val="00AA25C2"/>
    <w:rsid w:val="00AA4553"/>
    <w:rsid w:val="00AA4604"/>
    <w:rsid w:val="00AA47C2"/>
    <w:rsid w:val="00AA592F"/>
    <w:rsid w:val="00AA6728"/>
    <w:rsid w:val="00AA6B0F"/>
    <w:rsid w:val="00AB0AE1"/>
    <w:rsid w:val="00AB3625"/>
    <w:rsid w:val="00AB3B26"/>
    <w:rsid w:val="00AB3B93"/>
    <w:rsid w:val="00AB3F14"/>
    <w:rsid w:val="00AB43DF"/>
    <w:rsid w:val="00AB48D7"/>
    <w:rsid w:val="00AB5989"/>
    <w:rsid w:val="00AB6499"/>
    <w:rsid w:val="00AB70D8"/>
    <w:rsid w:val="00AB7323"/>
    <w:rsid w:val="00AB7920"/>
    <w:rsid w:val="00AC0B09"/>
    <w:rsid w:val="00AC1DDC"/>
    <w:rsid w:val="00AC296B"/>
    <w:rsid w:val="00AC39DD"/>
    <w:rsid w:val="00AC3E9C"/>
    <w:rsid w:val="00AC6A30"/>
    <w:rsid w:val="00AD2DC6"/>
    <w:rsid w:val="00AD2EB6"/>
    <w:rsid w:val="00AD3854"/>
    <w:rsid w:val="00AD41A1"/>
    <w:rsid w:val="00AD4639"/>
    <w:rsid w:val="00AD56F6"/>
    <w:rsid w:val="00AD633C"/>
    <w:rsid w:val="00AE0D0C"/>
    <w:rsid w:val="00AE1891"/>
    <w:rsid w:val="00AE3BA2"/>
    <w:rsid w:val="00AE47FE"/>
    <w:rsid w:val="00AE5E58"/>
    <w:rsid w:val="00AE5F91"/>
    <w:rsid w:val="00AE6C9F"/>
    <w:rsid w:val="00AE6DA0"/>
    <w:rsid w:val="00AF0AEE"/>
    <w:rsid w:val="00AF1651"/>
    <w:rsid w:val="00AF311D"/>
    <w:rsid w:val="00AF3886"/>
    <w:rsid w:val="00AF56A0"/>
    <w:rsid w:val="00AF5993"/>
    <w:rsid w:val="00AF61B2"/>
    <w:rsid w:val="00AF62B4"/>
    <w:rsid w:val="00B00A89"/>
    <w:rsid w:val="00B04F34"/>
    <w:rsid w:val="00B0537C"/>
    <w:rsid w:val="00B057FE"/>
    <w:rsid w:val="00B06964"/>
    <w:rsid w:val="00B07B0F"/>
    <w:rsid w:val="00B11A36"/>
    <w:rsid w:val="00B11D89"/>
    <w:rsid w:val="00B12536"/>
    <w:rsid w:val="00B1490A"/>
    <w:rsid w:val="00B14945"/>
    <w:rsid w:val="00B16022"/>
    <w:rsid w:val="00B175A4"/>
    <w:rsid w:val="00B20597"/>
    <w:rsid w:val="00B20789"/>
    <w:rsid w:val="00B23903"/>
    <w:rsid w:val="00B244D3"/>
    <w:rsid w:val="00B2482A"/>
    <w:rsid w:val="00B253AD"/>
    <w:rsid w:val="00B2562D"/>
    <w:rsid w:val="00B25F13"/>
    <w:rsid w:val="00B26706"/>
    <w:rsid w:val="00B2754D"/>
    <w:rsid w:val="00B27710"/>
    <w:rsid w:val="00B30910"/>
    <w:rsid w:val="00B320D1"/>
    <w:rsid w:val="00B32EE1"/>
    <w:rsid w:val="00B33028"/>
    <w:rsid w:val="00B3451A"/>
    <w:rsid w:val="00B3472C"/>
    <w:rsid w:val="00B35BBA"/>
    <w:rsid w:val="00B35C60"/>
    <w:rsid w:val="00B361EE"/>
    <w:rsid w:val="00B374A9"/>
    <w:rsid w:val="00B40277"/>
    <w:rsid w:val="00B40366"/>
    <w:rsid w:val="00B41C83"/>
    <w:rsid w:val="00B422BB"/>
    <w:rsid w:val="00B4276F"/>
    <w:rsid w:val="00B42C25"/>
    <w:rsid w:val="00B45C77"/>
    <w:rsid w:val="00B46704"/>
    <w:rsid w:val="00B47DD2"/>
    <w:rsid w:val="00B513F7"/>
    <w:rsid w:val="00B52106"/>
    <w:rsid w:val="00B52746"/>
    <w:rsid w:val="00B60256"/>
    <w:rsid w:val="00B64646"/>
    <w:rsid w:val="00B651EE"/>
    <w:rsid w:val="00B67E4D"/>
    <w:rsid w:val="00B731F4"/>
    <w:rsid w:val="00B74430"/>
    <w:rsid w:val="00B74440"/>
    <w:rsid w:val="00B76A7F"/>
    <w:rsid w:val="00B76CD5"/>
    <w:rsid w:val="00B76E4D"/>
    <w:rsid w:val="00B77137"/>
    <w:rsid w:val="00B77444"/>
    <w:rsid w:val="00B801C9"/>
    <w:rsid w:val="00B81695"/>
    <w:rsid w:val="00B82643"/>
    <w:rsid w:val="00B8705F"/>
    <w:rsid w:val="00B8729E"/>
    <w:rsid w:val="00B87450"/>
    <w:rsid w:val="00B91C54"/>
    <w:rsid w:val="00B94578"/>
    <w:rsid w:val="00B94613"/>
    <w:rsid w:val="00B96282"/>
    <w:rsid w:val="00B96D80"/>
    <w:rsid w:val="00BA1B04"/>
    <w:rsid w:val="00BA23B7"/>
    <w:rsid w:val="00BA2D53"/>
    <w:rsid w:val="00BA5EC4"/>
    <w:rsid w:val="00BB041A"/>
    <w:rsid w:val="00BB0A5E"/>
    <w:rsid w:val="00BB0DA0"/>
    <w:rsid w:val="00BB1C4C"/>
    <w:rsid w:val="00BB2337"/>
    <w:rsid w:val="00BB2F80"/>
    <w:rsid w:val="00BB3BA5"/>
    <w:rsid w:val="00BB4193"/>
    <w:rsid w:val="00BB52D0"/>
    <w:rsid w:val="00BB6E35"/>
    <w:rsid w:val="00BB7878"/>
    <w:rsid w:val="00BB7CC1"/>
    <w:rsid w:val="00BC22F3"/>
    <w:rsid w:val="00BC3C6F"/>
    <w:rsid w:val="00BC3D80"/>
    <w:rsid w:val="00BC4020"/>
    <w:rsid w:val="00BC458F"/>
    <w:rsid w:val="00BC4ADF"/>
    <w:rsid w:val="00BC539B"/>
    <w:rsid w:val="00BD0EBE"/>
    <w:rsid w:val="00BD11C0"/>
    <w:rsid w:val="00BD136B"/>
    <w:rsid w:val="00BD1FA9"/>
    <w:rsid w:val="00BD2F2B"/>
    <w:rsid w:val="00BD33F7"/>
    <w:rsid w:val="00BD408F"/>
    <w:rsid w:val="00BD47BF"/>
    <w:rsid w:val="00BD4CB2"/>
    <w:rsid w:val="00BD4E9B"/>
    <w:rsid w:val="00BD58AA"/>
    <w:rsid w:val="00BD5BC7"/>
    <w:rsid w:val="00BD7AB5"/>
    <w:rsid w:val="00BD7D72"/>
    <w:rsid w:val="00BE02A1"/>
    <w:rsid w:val="00BE1EB2"/>
    <w:rsid w:val="00BE2288"/>
    <w:rsid w:val="00BE7067"/>
    <w:rsid w:val="00BF202E"/>
    <w:rsid w:val="00BF2E39"/>
    <w:rsid w:val="00BF38D5"/>
    <w:rsid w:val="00BF3F5E"/>
    <w:rsid w:val="00BF67B6"/>
    <w:rsid w:val="00BF7913"/>
    <w:rsid w:val="00BF7F6C"/>
    <w:rsid w:val="00C00D22"/>
    <w:rsid w:val="00C01B06"/>
    <w:rsid w:val="00C034AE"/>
    <w:rsid w:val="00C047CE"/>
    <w:rsid w:val="00C0499E"/>
    <w:rsid w:val="00C05616"/>
    <w:rsid w:val="00C0646D"/>
    <w:rsid w:val="00C06472"/>
    <w:rsid w:val="00C07C9C"/>
    <w:rsid w:val="00C1096B"/>
    <w:rsid w:val="00C10C4F"/>
    <w:rsid w:val="00C10EF8"/>
    <w:rsid w:val="00C112BC"/>
    <w:rsid w:val="00C133AF"/>
    <w:rsid w:val="00C1499F"/>
    <w:rsid w:val="00C2179F"/>
    <w:rsid w:val="00C22A73"/>
    <w:rsid w:val="00C22EBC"/>
    <w:rsid w:val="00C236DB"/>
    <w:rsid w:val="00C23B3F"/>
    <w:rsid w:val="00C23BE6"/>
    <w:rsid w:val="00C252FD"/>
    <w:rsid w:val="00C26162"/>
    <w:rsid w:val="00C30A22"/>
    <w:rsid w:val="00C31868"/>
    <w:rsid w:val="00C34DA1"/>
    <w:rsid w:val="00C35418"/>
    <w:rsid w:val="00C35465"/>
    <w:rsid w:val="00C3725F"/>
    <w:rsid w:val="00C42E99"/>
    <w:rsid w:val="00C42F53"/>
    <w:rsid w:val="00C46CD2"/>
    <w:rsid w:val="00C4701D"/>
    <w:rsid w:val="00C478AB"/>
    <w:rsid w:val="00C50ADE"/>
    <w:rsid w:val="00C50D27"/>
    <w:rsid w:val="00C527F2"/>
    <w:rsid w:val="00C52A67"/>
    <w:rsid w:val="00C5429A"/>
    <w:rsid w:val="00C54308"/>
    <w:rsid w:val="00C56E1F"/>
    <w:rsid w:val="00C578C1"/>
    <w:rsid w:val="00C57A63"/>
    <w:rsid w:val="00C63126"/>
    <w:rsid w:val="00C64104"/>
    <w:rsid w:val="00C65444"/>
    <w:rsid w:val="00C65D58"/>
    <w:rsid w:val="00C65F9F"/>
    <w:rsid w:val="00C6619A"/>
    <w:rsid w:val="00C66D66"/>
    <w:rsid w:val="00C67426"/>
    <w:rsid w:val="00C67DBC"/>
    <w:rsid w:val="00C70270"/>
    <w:rsid w:val="00C71170"/>
    <w:rsid w:val="00C71C60"/>
    <w:rsid w:val="00C72673"/>
    <w:rsid w:val="00C72B35"/>
    <w:rsid w:val="00C73268"/>
    <w:rsid w:val="00C7509D"/>
    <w:rsid w:val="00C75FBC"/>
    <w:rsid w:val="00C767B7"/>
    <w:rsid w:val="00C76C20"/>
    <w:rsid w:val="00C814F7"/>
    <w:rsid w:val="00C82006"/>
    <w:rsid w:val="00C86570"/>
    <w:rsid w:val="00C86FBD"/>
    <w:rsid w:val="00C90918"/>
    <w:rsid w:val="00C9306F"/>
    <w:rsid w:val="00C935EC"/>
    <w:rsid w:val="00C95153"/>
    <w:rsid w:val="00CA27C4"/>
    <w:rsid w:val="00CA2AD4"/>
    <w:rsid w:val="00CA5241"/>
    <w:rsid w:val="00CA583A"/>
    <w:rsid w:val="00CA5D86"/>
    <w:rsid w:val="00CA684E"/>
    <w:rsid w:val="00CA6B8A"/>
    <w:rsid w:val="00CA6F48"/>
    <w:rsid w:val="00CB03EE"/>
    <w:rsid w:val="00CB1664"/>
    <w:rsid w:val="00CB2B97"/>
    <w:rsid w:val="00CB3F5C"/>
    <w:rsid w:val="00CB5946"/>
    <w:rsid w:val="00CB5B38"/>
    <w:rsid w:val="00CB6CE9"/>
    <w:rsid w:val="00CB7839"/>
    <w:rsid w:val="00CC00E9"/>
    <w:rsid w:val="00CC122F"/>
    <w:rsid w:val="00CC7E2F"/>
    <w:rsid w:val="00CD0318"/>
    <w:rsid w:val="00CD12AC"/>
    <w:rsid w:val="00CD1893"/>
    <w:rsid w:val="00CD2414"/>
    <w:rsid w:val="00CD3B1F"/>
    <w:rsid w:val="00CD3FAE"/>
    <w:rsid w:val="00CD4021"/>
    <w:rsid w:val="00CD4ED0"/>
    <w:rsid w:val="00CD60FC"/>
    <w:rsid w:val="00CE2695"/>
    <w:rsid w:val="00CE2C0B"/>
    <w:rsid w:val="00CE4D54"/>
    <w:rsid w:val="00CE5096"/>
    <w:rsid w:val="00CE6FB3"/>
    <w:rsid w:val="00CE7307"/>
    <w:rsid w:val="00CF22D1"/>
    <w:rsid w:val="00CF236F"/>
    <w:rsid w:val="00CF2DD0"/>
    <w:rsid w:val="00CF2E7C"/>
    <w:rsid w:val="00CF50D9"/>
    <w:rsid w:val="00CF5511"/>
    <w:rsid w:val="00CF6327"/>
    <w:rsid w:val="00CF645B"/>
    <w:rsid w:val="00D01120"/>
    <w:rsid w:val="00D01180"/>
    <w:rsid w:val="00D01997"/>
    <w:rsid w:val="00D01C0A"/>
    <w:rsid w:val="00D047F0"/>
    <w:rsid w:val="00D04F92"/>
    <w:rsid w:val="00D058A9"/>
    <w:rsid w:val="00D06E37"/>
    <w:rsid w:val="00D078DC"/>
    <w:rsid w:val="00D10D74"/>
    <w:rsid w:val="00D11DF4"/>
    <w:rsid w:val="00D12C56"/>
    <w:rsid w:val="00D14B2E"/>
    <w:rsid w:val="00D15320"/>
    <w:rsid w:val="00D16DA0"/>
    <w:rsid w:val="00D17BA2"/>
    <w:rsid w:val="00D17E2E"/>
    <w:rsid w:val="00D237BD"/>
    <w:rsid w:val="00D24677"/>
    <w:rsid w:val="00D266BA"/>
    <w:rsid w:val="00D26B30"/>
    <w:rsid w:val="00D27932"/>
    <w:rsid w:val="00D320F6"/>
    <w:rsid w:val="00D35F0B"/>
    <w:rsid w:val="00D4178B"/>
    <w:rsid w:val="00D45290"/>
    <w:rsid w:val="00D46050"/>
    <w:rsid w:val="00D46441"/>
    <w:rsid w:val="00D465EF"/>
    <w:rsid w:val="00D5049B"/>
    <w:rsid w:val="00D50CD0"/>
    <w:rsid w:val="00D50E84"/>
    <w:rsid w:val="00D52B9C"/>
    <w:rsid w:val="00D5411E"/>
    <w:rsid w:val="00D5584E"/>
    <w:rsid w:val="00D60BB9"/>
    <w:rsid w:val="00D618FF"/>
    <w:rsid w:val="00D61ACD"/>
    <w:rsid w:val="00D62989"/>
    <w:rsid w:val="00D62C23"/>
    <w:rsid w:val="00D64042"/>
    <w:rsid w:val="00D652A0"/>
    <w:rsid w:val="00D65F6A"/>
    <w:rsid w:val="00D70ABE"/>
    <w:rsid w:val="00D70AC8"/>
    <w:rsid w:val="00D76719"/>
    <w:rsid w:val="00D76AD5"/>
    <w:rsid w:val="00D76E4B"/>
    <w:rsid w:val="00D842E5"/>
    <w:rsid w:val="00D843F5"/>
    <w:rsid w:val="00D84664"/>
    <w:rsid w:val="00D8490A"/>
    <w:rsid w:val="00D8715D"/>
    <w:rsid w:val="00D872EE"/>
    <w:rsid w:val="00D92202"/>
    <w:rsid w:val="00D93989"/>
    <w:rsid w:val="00D945D8"/>
    <w:rsid w:val="00D94B69"/>
    <w:rsid w:val="00D95B82"/>
    <w:rsid w:val="00D9707F"/>
    <w:rsid w:val="00DA05FA"/>
    <w:rsid w:val="00DA2D1C"/>
    <w:rsid w:val="00DA497E"/>
    <w:rsid w:val="00DA52B8"/>
    <w:rsid w:val="00DA6D52"/>
    <w:rsid w:val="00DA7145"/>
    <w:rsid w:val="00DA74F3"/>
    <w:rsid w:val="00DB05F7"/>
    <w:rsid w:val="00DB1E7D"/>
    <w:rsid w:val="00DB2124"/>
    <w:rsid w:val="00DB4EC9"/>
    <w:rsid w:val="00DB5EE2"/>
    <w:rsid w:val="00DC280F"/>
    <w:rsid w:val="00DC3122"/>
    <w:rsid w:val="00DC3F88"/>
    <w:rsid w:val="00DC5742"/>
    <w:rsid w:val="00DC5819"/>
    <w:rsid w:val="00DC5D81"/>
    <w:rsid w:val="00DC5ED2"/>
    <w:rsid w:val="00DC66AF"/>
    <w:rsid w:val="00DC675A"/>
    <w:rsid w:val="00DC6F8C"/>
    <w:rsid w:val="00DC790D"/>
    <w:rsid w:val="00DC7980"/>
    <w:rsid w:val="00DD3545"/>
    <w:rsid w:val="00DD483E"/>
    <w:rsid w:val="00DD4B78"/>
    <w:rsid w:val="00DD63A5"/>
    <w:rsid w:val="00DD6D08"/>
    <w:rsid w:val="00DD7312"/>
    <w:rsid w:val="00DE0A2E"/>
    <w:rsid w:val="00DE113B"/>
    <w:rsid w:val="00DE2E41"/>
    <w:rsid w:val="00DE6133"/>
    <w:rsid w:val="00DE6FDB"/>
    <w:rsid w:val="00DE72D4"/>
    <w:rsid w:val="00DE77CE"/>
    <w:rsid w:val="00DF083F"/>
    <w:rsid w:val="00DF2859"/>
    <w:rsid w:val="00DF2EFD"/>
    <w:rsid w:val="00DF5C1C"/>
    <w:rsid w:val="00DF6A0D"/>
    <w:rsid w:val="00DF707E"/>
    <w:rsid w:val="00E00199"/>
    <w:rsid w:val="00E002A1"/>
    <w:rsid w:val="00E024D9"/>
    <w:rsid w:val="00E028DB"/>
    <w:rsid w:val="00E06E03"/>
    <w:rsid w:val="00E07D33"/>
    <w:rsid w:val="00E1025D"/>
    <w:rsid w:val="00E12D51"/>
    <w:rsid w:val="00E14EBE"/>
    <w:rsid w:val="00E14F71"/>
    <w:rsid w:val="00E23595"/>
    <w:rsid w:val="00E25BC6"/>
    <w:rsid w:val="00E26B96"/>
    <w:rsid w:val="00E27F2B"/>
    <w:rsid w:val="00E3104A"/>
    <w:rsid w:val="00E31755"/>
    <w:rsid w:val="00E31BB2"/>
    <w:rsid w:val="00E3221B"/>
    <w:rsid w:val="00E32268"/>
    <w:rsid w:val="00E324C2"/>
    <w:rsid w:val="00E33F5B"/>
    <w:rsid w:val="00E340BB"/>
    <w:rsid w:val="00E3488F"/>
    <w:rsid w:val="00E35D23"/>
    <w:rsid w:val="00E37AA3"/>
    <w:rsid w:val="00E40AC1"/>
    <w:rsid w:val="00E40F06"/>
    <w:rsid w:val="00E42830"/>
    <w:rsid w:val="00E5288E"/>
    <w:rsid w:val="00E52B8B"/>
    <w:rsid w:val="00E533CF"/>
    <w:rsid w:val="00E541A0"/>
    <w:rsid w:val="00E541D0"/>
    <w:rsid w:val="00E54A5D"/>
    <w:rsid w:val="00E55057"/>
    <w:rsid w:val="00E576DB"/>
    <w:rsid w:val="00E57AF6"/>
    <w:rsid w:val="00E57C43"/>
    <w:rsid w:val="00E57E5C"/>
    <w:rsid w:val="00E61124"/>
    <w:rsid w:val="00E61C37"/>
    <w:rsid w:val="00E6449F"/>
    <w:rsid w:val="00E64D93"/>
    <w:rsid w:val="00E6667A"/>
    <w:rsid w:val="00E7069A"/>
    <w:rsid w:val="00E71CD0"/>
    <w:rsid w:val="00E7662C"/>
    <w:rsid w:val="00E77B85"/>
    <w:rsid w:val="00E85659"/>
    <w:rsid w:val="00E86390"/>
    <w:rsid w:val="00E87542"/>
    <w:rsid w:val="00E8791E"/>
    <w:rsid w:val="00E87F34"/>
    <w:rsid w:val="00E905A2"/>
    <w:rsid w:val="00E9211E"/>
    <w:rsid w:val="00E93FDD"/>
    <w:rsid w:val="00E957A9"/>
    <w:rsid w:val="00E962DE"/>
    <w:rsid w:val="00E97A2D"/>
    <w:rsid w:val="00EA54DE"/>
    <w:rsid w:val="00EA7084"/>
    <w:rsid w:val="00EB1F15"/>
    <w:rsid w:val="00EB2631"/>
    <w:rsid w:val="00EB399B"/>
    <w:rsid w:val="00EB56F6"/>
    <w:rsid w:val="00EB6170"/>
    <w:rsid w:val="00EB6388"/>
    <w:rsid w:val="00EB67CD"/>
    <w:rsid w:val="00EB7376"/>
    <w:rsid w:val="00EB7480"/>
    <w:rsid w:val="00EB7F9B"/>
    <w:rsid w:val="00EC22FA"/>
    <w:rsid w:val="00EC2715"/>
    <w:rsid w:val="00EC2A3B"/>
    <w:rsid w:val="00EC3893"/>
    <w:rsid w:val="00EC3FF9"/>
    <w:rsid w:val="00EC44C8"/>
    <w:rsid w:val="00EC601A"/>
    <w:rsid w:val="00ED0EA6"/>
    <w:rsid w:val="00ED0EDE"/>
    <w:rsid w:val="00ED0F3F"/>
    <w:rsid w:val="00ED1065"/>
    <w:rsid w:val="00ED25F5"/>
    <w:rsid w:val="00ED2919"/>
    <w:rsid w:val="00ED358B"/>
    <w:rsid w:val="00ED3CBB"/>
    <w:rsid w:val="00ED6055"/>
    <w:rsid w:val="00EE0390"/>
    <w:rsid w:val="00EE0A29"/>
    <w:rsid w:val="00EE0DDF"/>
    <w:rsid w:val="00EE255A"/>
    <w:rsid w:val="00EE2883"/>
    <w:rsid w:val="00EE370A"/>
    <w:rsid w:val="00EE428E"/>
    <w:rsid w:val="00EE637C"/>
    <w:rsid w:val="00EE69D5"/>
    <w:rsid w:val="00EF041C"/>
    <w:rsid w:val="00EF2152"/>
    <w:rsid w:val="00EF2F08"/>
    <w:rsid w:val="00EF494B"/>
    <w:rsid w:val="00EF710F"/>
    <w:rsid w:val="00EF7999"/>
    <w:rsid w:val="00F0032B"/>
    <w:rsid w:val="00F03C83"/>
    <w:rsid w:val="00F03EE8"/>
    <w:rsid w:val="00F0484B"/>
    <w:rsid w:val="00F05830"/>
    <w:rsid w:val="00F07477"/>
    <w:rsid w:val="00F13CE3"/>
    <w:rsid w:val="00F1401A"/>
    <w:rsid w:val="00F15877"/>
    <w:rsid w:val="00F158C8"/>
    <w:rsid w:val="00F17C77"/>
    <w:rsid w:val="00F22AA9"/>
    <w:rsid w:val="00F2383D"/>
    <w:rsid w:val="00F25F22"/>
    <w:rsid w:val="00F26806"/>
    <w:rsid w:val="00F26FE6"/>
    <w:rsid w:val="00F27074"/>
    <w:rsid w:val="00F303C4"/>
    <w:rsid w:val="00F30687"/>
    <w:rsid w:val="00F30CF6"/>
    <w:rsid w:val="00F31480"/>
    <w:rsid w:val="00F340E4"/>
    <w:rsid w:val="00F35934"/>
    <w:rsid w:val="00F36AC5"/>
    <w:rsid w:val="00F40F5E"/>
    <w:rsid w:val="00F417DF"/>
    <w:rsid w:val="00F444D6"/>
    <w:rsid w:val="00F451CD"/>
    <w:rsid w:val="00F46039"/>
    <w:rsid w:val="00F46757"/>
    <w:rsid w:val="00F47F03"/>
    <w:rsid w:val="00F510DA"/>
    <w:rsid w:val="00F534D3"/>
    <w:rsid w:val="00F54818"/>
    <w:rsid w:val="00F550A1"/>
    <w:rsid w:val="00F55687"/>
    <w:rsid w:val="00F5632D"/>
    <w:rsid w:val="00F57A30"/>
    <w:rsid w:val="00F6081B"/>
    <w:rsid w:val="00F62509"/>
    <w:rsid w:val="00F62626"/>
    <w:rsid w:val="00F668B6"/>
    <w:rsid w:val="00F70888"/>
    <w:rsid w:val="00F7092C"/>
    <w:rsid w:val="00F72087"/>
    <w:rsid w:val="00F728FE"/>
    <w:rsid w:val="00F73589"/>
    <w:rsid w:val="00F73FCB"/>
    <w:rsid w:val="00F7692E"/>
    <w:rsid w:val="00F76DAB"/>
    <w:rsid w:val="00F826B4"/>
    <w:rsid w:val="00F838E4"/>
    <w:rsid w:val="00F84A8C"/>
    <w:rsid w:val="00F86928"/>
    <w:rsid w:val="00F86DD9"/>
    <w:rsid w:val="00F87854"/>
    <w:rsid w:val="00F90F4D"/>
    <w:rsid w:val="00F916C0"/>
    <w:rsid w:val="00F9557D"/>
    <w:rsid w:val="00F9663B"/>
    <w:rsid w:val="00F96A49"/>
    <w:rsid w:val="00F96C16"/>
    <w:rsid w:val="00FA05C5"/>
    <w:rsid w:val="00FA09C9"/>
    <w:rsid w:val="00FA0E2C"/>
    <w:rsid w:val="00FA1812"/>
    <w:rsid w:val="00FA1F33"/>
    <w:rsid w:val="00FA2442"/>
    <w:rsid w:val="00FA2789"/>
    <w:rsid w:val="00FA586B"/>
    <w:rsid w:val="00FA715D"/>
    <w:rsid w:val="00FA75B5"/>
    <w:rsid w:val="00FA76BF"/>
    <w:rsid w:val="00FA7817"/>
    <w:rsid w:val="00FB25C4"/>
    <w:rsid w:val="00FB46A6"/>
    <w:rsid w:val="00FB54B2"/>
    <w:rsid w:val="00FB67C7"/>
    <w:rsid w:val="00FC281F"/>
    <w:rsid w:val="00FC34BA"/>
    <w:rsid w:val="00FC46E9"/>
    <w:rsid w:val="00FC47E5"/>
    <w:rsid w:val="00FC79E4"/>
    <w:rsid w:val="00FD0611"/>
    <w:rsid w:val="00FD0773"/>
    <w:rsid w:val="00FD230A"/>
    <w:rsid w:val="00FD3144"/>
    <w:rsid w:val="00FD4135"/>
    <w:rsid w:val="00FD4BA8"/>
    <w:rsid w:val="00FD5795"/>
    <w:rsid w:val="00FD62F5"/>
    <w:rsid w:val="00FD7793"/>
    <w:rsid w:val="00FE0836"/>
    <w:rsid w:val="00FE1788"/>
    <w:rsid w:val="00FE218D"/>
    <w:rsid w:val="00FE4174"/>
    <w:rsid w:val="00FE44DF"/>
    <w:rsid w:val="00FE4E4C"/>
    <w:rsid w:val="00FE741D"/>
    <w:rsid w:val="00FE7FCC"/>
    <w:rsid w:val="00FF272C"/>
    <w:rsid w:val="00FF422B"/>
    <w:rsid w:val="00FF49D4"/>
    <w:rsid w:val="00FF4CF1"/>
    <w:rsid w:val="00FF50D1"/>
    <w:rsid w:val="00FF6E65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D1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485D57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485D57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qFormat/>
    <w:rsid w:val="00485D57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85D57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485D57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qFormat/>
    <w:rsid w:val="00485D57"/>
    <w:pPr>
      <w:tabs>
        <w:tab w:val="num" w:pos="1296"/>
      </w:tabs>
      <w:suppressAutoHyphens/>
      <w:spacing w:before="240" w:after="60"/>
      <w:ind w:left="1296" w:hanging="1296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485D57"/>
    <w:pPr>
      <w:keepNext/>
      <w:tabs>
        <w:tab w:val="num" w:pos="1440"/>
      </w:tabs>
      <w:suppressAutoHyphens/>
      <w:ind w:left="1440" w:hanging="1440"/>
      <w:outlineLvl w:val="7"/>
    </w:pPr>
    <w:rPr>
      <w:sz w:val="28"/>
      <w:szCs w:val="20"/>
      <w:lang w:eastAsia="ar-SA"/>
    </w:rPr>
  </w:style>
  <w:style w:type="paragraph" w:styleId="9">
    <w:name w:val="heading 9"/>
    <w:basedOn w:val="a"/>
    <w:next w:val="a"/>
    <w:qFormat/>
    <w:rsid w:val="00485D57"/>
    <w:pPr>
      <w:keepNext/>
      <w:tabs>
        <w:tab w:val="num" w:pos="1584"/>
      </w:tabs>
      <w:suppressAutoHyphens/>
      <w:ind w:left="1584" w:hanging="1584"/>
      <w:jc w:val="both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FA586B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FA586B"/>
    <w:rPr>
      <w:rFonts w:ascii="Consolas" w:eastAsia="Calibri" w:hAnsi="Consolas"/>
      <w:sz w:val="21"/>
      <w:szCs w:val="21"/>
      <w:lang w:eastAsia="en-US"/>
    </w:rPr>
  </w:style>
  <w:style w:type="paragraph" w:styleId="a6">
    <w:name w:val="No Spacing"/>
    <w:link w:val="a7"/>
    <w:uiPriority w:val="1"/>
    <w:qFormat/>
    <w:rsid w:val="00022D1F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BD7AB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BD7AB5"/>
    <w:rPr>
      <w:sz w:val="32"/>
      <w:szCs w:val="24"/>
      <w:lang w:val="ru-RU" w:eastAsia="ru-RU" w:bidi="ar-SA"/>
    </w:rPr>
  </w:style>
  <w:style w:type="paragraph" w:styleId="a8">
    <w:name w:val="footer"/>
    <w:basedOn w:val="a"/>
    <w:rsid w:val="00BD7AB5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44294E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Balloon Text"/>
    <w:basedOn w:val="a"/>
    <w:link w:val="ab"/>
    <w:semiHidden/>
    <w:unhideWhenUsed/>
    <w:rsid w:val="0078694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905A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b">
    <w:name w:val="Текст выноски Знак"/>
    <w:link w:val="aa"/>
    <w:semiHidden/>
    <w:locked/>
    <w:rsid w:val="0029018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Без интервала1"/>
    <w:rsid w:val="00CF632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paragraph" w:styleId="ad">
    <w:name w:val="Normal (Web)"/>
    <w:basedOn w:val="a"/>
    <w:uiPriority w:val="99"/>
    <w:rsid w:val="00CD4021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781A5B"/>
    <w:rPr>
      <w:rFonts w:cs="Times New Roman"/>
      <w:i/>
      <w:iCs/>
    </w:rPr>
  </w:style>
  <w:style w:type="character" w:customStyle="1" w:styleId="Heading1Char">
    <w:name w:val="Heading 1 Char"/>
    <w:locked/>
    <w:rsid w:val="00D246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485D57"/>
    <w:rPr>
      <w:b/>
      <w:bCs/>
      <w:i/>
      <w:iCs/>
      <w:sz w:val="26"/>
      <w:szCs w:val="26"/>
      <w:lang w:eastAsia="ar-SA" w:bidi="ar-SA"/>
    </w:rPr>
  </w:style>
  <w:style w:type="character" w:customStyle="1" w:styleId="a7">
    <w:name w:val="Без интервала Знак"/>
    <w:link w:val="a6"/>
    <w:uiPriority w:val="1"/>
    <w:locked/>
    <w:rsid w:val="009D71BF"/>
    <w:rPr>
      <w:rFonts w:ascii="Calibri" w:eastAsia="Calibri" w:hAnsi="Calibri"/>
      <w:sz w:val="22"/>
      <w:szCs w:val="22"/>
      <w:lang w:eastAsia="en-US" w:bidi="ar-SA"/>
    </w:rPr>
  </w:style>
  <w:style w:type="character" w:customStyle="1" w:styleId="extended-textfull">
    <w:name w:val="extended-text__full"/>
    <w:rsid w:val="001A77D2"/>
  </w:style>
  <w:style w:type="character" w:customStyle="1" w:styleId="20">
    <w:name w:val="Заголовок 2 Знак"/>
    <w:link w:val="2"/>
    <w:uiPriority w:val="99"/>
    <w:rsid w:val="001A77D2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voicevid010775415691291510425130">
    <w:name w:val="voice  vid_0_1077541_56912915_10425130"/>
    <w:basedOn w:val="a"/>
    <w:uiPriority w:val="99"/>
    <w:rsid w:val="00402D35"/>
    <w:pPr>
      <w:spacing w:before="100" w:beforeAutospacing="1" w:after="100" w:afterAutospacing="1"/>
    </w:pPr>
  </w:style>
  <w:style w:type="character" w:customStyle="1" w:styleId="extendedtext-short">
    <w:name w:val="extendedtext-short"/>
    <w:rsid w:val="00402D35"/>
  </w:style>
  <w:style w:type="character" w:customStyle="1" w:styleId="apple-converted-space">
    <w:name w:val="apple-converted-space"/>
    <w:uiPriority w:val="99"/>
    <w:rsid w:val="00E32268"/>
    <w:rPr>
      <w:rFonts w:cs="Times New Roman"/>
    </w:rPr>
  </w:style>
  <w:style w:type="paragraph" w:customStyle="1" w:styleId="voicevid010775415691291510389302">
    <w:name w:val="voice  vid_0_1077541_56912915_10389302"/>
    <w:basedOn w:val="a"/>
    <w:uiPriority w:val="99"/>
    <w:rsid w:val="00C10EF8"/>
    <w:pPr>
      <w:spacing w:before="100" w:beforeAutospacing="1" w:after="100" w:afterAutospacing="1"/>
    </w:pPr>
  </w:style>
  <w:style w:type="character" w:customStyle="1" w:styleId="c9c15c0">
    <w:name w:val="c9 c15 c0"/>
    <w:uiPriority w:val="99"/>
    <w:rsid w:val="00AD4639"/>
    <w:rPr>
      <w:rFonts w:cs="Times New Roman"/>
    </w:rPr>
  </w:style>
  <w:style w:type="character" w:customStyle="1" w:styleId="c6c0">
    <w:name w:val="c6 c0"/>
    <w:uiPriority w:val="99"/>
    <w:rsid w:val="00AD4639"/>
    <w:rPr>
      <w:rFonts w:cs="Times New Roman"/>
    </w:rPr>
  </w:style>
  <w:style w:type="paragraph" w:customStyle="1" w:styleId="Default">
    <w:name w:val="Default"/>
    <w:rsid w:val="007A59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333FE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8771A"/>
    <w:rPr>
      <w:b/>
      <w:bCs/>
    </w:rPr>
  </w:style>
  <w:style w:type="paragraph" w:customStyle="1" w:styleId="af0">
    <w:name w:val="Базовый"/>
    <w:rsid w:val="00FD0611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  <w:sz w:val="22"/>
      <w:szCs w:val="22"/>
      <w:lang w:val="en-US" w:eastAsia="en-US"/>
    </w:rPr>
  </w:style>
  <w:style w:type="paragraph" w:customStyle="1" w:styleId="voicevid010775415691291510369982">
    <w:name w:val="voice vid_0_1077541_56912915_10369982"/>
    <w:basedOn w:val="a"/>
    <w:uiPriority w:val="99"/>
    <w:rsid w:val="0060508C"/>
    <w:pPr>
      <w:spacing w:before="100" w:beforeAutospacing="1" w:after="100" w:afterAutospacing="1"/>
    </w:pPr>
  </w:style>
  <w:style w:type="paragraph" w:customStyle="1" w:styleId="voicevid010775415691291510389079">
    <w:name w:val="voice  vid_0_1077541_56912915_10389079"/>
    <w:basedOn w:val="a"/>
    <w:uiPriority w:val="99"/>
    <w:rsid w:val="00A323DB"/>
    <w:pPr>
      <w:spacing w:before="100" w:beforeAutospacing="1" w:after="100" w:afterAutospacing="1"/>
    </w:pPr>
  </w:style>
  <w:style w:type="paragraph" w:customStyle="1" w:styleId="c5">
    <w:name w:val="c5"/>
    <w:basedOn w:val="a"/>
    <w:rsid w:val="00351308"/>
    <w:pPr>
      <w:spacing w:before="100" w:beforeAutospacing="1" w:after="100" w:afterAutospacing="1"/>
    </w:pPr>
  </w:style>
  <w:style w:type="character" w:customStyle="1" w:styleId="c2">
    <w:name w:val="c2"/>
    <w:rsid w:val="003A6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BC127-4B2E-4F34-A041-05A0F367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16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                                                                          УТВЕРЖДАЮ:</vt:lpstr>
    </vt:vector>
  </TitlesOfParts>
  <Company>ДМШ</Company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                                                                          УТВЕРЖДАЮ:</dc:title>
  <dc:creator>Школа</dc:creator>
  <cp:lastModifiedBy>User</cp:lastModifiedBy>
  <cp:revision>22</cp:revision>
  <cp:lastPrinted>2025-04-08T07:54:00Z</cp:lastPrinted>
  <dcterms:created xsi:type="dcterms:W3CDTF">2025-04-08T07:58:00Z</dcterms:created>
  <dcterms:modified xsi:type="dcterms:W3CDTF">2025-05-05T06:16:00Z</dcterms:modified>
</cp:coreProperties>
</file>